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43" w:rsidRPr="00924EEA" w:rsidRDefault="00D70743" w:rsidP="00D70743">
      <w:pPr>
        <w:wordWrap/>
        <w:autoSpaceDE/>
        <w:autoSpaceDN/>
        <w:jc w:val="center"/>
        <w:rPr>
          <w:rFonts w:eastAsia="№Е"/>
          <w:b/>
          <w:bCs/>
          <w:color w:val="00000A"/>
          <w:sz w:val="24"/>
          <w:lang w:val="ru-RU"/>
        </w:rPr>
      </w:pPr>
      <w:r w:rsidRPr="00924EEA">
        <w:rPr>
          <w:rFonts w:eastAsia="№Е"/>
          <w:b/>
          <w:bCs/>
          <w:color w:val="00000A"/>
          <w:kern w:val="0"/>
          <w:sz w:val="24"/>
          <w:lang w:val="ru-RU" w:eastAsia="ru-RU"/>
        </w:rPr>
        <w:t xml:space="preserve">План воспитательной работы </w:t>
      </w:r>
      <w:r w:rsidRPr="00924EEA">
        <w:rPr>
          <w:rFonts w:eastAsia="№Е"/>
          <w:b/>
          <w:bCs/>
          <w:color w:val="00000A"/>
          <w:sz w:val="24"/>
          <w:lang w:val="ru-RU"/>
        </w:rPr>
        <w:t>(основное  общее образование)</w:t>
      </w:r>
    </w:p>
    <w:p w:rsidR="00D70743" w:rsidRPr="00924EEA" w:rsidRDefault="00943540" w:rsidP="00D70743">
      <w:pPr>
        <w:widowControl/>
        <w:wordWrap/>
        <w:autoSpaceDE/>
        <w:jc w:val="center"/>
        <w:rPr>
          <w:rFonts w:eastAsia="№Е"/>
          <w:b/>
          <w:bCs/>
          <w:color w:val="00000A"/>
          <w:sz w:val="24"/>
          <w:lang w:val="ru-RU"/>
        </w:rPr>
      </w:pPr>
      <w:r>
        <w:rPr>
          <w:rFonts w:eastAsia="№Е"/>
          <w:b/>
          <w:bCs/>
          <w:color w:val="00000A"/>
          <w:sz w:val="24"/>
          <w:lang w:val="ru-RU"/>
        </w:rPr>
        <w:t>Сентябрь</w:t>
      </w:r>
    </w:p>
    <w:p w:rsidR="00D70743" w:rsidRPr="00924EEA" w:rsidRDefault="00D70743" w:rsidP="00D70743">
      <w:pPr>
        <w:widowControl/>
        <w:wordWrap/>
        <w:autoSpaceDE/>
        <w:jc w:val="center"/>
        <w:rPr>
          <w:iCs/>
          <w:sz w:val="24"/>
          <w:lang w:val="ru-RU"/>
        </w:rPr>
      </w:pPr>
    </w:p>
    <w:tbl>
      <w:tblPr>
        <w:tblW w:w="15148" w:type="dxa"/>
        <w:jc w:val="center"/>
        <w:tblInd w:w="6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4"/>
        <w:gridCol w:w="5388"/>
        <w:gridCol w:w="993"/>
        <w:gridCol w:w="1378"/>
        <w:gridCol w:w="1276"/>
        <w:gridCol w:w="1551"/>
        <w:gridCol w:w="1426"/>
        <w:gridCol w:w="2092"/>
      </w:tblGrid>
      <w:tr w:rsidR="00D70743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43" w:rsidRPr="00924EEA" w:rsidRDefault="00D70743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 xml:space="preserve">№ </w:t>
            </w:r>
            <w:proofErr w:type="gramStart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п</w:t>
            </w:r>
            <w:proofErr w:type="gramEnd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/п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43" w:rsidRPr="00924EEA" w:rsidRDefault="00D7074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43" w:rsidRPr="00924EEA" w:rsidRDefault="00D7074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43" w:rsidRPr="00924EEA" w:rsidRDefault="00D7074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43" w:rsidRPr="00924EEA" w:rsidRDefault="00AF2B8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Социальное партнерство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43" w:rsidRPr="00924EEA" w:rsidRDefault="00D7074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сроки проведения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43" w:rsidRPr="00924EEA" w:rsidRDefault="00D7074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43" w:rsidRPr="00924EEA" w:rsidRDefault="00D7074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D211B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11B" w:rsidRPr="00924EEA" w:rsidRDefault="00ED211B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11B" w:rsidRPr="003C03AC" w:rsidRDefault="00AF2B8E" w:rsidP="003C03AC">
            <w:pPr>
              <w:wordWrap/>
              <w:autoSpaceDE/>
              <w:autoSpaceDN/>
              <w:jc w:val="left"/>
              <w:rPr>
                <w:rFonts w:eastAsia="№Е"/>
                <w:b/>
                <w:kern w:val="0"/>
                <w:sz w:val="28"/>
                <w:lang w:val="ru-RU" w:eastAsia="ru-RU"/>
              </w:rPr>
            </w:pPr>
            <w:r w:rsidRPr="003C03AC">
              <w:rPr>
                <w:rFonts w:eastAsia="№Е"/>
                <w:b/>
                <w:kern w:val="0"/>
                <w:sz w:val="28"/>
                <w:lang w:val="ru-RU" w:eastAsia="ru-RU"/>
              </w:rPr>
              <w:t>Основные школьные дела</w:t>
            </w:r>
          </w:p>
          <w:p w:rsidR="00ED211B" w:rsidRPr="00924EEA" w:rsidRDefault="00ED211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11B" w:rsidRPr="00924EEA" w:rsidRDefault="00ED211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B" w:rsidRPr="00924EEA" w:rsidRDefault="00ED211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B" w:rsidRPr="00924EEA" w:rsidRDefault="00ED211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11B" w:rsidRPr="00924EEA" w:rsidRDefault="00ED211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B" w:rsidRPr="00924EEA" w:rsidRDefault="00ED211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11B" w:rsidRPr="00924EEA" w:rsidRDefault="00ED211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D70743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43" w:rsidRPr="0003671D" w:rsidRDefault="00D70743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743" w:rsidRPr="00924EEA" w:rsidRDefault="00D70743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Торжественная линейка «Здравствуй школа!»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43" w:rsidRPr="00924EEA" w:rsidRDefault="00D7074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43" w:rsidRPr="00924EEA" w:rsidRDefault="00D70743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43" w:rsidRPr="00924EEA" w:rsidRDefault="00D7074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43" w:rsidRPr="00924EEA" w:rsidRDefault="00D7074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43" w:rsidRPr="00924EEA" w:rsidRDefault="00D70743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743" w:rsidRPr="00924EEA" w:rsidRDefault="00D70743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  <w:r w:rsidR="00345CE3">
              <w:rPr>
                <w:rFonts w:eastAsia="Batang"/>
                <w:kern w:val="0"/>
                <w:sz w:val="24"/>
                <w:lang w:val="ru-RU" w:eastAsia="ru-RU"/>
              </w:rPr>
              <w:t>, старшая вожатая</w:t>
            </w:r>
          </w:p>
        </w:tc>
      </w:tr>
      <w:tr w:rsidR="002C5379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03671D" w:rsidRDefault="002C5379" w:rsidP="0003671D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79" w:rsidRPr="008E3503" w:rsidRDefault="002C5379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C03AC">
              <w:rPr>
                <w:rFonts w:eastAsia="№Е"/>
                <w:b/>
                <w:kern w:val="0"/>
                <w:sz w:val="28"/>
                <w:lang w:val="ru-RU" w:eastAsia="ru-RU"/>
              </w:rPr>
              <w:t>Классное руководство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79" w:rsidRPr="00924EEA" w:rsidRDefault="002C5379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Default="002C5379" w:rsidP="00A9290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79" w:rsidRPr="008E3503" w:rsidRDefault="002C5379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Default="002C5379" w:rsidP="00A92902"/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79" w:rsidRPr="008E3503" w:rsidRDefault="002C5379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2C5379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03671D" w:rsidRDefault="002C5379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79" w:rsidRPr="00924EEA" w:rsidRDefault="002C5379" w:rsidP="002C5379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Акция «Забота». Оказание помощи бабушкам и дедушкам. (Фотоотчёты, статья для сайта о проделанной работе)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79" w:rsidRPr="00924EEA" w:rsidRDefault="002C537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79" w:rsidRPr="00924EEA" w:rsidRDefault="002C5379" w:rsidP="002C537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сен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тябрь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79" w:rsidRPr="00924EEA" w:rsidRDefault="002C5379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C5379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03671D" w:rsidRDefault="002C5379" w:rsidP="0003671D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3C03AC" w:rsidRDefault="002C5379" w:rsidP="003C03AC">
            <w:pPr>
              <w:wordWrap/>
              <w:autoSpaceDE/>
              <w:autoSpaceDN/>
              <w:jc w:val="left"/>
              <w:rPr>
                <w:rFonts w:eastAsia="№Е"/>
                <w:b/>
                <w:kern w:val="0"/>
                <w:sz w:val="28"/>
                <w:lang w:val="ru-RU" w:eastAsia="ru-RU"/>
              </w:rPr>
            </w:pPr>
            <w:r w:rsidRPr="003C03AC">
              <w:rPr>
                <w:rFonts w:eastAsia="№Е"/>
                <w:b/>
                <w:kern w:val="0"/>
                <w:sz w:val="28"/>
                <w:lang w:val="ru-RU" w:eastAsia="ru-RU"/>
              </w:rPr>
              <w:t>Урочная деятельность</w:t>
            </w:r>
          </w:p>
          <w:p w:rsidR="002C5379" w:rsidRPr="00924EEA" w:rsidRDefault="002C5379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79" w:rsidRPr="00924EEA" w:rsidRDefault="002C5379" w:rsidP="00A92902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2C5379" w:rsidRPr="003C6D55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03671D" w:rsidRDefault="002C5379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Default="002C5379" w:rsidP="00A92902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Урок Знаний</w:t>
            </w:r>
            <w:r w:rsidR="003C6D55">
              <w:rPr>
                <w:rFonts w:eastAsia="Calibri"/>
                <w:kern w:val="0"/>
                <w:sz w:val="24"/>
                <w:lang w:val="ru-RU" w:eastAsia="en-US"/>
              </w:rPr>
              <w:t>. Урок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Default="002C5379" w:rsidP="00A92902">
            <w:pPr>
              <w:widowControl/>
              <w:wordWrap/>
              <w:autoSpaceDE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Default="002C5379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Default="002C5379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Default="002C5379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сентября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Default="002C5379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Default="002C5379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DA05DE" w:rsidRPr="003C6D55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E" w:rsidRPr="0003671D" w:rsidRDefault="00DA05DE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E" w:rsidRDefault="00DA05DE" w:rsidP="00A92902">
            <w:pPr>
              <w:widowControl/>
              <w:wordWrap/>
              <w:autoSpaceDE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День памяти жертв фашизма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E" w:rsidRDefault="00DA05DE" w:rsidP="00A92902">
            <w:pPr>
              <w:widowControl/>
              <w:wordWrap/>
              <w:autoSpaceDE/>
              <w:spacing w:after="200" w:line="276" w:lineRule="auto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E" w:rsidRDefault="00DA05DE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E" w:rsidRDefault="00DA05DE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E" w:rsidRDefault="00DA05DE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 сентября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E" w:rsidRDefault="00DA05DE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E" w:rsidRDefault="00DA05DE" w:rsidP="00A92902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истории</w:t>
            </w:r>
          </w:p>
        </w:tc>
      </w:tr>
      <w:tr w:rsidR="002C5379" w:rsidRPr="003C6D55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03671D" w:rsidRDefault="002C5379" w:rsidP="0003671D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3C03AC" w:rsidRDefault="002C5379" w:rsidP="003C03AC">
            <w:pPr>
              <w:wordWrap/>
              <w:autoSpaceDE/>
              <w:autoSpaceDN/>
              <w:ind w:right="-1"/>
              <w:jc w:val="left"/>
              <w:rPr>
                <w:rFonts w:eastAsia="№Е"/>
                <w:b/>
                <w:kern w:val="0"/>
                <w:sz w:val="28"/>
                <w:lang w:val="ru-RU" w:eastAsia="ru-RU"/>
              </w:rPr>
            </w:pPr>
            <w:r w:rsidRPr="003C03AC">
              <w:rPr>
                <w:rFonts w:eastAsia="№Е"/>
                <w:b/>
                <w:kern w:val="0"/>
                <w:sz w:val="28"/>
                <w:lang w:val="ru-RU" w:eastAsia="ru-RU"/>
              </w:rPr>
              <w:t>Самоуправление</w:t>
            </w:r>
          </w:p>
          <w:p w:rsidR="002C5379" w:rsidRDefault="002C5379" w:rsidP="00A92902">
            <w:pPr>
              <w:widowControl/>
              <w:wordWrap/>
              <w:autoSpaceDE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Default="002C5379" w:rsidP="00A92902">
            <w:pPr>
              <w:widowControl/>
              <w:wordWrap/>
              <w:autoSpaceDE/>
              <w:spacing w:after="200" w:line="276" w:lineRule="auto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Default="002C5379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Default="002C5379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Default="002C5379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Default="002C5379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Default="002C5379" w:rsidP="00A92902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</w:p>
        </w:tc>
      </w:tr>
      <w:tr w:rsidR="002C5379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03671D" w:rsidRDefault="002C5379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79" w:rsidRPr="00924EEA" w:rsidRDefault="002C5379" w:rsidP="0003671D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Выборы лидеров, активов  классов, распределение обязанностей</w:t>
            </w:r>
            <w:r w:rsidR="0003671D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, р</w:t>
            </w:r>
            <w:r w:rsidR="0003671D" w:rsidRPr="00924EE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абота в соответствии с обязанностями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79" w:rsidRPr="00924EEA" w:rsidRDefault="002C5379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79" w:rsidRPr="00924EEA" w:rsidRDefault="002C537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79" w:rsidRPr="00924EEA" w:rsidRDefault="002C5379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924EEA">
              <w:rPr>
                <w:rFonts w:eastAsia="№Е"/>
                <w:sz w:val="24"/>
              </w:rPr>
              <w:t>Классные</w:t>
            </w:r>
            <w:proofErr w:type="spellEnd"/>
            <w:r w:rsidR="00345CE3">
              <w:rPr>
                <w:rFonts w:eastAsia="№Е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№Е"/>
                <w:sz w:val="24"/>
              </w:rPr>
              <w:t>руководители</w:t>
            </w:r>
            <w:proofErr w:type="spellEnd"/>
          </w:p>
        </w:tc>
      </w:tr>
      <w:tr w:rsidR="002C5379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03671D" w:rsidRDefault="002C5379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79" w:rsidRPr="00924EEA" w:rsidRDefault="002C5379" w:rsidP="002C5379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 xml:space="preserve">Собрание </w:t>
            </w:r>
            <w:r>
              <w:rPr>
                <w:kern w:val="0"/>
                <w:sz w:val="24"/>
                <w:lang w:val="ru-RU" w:eastAsia="ru-RU"/>
              </w:rPr>
              <w:t>ученического совета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79" w:rsidRPr="00924EEA" w:rsidRDefault="002C5379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79" w:rsidRPr="00924EEA" w:rsidRDefault="002C5379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79" w:rsidRPr="00924EEA" w:rsidRDefault="002C5379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2C5379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03671D" w:rsidRDefault="002C5379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79" w:rsidRPr="00924EEA" w:rsidRDefault="002C5379" w:rsidP="00A92902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Организация наставничества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79" w:rsidRPr="00924EEA" w:rsidRDefault="002C5379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79" w:rsidRPr="00924EEA" w:rsidRDefault="002C537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79" w:rsidRPr="00924EEA" w:rsidRDefault="002C5379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Советник по воспитанию</w:t>
            </w:r>
          </w:p>
        </w:tc>
      </w:tr>
      <w:tr w:rsidR="002C5379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03671D" w:rsidRDefault="002C5379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79" w:rsidRPr="00924EEA" w:rsidRDefault="002C5379" w:rsidP="00A92902">
            <w:pPr>
              <w:wordWrap/>
              <w:jc w:val="left"/>
              <w:rPr>
                <w:sz w:val="24"/>
              </w:rPr>
            </w:pPr>
            <w:r w:rsidRPr="00924EEA">
              <w:rPr>
                <w:sz w:val="24"/>
                <w:lang w:val="ru-RU"/>
              </w:rPr>
              <w:t>Заседание Совета старшеклассников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79" w:rsidRPr="00924EEA" w:rsidRDefault="002C5379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8,9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79" w:rsidRPr="00924EEA" w:rsidRDefault="002C5379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 xml:space="preserve">По </w:t>
            </w:r>
            <w:r w:rsidRPr="00924EEA">
              <w:rPr>
                <w:sz w:val="24"/>
                <w:lang w:val="ru-RU"/>
              </w:rPr>
              <w:lastRenderedPageBreak/>
              <w:t>отдельному плану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379" w:rsidRPr="00924EEA" w:rsidRDefault="002C5379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№Е"/>
                <w:sz w:val="24"/>
              </w:rPr>
              <w:t>Заместитель</w:t>
            </w:r>
            <w:proofErr w:type="spellEnd"/>
            <w:r w:rsidR="00345CE3">
              <w:rPr>
                <w:rFonts w:eastAsia="№Е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№Е"/>
                <w:sz w:val="24"/>
              </w:rPr>
              <w:lastRenderedPageBreak/>
              <w:t>директора</w:t>
            </w:r>
            <w:proofErr w:type="spellEnd"/>
          </w:p>
        </w:tc>
      </w:tr>
      <w:tr w:rsidR="002C5379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03671D" w:rsidRDefault="002C5379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ordWrap/>
              <w:autoSpaceDE/>
              <w:ind w:right="-1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Акция «Дети вместо цветов»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79" w:rsidRPr="00924EEA" w:rsidRDefault="002C537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79" w:rsidRPr="00924EEA" w:rsidRDefault="002C5379" w:rsidP="00A92902">
            <w:pPr>
              <w:wordWrap/>
              <w:jc w:val="center"/>
              <w:rPr>
                <w:rFonts w:eastAsia="№Е"/>
                <w:sz w:val="24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3C03AC" w:rsidRPr="00480496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03AC" w:rsidRPr="0003671D" w:rsidRDefault="003C03AC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03AC" w:rsidRPr="00924EEA" w:rsidRDefault="003C03AC" w:rsidP="00345CE3">
            <w:pPr>
              <w:wordWrap/>
              <w:jc w:val="left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 xml:space="preserve">Участие в </w:t>
            </w:r>
            <w:r w:rsidR="00345CE3">
              <w:rPr>
                <w:sz w:val="24"/>
                <w:lang w:val="ru-RU"/>
              </w:rPr>
              <w:t>днях здоровья, посвященных Дню знаний, Всемирному дню туризма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924EEA" w:rsidRDefault="003C03AC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924EEA" w:rsidRDefault="003C03AC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924EEA" w:rsidRDefault="003C03AC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AC" w:rsidRPr="00924EEA" w:rsidRDefault="003C03AC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sz w:val="24"/>
              </w:rPr>
              <w:t>Сентябрь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924EEA" w:rsidRDefault="003C03AC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AC" w:rsidRPr="00924EEA" w:rsidRDefault="003C03AC" w:rsidP="00A92902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Советник по воспитанию,</w:t>
            </w: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 xml:space="preserve"> Учителя ФК</w:t>
            </w:r>
          </w:p>
        </w:tc>
      </w:tr>
      <w:tr w:rsidR="003C03AC" w:rsidRPr="00480496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03AC" w:rsidRPr="0003671D" w:rsidRDefault="003C03AC" w:rsidP="003C03AC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03AC" w:rsidRPr="00D634BE" w:rsidRDefault="003C03AC" w:rsidP="00D634BE">
            <w:pPr>
              <w:tabs>
                <w:tab w:val="left" w:pos="8552"/>
              </w:tabs>
              <w:wordWrap/>
              <w:jc w:val="center"/>
              <w:rPr>
                <w:b/>
                <w:sz w:val="24"/>
                <w:lang w:val="ru-RU"/>
              </w:rPr>
            </w:pPr>
            <w:r w:rsidRPr="003C03AC">
              <w:rPr>
                <w:b/>
                <w:sz w:val="28"/>
                <w:lang w:val="ru-RU"/>
              </w:rPr>
              <w:t>Профилактика и безопасность. Ценность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924EEA" w:rsidRDefault="003C03AC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924EEA" w:rsidRDefault="003C03AC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924EEA" w:rsidRDefault="003C03AC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AC" w:rsidRPr="00924EEA" w:rsidRDefault="003C03AC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924EEA" w:rsidRDefault="003C03AC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AC" w:rsidRPr="0003671D" w:rsidRDefault="003C03AC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</w:tr>
      <w:tr w:rsidR="003C03AC" w:rsidRPr="0003671D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03AC" w:rsidRPr="0003671D" w:rsidRDefault="003C03AC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03AC" w:rsidRPr="00A31949" w:rsidRDefault="003C03AC" w:rsidP="00A92902">
            <w:pPr>
              <w:widowControl/>
              <w:tabs>
                <w:tab w:val="left" w:pos="355"/>
              </w:tabs>
              <w:wordWrap/>
              <w:adjustRightInd w:val="0"/>
              <w:spacing w:line="274" w:lineRule="exact"/>
              <w:ind w:firstLine="14"/>
              <w:jc w:val="left"/>
              <w:rPr>
                <w:rFonts w:eastAsiaTheme="minorEastAsia"/>
                <w:kern w:val="0"/>
                <w:sz w:val="24"/>
                <w:lang w:val="ru-RU" w:eastAsia="ru-RU"/>
              </w:rPr>
            </w:pPr>
            <w:r w:rsidRPr="00A31949">
              <w:rPr>
                <w:rFonts w:eastAsiaTheme="minorEastAsia"/>
                <w:kern w:val="0"/>
                <w:sz w:val="24"/>
                <w:lang w:val="ru-RU" w:eastAsia="ru-RU"/>
              </w:rPr>
              <w:t>Месячник безопасности</w:t>
            </w:r>
          </w:p>
          <w:p w:rsidR="003C03AC" w:rsidRPr="00A31949" w:rsidRDefault="003C03AC" w:rsidP="00A92902">
            <w:pPr>
              <w:wordWrap/>
              <w:autoSpaceDE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A31949" w:rsidRDefault="003C03AC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Default="003C03AC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,</w:t>
            </w:r>
          </w:p>
          <w:p w:rsidR="003C03AC" w:rsidRPr="00A31949" w:rsidRDefault="003C03AC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A31949" w:rsidRDefault="003C03AC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A31949" w:rsidRDefault="003C03AC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A31949" w:rsidRDefault="003C03AC" w:rsidP="00A92902">
            <w:pPr>
              <w:wordWrap/>
              <w:jc w:val="center"/>
              <w:rPr>
                <w:rFonts w:eastAsia="№Е"/>
                <w:sz w:val="24"/>
                <w:lang w:val="ru-RU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A31949" w:rsidRDefault="003C03AC" w:rsidP="0003671D">
            <w:pPr>
              <w:wordWrap/>
              <w:jc w:val="center"/>
              <w:rPr>
                <w:sz w:val="24"/>
                <w:lang w:val="ru-RU"/>
              </w:rPr>
            </w:pPr>
            <w:r w:rsidRPr="00A31949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3C03AC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03671D" w:rsidRDefault="003C03AC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A31949" w:rsidRDefault="003C03AC" w:rsidP="00A92902">
            <w:pPr>
              <w:wordWrap/>
              <w:autoSpaceDE/>
              <w:ind w:right="-1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Theme="minorEastAsia"/>
                <w:kern w:val="0"/>
                <w:sz w:val="24"/>
                <w:lang w:val="ru-RU" w:eastAsia="ru-RU"/>
              </w:rPr>
              <w:t>Учебная эвакуация учащихся и</w:t>
            </w:r>
            <w:r w:rsidRPr="00A31949">
              <w:rPr>
                <w:rFonts w:eastAsiaTheme="minorEastAsia"/>
                <w:kern w:val="0"/>
                <w:sz w:val="24"/>
                <w:lang w:val="ru-RU" w:eastAsia="ru-RU"/>
              </w:rPr>
              <w:br/>
              <w:t>сотрудников ОУ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Default="003C03AC" w:rsidP="00A92902">
            <w:pPr>
              <w:jc w:val="center"/>
            </w:pPr>
            <w:r w:rsidRPr="0072398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A31949" w:rsidRDefault="003C03AC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 xml:space="preserve">школьный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A31949" w:rsidRDefault="003C03AC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A31949" w:rsidRDefault="003C03AC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A31949" w:rsidRDefault="003C03AC" w:rsidP="00A92902">
            <w:pPr>
              <w:wordWrap/>
              <w:jc w:val="center"/>
              <w:rPr>
                <w:rFonts w:eastAsia="№Е"/>
                <w:sz w:val="24"/>
                <w:lang w:val="ru-RU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D634BE" w:rsidRDefault="003C03AC" w:rsidP="00D634BE">
            <w:pPr>
              <w:wordWrap/>
              <w:jc w:val="center"/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Администрация школы</w:t>
            </w:r>
          </w:p>
        </w:tc>
      </w:tr>
      <w:tr w:rsidR="003C03AC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03671D" w:rsidRDefault="003C03AC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A31949" w:rsidRDefault="003C03AC" w:rsidP="00A92902">
            <w:pPr>
              <w:wordWrap/>
              <w:autoSpaceDE/>
              <w:ind w:right="-1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Операция «Внимание,  дети!»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Default="003C03AC" w:rsidP="00A92902">
            <w:pPr>
              <w:jc w:val="center"/>
            </w:pPr>
            <w:r w:rsidRPr="0072398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A31949" w:rsidRDefault="003C03AC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A31949" w:rsidRDefault="003C03AC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A31949" w:rsidRDefault="003C03AC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A31949" w:rsidRDefault="003C03AC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AC" w:rsidRPr="00A31949" w:rsidRDefault="003C03AC" w:rsidP="00A92902">
            <w:pPr>
              <w:wordWrap/>
              <w:jc w:val="center"/>
              <w:rPr>
                <w:sz w:val="24"/>
                <w:lang w:val="ru-RU"/>
              </w:rPr>
            </w:pPr>
            <w:r w:rsidRPr="00A31949">
              <w:rPr>
                <w:rFonts w:eastAsia="№Е"/>
                <w:sz w:val="24"/>
                <w:lang w:val="ru-RU"/>
              </w:rPr>
              <w:t>Классные руководители</w:t>
            </w:r>
          </w:p>
        </w:tc>
      </w:tr>
      <w:tr w:rsidR="003C03AC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03671D" w:rsidRDefault="003C03AC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A31949" w:rsidRDefault="003C03AC" w:rsidP="00A92902">
            <w:pPr>
              <w:widowControl/>
              <w:wordWrap/>
              <w:autoSpaceDE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76010">
              <w:rPr>
                <w:sz w:val="24"/>
                <w:lang w:val="ru-RU"/>
              </w:rPr>
              <w:t>Тематические кл. часы по ПДД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Default="003C03AC" w:rsidP="00A92902">
            <w:pPr>
              <w:jc w:val="center"/>
            </w:pPr>
            <w:r w:rsidRPr="0072398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A31949" w:rsidRDefault="003C03AC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A31949" w:rsidRDefault="003C03AC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A31949" w:rsidRDefault="003C03AC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  <w:p w:rsidR="003C03AC" w:rsidRPr="00A31949" w:rsidRDefault="003C03AC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ежемесячно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A31949" w:rsidRDefault="003C03AC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AC" w:rsidRPr="00A31949" w:rsidRDefault="003C03AC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A31949">
              <w:rPr>
                <w:rFonts w:eastAsia="№Е"/>
                <w:sz w:val="24"/>
              </w:rPr>
              <w:t>Классные</w:t>
            </w:r>
            <w:proofErr w:type="spellEnd"/>
            <w:r w:rsidR="00345CE3">
              <w:rPr>
                <w:rFonts w:eastAsia="№Е"/>
                <w:sz w:val="24"/>
                <w:lang w:val="ru-RU"/>
              </w:rPr>
              <w:t xml:space="preserve"> </w:t>
            </w:r>
            <w:proofErr w:type="spellStart"/>
            <w:r w:rsidRPr="00A31949">
              <w:rPr>
                <w:rFonts w:eastAsia="№Е"/>
                <w:sz w:val="24"/>
              </w:rPr>
              <w:t>руководители</w:t>
            </w:r>
            <w:proofErr w:type="spellEnd"/>
          </w:p>
        </w:tc>
      </w:tr>
      <w:tr w:rsidR="00E874E1" w:rsidRPr="00E874E1" w:rsidTr="005C7285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03671D" w:rsidRDefault="00E874E1" w:rsidP="00E874E1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6C46A7" w:rsidRDefault="00E874E1" w:rsidP="005C7285">
            <w:pPr>
              <w:wordWrap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Профилактика негативных проявлений среди детей и подростков. </w:t>
            </w:r>
            <w:r w:rsidRPr="00033F23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Правовое просвещение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686B63" w:rsidRDefault="00E874E1" w:rsidP="005C7285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Default="00E874E1" w:rsidP="005C7285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6C46A7" w:rsidRDefault="00E874E1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6C46A7" w:rsidRDefault="00E874E1" w:rsidP="005C7285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924EEA" w:rsidRDefault="00E874E1" w:rsidP="005C7285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3C6D55" w:rsidRDefault="00E874E1" w:rsidP="005C7285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</w:tr>
      <w:tr w:rsidR="00E874E1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03671D" w:rsidRDefault="00E874E1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951947" w:rsidRDefault="00E874E1" w:rsidP="005C7285">
            <w:pPr>
              <w:wordWrap/>
              <w:textAlignment w:val="baseline"/>
              <w:rPr>
                <w:b/>
                <w:bCs/>
                <w:color w:val="000000"/>
                <w:sz w:val="28"/>
                <w:szCs w:val="28"/>
                <w:lang w:val="ru-RU" w:bidi="ru-RU"/>
              </w:rPr>
            </w:pPr>
            <w:r w:rsidRPr="00951947">
              <w:rPr>
                <w:sz w:val="24"/>
                <w:lang w:val="ru-RU"/>
              </w:rPr>
              <w:t xml:space="preserve"> «Ваши права и </w:t>
            </w:r>
            <w:r>
              <w:rPr>
                <w:sz w:val="24"/>
                <w:lang w:val="ru-RU"/>
              </w:rPr>
              <w:t xml:space="preserve">ваши обязанности»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Default="00E874E1" w:rsidP="005C7285">
            <w:pPr>
              <w:jc w:val="center"/>
            </w:pPr>
            <w:r w:rsidRPr="00D839A6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AF7FC7" w:rsidRDefault="00E874E1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AF7FC7" w:rsidRDefault="00E874E1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AF7FC7" w:rsidRDefault="00E874E1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AF7FC7" w:rsidRDefault="00E874E1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4E1" w:rsidRPr="00AF7FC7" w:rsidRDefault="00E874E1" w:rsidP="005C7285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AF7FC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874E1" w:rsidRPr="00924EEA" w:rsidTr="005C7285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03671D" w:rsidRDefault="00E874E1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4E1" w:rsidRDefault="00E874E1" w:rsidP="005C7285">
            <w:pPr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солидарности в борьбе с терроризмом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Default="00E874E1" w:rsidP="005C7285">
            <w:pPr>
              <w:jc w:val="center"/>
            </w:pPr>
            <w:r w:rsidRPr="00D839A6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A31949" w:rsidRDefault="00E874E1" w:rsidP="005C72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A31949" w:rsidRDefault="00E874E1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A31949" w:rsidRDefault="00E874E1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 сентября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A31949" w:rsidRDefault="00E874E1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4E1" w:rsidRPr="00A31949" w:rsidRDefault="00E874E1" w:rsidP="005C7285">
            <w:pPr>
              <w:wordWrap/>
              <w:jc w:val="center"/>
              <w:rPr>
                <w:sz w:val="24"/>
                <w:lang w:val="ru-RU"/>
              </w:rPr>
            </w:pPr>
            <w:r w:rsidRPr="00A31949">
              <w:rPr>
                <w:rFonts w:eastAsia="№Е"/>
                <w:sz w:val="24"/>
                <w:lang w:val="ru-RU"/>
              </w:rPr>
              <w:t>Классные руководители</w:t>
            </w:r>
          </w:p>
        </w:tc>
      </w:tr>
      <w:tr w:rsidR="00E874E1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03671D" w:rsidRDefault="00E874E1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AF7FC7" w:rsidRDefault="00E874E1" w:rsidP="005C7285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AF7FC7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День Интернета в России. Тест Единого урока по безопасности в сети Интернет (единыйурок</w:t>
            </w:r>
            <w:proofErr w:type="gramStart"/>
            <w:r w:rsidRPr="00AF7FC7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.д</w:t>
            </w:r>
            <w:proofErr w:type="gramEnd"/>
            <w:r w:rsidRPr="00AF7FC7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ети);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Default="00E874E1" w:rsidP="005C7285">
            <w:pPr>
              <w:jc w:val="center"/>
            </w:pPr>
            <w:r w:rsidRPr="00D839A6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AF7FC7" w:rsidRDefault="00E874E1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AF7FC7" w:rsidRDefault="00E874E1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AF7FC7" w:rsidRDefault="00E874E1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AF7FC7" w:rsidRDefault="00E874E1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4E1" w:rsidRPr="00AF7FC7" w:rsidRDefault="00E874E1" w:rsidP="005C7285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AF7FC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874E1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03671D" w:rsidRDefault="00E874E1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924EEA" w:rsidRDefault="00E874E1" w:rsidP="005C7285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Реализация программы «Быть гражданином: мои права, моя ответственность, мой выбор»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B641A6" w:rsidRDefault="00E874E1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924EEA" w:rsidRDefault="00E874E1" w:rsidP="005C72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924EEA" w:rsidRDefault="00E874E1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924EEA" w:rsidRDefault="00E874E1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Весь год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924EEA" w:rsidRDefault="00E874E1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4E1" w:rsidRPr="00924EEA" w:rsidRDefault="00E874E1" w:rsidP="005C7285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874E1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03671D" w:rsidRDefault="00E874E1" w:rsidP="003C03AC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976010" w:rsidRDefault="00E874E1" w:rsidP="00ED211B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3C03AC">
              <w:rPr>
                <w:rFonts w:eastAsia="№Е"/>
                <w:b/>
                <w:bCs/>
                <w:color w:val="00000A"/>
                <w:kern w:val="0"/>
                <w:sz w:val="28"/>
                <w:lang w:val="ru-RU" w:eastAsia="ru-RU"/>
              </w:rPr>
              <w:t>Внешкольные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72398A" w:rsidRDefault="00E874E1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A31949" w:rsidRDefault="00E874E1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A31949" w:rsidRDefault="00E874E1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A31949" w:rsidRDefault="00E874E1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A31949" w:rsidRDefault="00E874E1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sz w:val="24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4E1" w:rsidRPr="00A31949" w:rsidRDefault="00E874E1" w:rsidP="00A92902">
            <w:pPr>
              <w:wordWrap/>
              <w:jc w:val="center"/>
              <w:rPr>
                <w:rFonts w:eastAsia="№Е"/>
                <w:sz w:val="24"/>
              </w:rPr>
            </w:pPr>
          </w:p>
        </w:tc>
      </w:tr>
      <w:tr w:rsidR="00E874E1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03671D" w:rsidRDefault="00E874E1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E3" w:rsidRPr="00924EEA" w:rsidRDefault="00E874E1" w:rsidP="00345CE3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Экскурсия </w:t>
            </w:r>
            <w:r w:rsidR="00345CE3">
              <w:rPr>
                <w:rFonts w:eastAsia="№Е"/>
                <w:kern w:val="0"/>
                <w:sz w:val="24"/>
                <w:lang w:val="ru-RU" w:eastAsia="ru-RU"/>
              </w:rPr>
              <w:t>по Корочанскому району</w:t>
            </w:r>
          </w:p>
          <w:p w:rsidR="00E874E1" w:rsidRPr="00924EEA" w:rsidRDefault="00E874E1" w:rsidP="00A92902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4E1" w:rsidRPr="00924EEA" w:rsidRDefault="00E874E1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924EEA" w:rsidRDefault="00E874E1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924EEA" w:rsidRDefault="00E874E1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4E1" w:rsidRPr="00924EEA" w:rsidRDefault="00E874E1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924EEA" w:rsidRDefault="00345CE3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Корочанский район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4E1" w:rsidRPr="00924EEA" w:rsidRDefault="00E874E1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874E1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03671D" w:rsidRDefault="00E874E1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4E1" w:rsidRPr="00924EEA" w:rsidRDefault="00E874E1" w:rsidP="00D634B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Экскурсии в г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ород-крепость Яблоново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4E1" w:rsidRPr="00924EEA" w:rsidRDefault="00E874E1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924EEA" w:rsidRDefault="00E874E1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924EEA" w:rsidRDefault="00E874E1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4E1" w:rsidRPr="00924EEA" w:rsidRDefault="00E874E1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В течение 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924EEA" w:rsidRDefault="00E874E1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Яблоново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4E1" w:rsidRPr="00924EEA" w:rsidRDefault="00E874E1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Классные 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E874E1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03671D" w:rsidRDefault="00E874E1" w:rsidP="003C03AC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4E1" w:rsidRPr="003C03AC" w:rsidRDefault="00E874E1" w:rsidP="00ED211B">
            <w:pPr>
              <w:wordWrap/>
              <w:autoSpaceDE/>
              <w:autoSpaceDN/>
              <w:jc w:val="center"/>
              <w:rPr>
                <w:rFonts w:eastAsia="№Е"/>
                <w:i/>
                <w:kern w:val="0"/>
                <w:sz w:val="28"/>
                <w:lang w:val="ru-RU" w:eastAsia="ru-RU"/>
              </w:rPr>
            </w:pPr>
            <w:r w:rsidRPr="003C03AC">
              <w:rPr>
                <w:rFonts w:eastAsia="№Е"/>
                <w:b/>
                <w:kern w:val="0"/>
                <w:sz w:val="28"/>
                <w:lang w:val="ru-RU" w:eastAsia="ru-RU"/>
              </w:rPr>
              <w:t>Профориентация</w:t>
            </w:r>
          </w:p>
          <w:p w:rsidR="00E874E1" w:rsidRPr="00924EEA" w:rsidRDefault="00E874E1" w:rsidP="00A92902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4E1" w:rsidRPr="00924EEA" w:rsidRDefault="00E874E1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924EEA" w:rsidRDefault="00E874E1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924EEA" w:rsidRDefault="00E874E1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4E1" w:rsidRPr="00924EEA" w:rsidRDefault="00E874E1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E1" w:rsidRPr="00924EEA" w:rsidRDefault="00E874E1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4E1" w:rsidRPr="00924EEA" w:rsidRDefault="00E874E1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345CE3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03671D" w:rsidRDefault="00345CE3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345CE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Экскурси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и на предприятия г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>.К</w:t>
            </w:r>
            <w:proofErr w:type="gramEnd"/>
            <w:r>
              <w:rPr>
                <w:rFonts w:eastAsia="№Е"/>
                <w:kern w:val="0"/>
                <w:sz w:val="24"/>
                <w:lang w:val="ru-RU" w:eastAsia="ru-RU"/>
              </w:rPr>
              <w:t>орочи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5B7974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по согласованию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E3" w:rsidRPr="00924EEA" w:rsidRDefault="00345CE3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45CE3" w:rsidRPr="00480496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03671D" w:rsidRDefault="00345CE3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345CE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Мероприятия проекта «Билет в будущее»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7,8,9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5B7974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5B797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5B7974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по согласованию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E3" w:rsidRPr="00924EEA" w:rsidRDefault="00345CE3" w:rsidP="005B7974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, социальный педагог, педагог-психолог</w:t>
            </w:r>
          </w:p>
        </w:tc>
      </w:tr>
      <w:tr w:rsidR="00345CE3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03671D" w:rsidRDefault="00345CE3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shd w:val="clear" w:color="auto" w:fill="FFFFFF"/>
              <w:wordWrap/>
              <w:ind w:left="57" w:right="57"/>
              <w:rPr>
                <w:sz w:val="24"/>
                <w:lang w:val="ru-RU"/>
              </w:rPr>
            </w:pPr>
            <w:r w:rsidRPr="00924EEA">
              <w:rPr>
                <w:spacing w:val="-2"/>
                <w:sz w:val="24"/>
                <w:lang w:val="ru-RU"/>
              </w:rPr>
              <w:t>Сбор сведений о трудоустройстве, поступлении в средние учебные заведения выпускников 9-го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sz w:val="24"/>
              </w:rPr>
              <w:t>Сентябрь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E3" w:rsidRPr="00924EEA" w:rsidRDefault="00345CE3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Заместитель директора</w:t>
            </w:r>
          </w:p>
        </w:tc>
      </w:tr>
      <w:tr w:rsidR="00345CE3" w:rsidRPr="00924EEA" w:rsidTr="005C7285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03671D" w:rsidRDefault="00345CE3" w:rsidP="005C7285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6C46A7" w:rsidRDefault="00345CE3" w:rsidP="005C7285">
            <w:pPr>
              <w:wordWrap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Отдых и</w:t>
            </w:r>
            <w:r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 оздоровление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686B63" w:rsidRDefault="00345CE3" w:rsidP="005C7285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Default="00345CE3" w:rsidP="005C7285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6C46A7" w:rsidRDefault="00345CE3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6C46A7" w:rsidRDefault="00345CE3" w:rsidP="005C7285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5C7285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6C46A7" w:rsidRDefault="00345CE3" w:rsidP="005C7285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345CE3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03671D" w:rsidRDefault="00345CE3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B51474" w:rsidRDefault="00345CE3" w:rsidP="005C7285">
            <w:pPr>
              <w:wordWrap/>
              <w:textAlignment w:val="baseline"/>
              <w:rPr>
                <w:b/>
                <w:bCs/>
                <w:color w:val="000000"/>
                <w:sz w:val="28"/>
                <w:szCs w:val="28"/>
                <w:lang w:val="ru-RU" w:bidi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День здоровья, посвященный Дню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AF7FC7" w:rsidRDefault="00345CE3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AF7FC7" w:rsidRDefault="00345CE3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школьны</w:t>
            </w: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AF7FC7" w:rsidRDefault="00345CE3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AF7FC7" w:rsidRDefault="00345CE3" w:rsidP="00345CE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с</w:t>
            </w: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ентябр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AF7FC7" w:rsidRDefault="00345CE3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E3" w:rsidRPr="00AF7FC7" w:rsidRDefault="00345CE3" w:rsidP="00345CE3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Учителя ФК</w:t>
            </w:r>
          </w:p>
        </w:tc>
      </w:tr>
      <w:tr w:rsidR="00345CE3" w:rsidRPr="00345CE3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03671D" w:rsidRDefault="00345CE3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Default="00345CE3" w:rsidP="005C7285">
            <w:pPr>
              <w:wordWrap/>
              <w:textAlignment w:val="baseline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День здоровья, посвященный Дню туризма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AF7FC7" w:rsidRDefault="00345CE3" w:rsidP="005B7974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AF7FC7" w:rsidRDefault="00345CE3" w:rsidP="005B7974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школьны</w:t>
            </w: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AF7FC7" w:rsidRDefault="00345CE3" w:rsidP="005B7974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AF7FC7" w:rsidRDefault="00345CE3" w:rsidP="00345CE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8 с</w:t>
            </w: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ентябр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AF7FC7" w:rsidRDefault="00345CE3" w:rsidP="005B7974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E3" w:rsidRPr="00AF7FC7" w:rsidRDefault="00345CE3" w:rsidP="005B7974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Учителя ФК</w:t>
            </w:r>
          </w:p>
        </w:tc>
      </w:tr>
      <w:tr w:rsidR="00345CE3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03671D" w:rsidRDefault="00345CE3" w:rsidP="003C03AC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3C03AC" w:rsidRDefault="00345CE3" w:rsidP="00ED211B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lang w:val="ru-RU" w:eastAsia="ru-RU"/>
              </w:rPr>
            </w:pPr>
            <w:r w:rsidRPr="003C03AC">
              <w:rPr>
                <w:rFonts w:eastAsia="№Е"/>
                <w:b/>
                <w:kern w:val="0"/>
                <w:sz w:val="28"/>
                <w:lang w:val="ru-RU" w:eastAsia="ru-RU"/>
              </w:rPr>
              <w:t>Организация предметно-пространственной среды</w:t>
            </w:r>
          </w:p>
          <w:p w:rsidR="00345CE3" w:rsidRPr="00924EEA" w:rsidRDefault="00345CE3" w:rsidP="00A92902">
            <w:pPr>
              <w:shd w:val="clear" w:color="auto" w:fill="FFFFFF"/>
              <w:wordWrap/>
              <w:ind w:left="57" w:right="57"/>
              <w:rPr>
                <w:spacing w:val="-2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E3" w:rsidRPr="00924EEA" w:rsidRDefault="00345CE3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</w:tr>
      <w:tr w:rsidR="00345CE3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03671D" w:rsidRDefault="00345CE3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Конкурс фотографий «Селфи с учителем»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E3" w:rsidRPr="00924EEA" w:rsidRDefault="00345CE3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 xml:space="preserve"> Заместитель директора</w:t>
            </w:r>
          </w:p>
        </w:tc>
      </w:tr>
      <w:tr w:rsidR="00345CE3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03671D" w:rsidRDefault="00345CE3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03671D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Экологический десант по уборке территории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03671D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03671D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03671D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03671D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сент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ябрь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03671D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E3" w:rsidRPr="00924EEA" w:rsidRDefault="00345CE3" w:rsidP="0003671D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45CE3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03671D" w:rsidRDefault="00345CE3" w:rsidP="003C03AC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3C03AC" w:rsidRDefault="00345CE3" w:rsidP="00ED211B">
            <w:pPr>
              <w:wordWrap/>
              <w:jc w:val="center"/>
              <w:rPr>
                <w:sz w:val="28"/>
                <w:lang w:val="ru-RU"/>
              </w:rPr>
            </w:pPr>
            <w:r w:rsidRPr="003C03AC">
              <w:rPr>
                <w:rFonts w:eastAsia="№Е"/>
                <w:b/>
                <w:kern w:val="0"/>
                <w:sz w:val="28"/>
                <w:lang w:val="ru-RU" w:eastAsia="ru-RU"/>
              </w:rPr>
              <w:t>Взаимодействие с родителями</w:t>
            </w:r>
          </w:p>
          <w:p w:rsidR="00345CE3" w:rsidRPr="00924EEA" w:rsidRDefault="00345CE3" w:rsidP="00A92902">
            <w:pPr>
              <w:shd w:val="clear" w:color="auto" w:fill="FFFFFF"/>
              <w:wordWrap/>
              <w:ind w:left="57" w:right="57"/>
              <w:rPr>
                <w:spacing w:val="-2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E3" w:rsidRPr="00924EEA" w:rsidRDefault="00345CE3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</w:tr>
      <w:tr w:rsidR="00345CE3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03671D" w:rsidRDefault="00345CE3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E3" w:rsidRPr="00924EEA" w:rsidRDefault="00345CE3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Классные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и общешкольные 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родительские собрания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E3" w:rsidRPr="00924EEA" w:rsidRDefault="00345CE3" w:rsidP="00D634BE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Согласно плану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E3" w:rsidRPr="00924EEA" w:rsidRDefault="00345CE3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45CE3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03671D" w:rsidRDefault="00345CE3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E3" w:rsidRPr="00924EEA" w:rsidRDefault="00345CE3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Работа общешкольного родительского комитета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E3" w:rsidRPr="00924EEA" w:rsidRDefault="00345CE3" w:rsidP="003C03A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</w:t>
            </w:r>
            <w:proofErr w:type="spellEnd"/>
            <w:r>
              <w:rPr>
                <w:rFonts w:eastAsia="Batang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Batang"/>
                <w:sz w:val="24"/>
              </w:rPr>
              <w:t>директора</w:t>
            </w:r>
            <w:proofErr w:type="spellEnd"/>
          </w:p>
        </w:tc>
      </w:tr>
      <w:tr w:rsidR="00345CE3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03671D" w:rsidRDefault="00345CE3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E3" w:rsidRPr="00924EEA" w:rsidRDefault="00345CE3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Участие в общешкольных праздниках и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E3" w:rsidRPr="00924EEA" w:rsidRDefault="00345CE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</w:t>
            </w:r>
            <w:proofErr w:type="spellEnd"/>
            <w:r>
              <w:rPr>
                <w:rFonts w:eastAsia="Batang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Batang"/>
                <w:sz w:val="24"/>
              </w:rPr>
              <w:t>директора</w:t>
            </w:r>
            <w:proofErr w:type="spellEnd"/>
          </w:p>
        </w:tc>
      </w:tr>
      <w:tr w:rsidR="00345CE3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03671D" w:rsidRDefault="00345CE3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E3" w:rsidRPr="00924EEA" w:rsidRDefault="00345CE3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Помощь в организации экскурсий,  походов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E3" w:rsidRPr="00924EEA" w:rsidRDefault="00345CE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rFonts w:eastAsia="Batang"/>
                <w:sz w:val="24"/>
                <w:lang w:val="ru-RU"/>
              </w:rPr>
              <w:t>Администрация школы</w:t>
            </w:r>
          </w:p>
        </w:tc>
      </w:tr>
      <w:tr w:rsidR="00345CE3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03671D" w:rsidRDefault="00345CE3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E3" w:rsidRPr="00924EEA" w:rsidRDefault="00345CE3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Организация работы родительского всеобуча «Семья и школа»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E3" w:rsidRPr="00924EEA" w:rsidRDefault="00345CE3" w:rsidP="003C03A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E3" w:rsidRPr="00924EEA" w:rsidRDefault="00345CE3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Заместитель директора</w:t>
            </w:r>
          </w:p>
        </w:tc>
      </w:tr>
      <w:tr w:rsidR="00345CE3" w:rsidRPr="00924EEA" w:rsidTr="0003671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03671D" w:rsidRDefault="00345CE3" w:rsidP="007B6584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6C46A7" w:rsidRDefault="00345CE3" w:rsidP="00A92902">
            <w:pPr>
              <w:wordWrap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Встречи со школьным психологом</w:t>
            </w: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br/>
              <w:t>(беседы, консультации, анкетирование)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686B63" w:rsidRDefault="00345CE3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Default="00345CE3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Классный</w:t>
            </w:r>
          </w:p>
          <w:p w:rsidR="00345CE3" w:rsidRPr="006C46A7" w:rsidRDefault="00345CE3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индивидуально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6C46A7" w:rsidRDefault="00345CE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6C46A7" w:rsidRDefault="00345CE3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По запросу</w:t>
            </w:r>
          </w:p>
          <w:p w:rsidR="00345CE3" w:rsidRPr="006C46A7" w:rsidRDefault="00345CE3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924EEA" w:rsidRDefault="00345CE3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E3" w:rsidRPr="006C46A7" w:rsidRDefault="00345CE3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Педагог-психолог</w:t>
            </w:r>
            <w:proofErr w:type="spellEnd"/>
          </w:p>
        </w:tc>
      </w:tr>
    </w:tbl>
    <w:p w:rsidR="00D70743" w:rsidRPr="00924EEA" w:rsidRDefault="00D70743" w:rsidP="00D70743">
      <w:pPr>
        <w:wordWrap/>
        <w:autoSpaceDE/>
        <w:autoSpaceDN/>
        <w:jc w:val="center"/>
        <w:rPr>
          <w:rFonts w:eastAsia="№Е"/>
          <w:b/>
          <w:kern w:val="0"/>
          <w:sz w:val="24"/>
          <w:lang w:val="ru-RU" w:eastAsia="ru-RU"/>
        </w:rPr>
      </w:pPr>
    </w:p>
    <w:p w:rsidR="002D77E2" w:rsidRPr="002D77E2" w:rsidRDefault="00943540" w:rsidP="002D77E2">
      <w:pPr>
        <w:wordWrap/>
        <w:autoSpaceDE/>
        <w:autoSpaceDN/>
        <w:jc w:val="center"/>
        <w:rPr>
          <w:rFonts w:eastAsia="№Е"/>
          <w:b/>
          <w:kern w:val="0"/>
          <w:sz w:val="24"/>
          <w:lang w:val="ru-RU" w:eastAsia="ru-RU"/>
        </w:rPr>
      </w:pPr>
      <w:r>
        <w:rPr>
          <w:rFonts w:eastAsia="№Е"/>
          <w:b/>
          <w:kern w:val="0"/>
          <w:sz w:val="24"/>
          <w:lang w:val="ru-RU" w:eastAsia="ru-RU"/>
        </w:rPr>
        <w:t>Октябрь</w:t>
      </w:r>
    </w:p>
    <w:p w:rsidR="002D77E2" w:rsidRPr="00924EEA" w:rsidRDefault="002D77E2" w:rsidP="002D77E2">
      <w:pPr>
        <w:widowControl/>
        <w:wordWrap/>
        <w:autoSpaceDE/>
        <w:jc w:val="center"/>
        <w:rPr>
          <w:iCs/>
          <w:sz w:val="24"/>
          <w:lang w:val="ru-RU"/>
        </w:rPr>
      </w:pPr>
    </w:p>
    <w:tbl>
      <w:tblPr>
        <w:tblW w:w="15148" w:type="dxa"/>
        <w:jc w:val="center"/>
        <w:tblInd w:w="6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5"/>
        <w:gridCol w:w="5386"/>
        <w:gridCol w:w="993"/>
        <w:gridCol w:w="1378"/>
        <w:gridCol w:w="1276"/>
        <w:gridCol w:w="1559"/>
        <w:gridCol w:w="1418"/>
        <w:gridCol w:w="2093"/>
      </w:tblGrid>
      <w:tr w:rsidR="002D77E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E2" w:rsidRPr="00924EEA" w:rsidRDefault="002D77E2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 xml:space="preserve">№ </w:t>
            </w:r>
            <w:proofErr w:type="gramStart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п</w:t>
            </w:r>
            <w:proofErr w:type="gramEnd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E2" w:rsidRPr="00924EEA" w:rsidRDefault="002D77E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E2" w:rsidRPr="00924EEA" w:rsidRDefault="002D77E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2" w:rsidRPr="00924EEA" w:rsidRDefault="002D77E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55" w:rsidRDefault="00AF2B8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Социаль</w:t>
            </w:r>
          </w:p>
          <w:p w:rsidR="002D77E2" w:rsidRPr="00924EEA" w:rsidRDefault="00AF2B8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ное партнерство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E2" w:rsidRPr="00924EEA" w:rsidRDefault="002D77E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2" w:rsidRPr="00924EEA" w:rsidRDefault="002D77E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Место проведения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E2" w:rsidRPr="00924EEA" w:rsidRDefault="002D77E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D77E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E2" w:rsidRPr="00924EEA" w:rsidRDefault="002D77E2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E2" w:rsidRPr="003C03AC" w:rsidRDefault="00AF2B8E" w:rsidP="00A92902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lang w:val="ru-RU" w:eastAsia="ru-RU"/>
              </w:rPr>
            </w:pPr>
            <w:r w:rsidRPr="003C03AC">
              <w:rPr>
                <w:rFonts w:eastAsia="№Е"/>
                <w:b/>
                <w:kern w:val="0"/>
                <w:sz w:val="28"/>
                <w:lang w:val="ru-RU" w:eastAsia="ru-RU"/>
              </w:rPr>
              <w:t>Основные школьные дела</w:t>
            </w:r>
          </w:p>
          <w:p w:rsidR="002D77E2" w:rsidRPr="00924EEA" w:rsidRDefault="002D77E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E2" w:rsidRPr="00924EEA" w:rsidRDefault="002D77E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2" w:rsidRPr="00924EEA" w:rsidRDefault="002D77E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2" w:rsidRPr="00924EEA" w:rsidRDefault="002D77E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E2" w:rsidRPr="00924EEA" w:rsidRDefault="002D77E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2" w:rsidRPr="00924EEA" w:rsidRDefault="002D77E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E2" w:rsidRPr="00924EEA" w:rsidRDefault="002D77E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DA05DE" w:rsidRPr="00924EEA" w:rsidTr="003C6D5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E" w:rsidRPr="003C03AC" w:rsidRDefault="00DA05DE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DE" w:rsidRPr="00924EEA" w:rsidRDefault="00DA05DE" w:rsidP="00A92902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День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E" w:rsidRPr="00924EEA" w:rsidRDefault="00DA05DE" w:rsidP="005B7974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E" w:rsidRPr="00924EEA" w:rsidRDefault="00DA05DE" w:rsidP="005B7974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E" w:rsidRPr="00924EEA" w:rsidRDefault="00DA05DE" w:rsidP="005B7974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E" w:rsidRPr="00924EEA" w:rsidRDefault="00DA05DE" w:rsidP="005B7974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E" w:rsidRPr="00924EEA" w:rsidRDefault="00DA05DE" w:rsidP="005B7974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DE" w:rsidRPr="00924EEA" w:rsidRDefault="00DA05DE" w:rsidP="00DA05DE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Советник ВР</w:t>
            </w:r>
          </w:p>
        </w:tc>
      </w:tr>
      <w:tr w:rsidR="00DA05DE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E" w:rsidRPr="003C03AC" w:rsidRDefault="00DA05DE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E" w:rsidRPr="008E3503" w:rsidRDefault="00DA05DE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День пожилых 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E" w:rsidRPr="00924EEA" w:rsidRDefault="00DA05D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E" w:rsidRDefault="00DA05DE" w:rsidP="00A92902">
            <w:r w:rsidRPr="00422A1D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E" w:rsidRPr="00924EEA" w:rsidRDefault="00DA05D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Совет ветеранов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E" w:rsidRPr="008E3503" w:rsidRDefault="00DA05DE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E" w:rsidRDefault="00DA05DE" w:rsidP="00A92902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E" w:rsidRPr="008E3503" w:rsidRDefault="00DA05DE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</w:t>
            </w:r>
          </w:p>
        </w:tc>
      </w:tr>
      <w:tr w:rsidR="00480496" w:rsidRPr="00924EEA" w:rsidTr="0016074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Default="00480496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Праздник осени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4D4230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4D4230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4D4230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48049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27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4D423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4D4230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Советник ВР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, заместитель директора, старшая вожатая</w:t>
            </w: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3C03AC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96" w:rsidRPr="008E3503" w:rsidRDefault="00480496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C03AC">
              <w:rPr>
                <w:rFonts w:eastAsia="№Е"/>
                <w:b/>
                <w:kern w:val="0"/>
                <w:sz w:val="28"/>
                <w:lang w:val="ru-RU" w:eastAsia="ru-RU"/>
              </w:rPr>
              <w:t>Классное руководство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96" w:rsidRPr="00924EEA" w:rsidRDefault="00480496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422A1D" w:rsidRDefault="00480496" w:rsidP="00A92902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96" w:rsidRPr="008E3503" w:rsidRDefault="00480496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B02102" w:rsidRDefault="00480496" w:rsidP="00A92902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96" w:rsidRPr="008E3503" w:rsidRDefault="00480496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Акция «Забота». Оказание помощи своим бабушкам и дедушкам. (Фотоотчёты, статья для сайта о проделанной работе)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96" w:rsidRPr="00924EEA" w:rsidRDefault="00480496" w:rsidP="00A9290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Праздник осени. Конкурс поделок из природного материала «Дары осени»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96" w:rsidRPr="00924EEA" w:rsidRDefault="00480496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Экологический десант по уборке территории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DA05DE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Мероприятия ко Дню отца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 xml:space="preserve">Классные </w:t>
            </w:r>
            <w:r w:rsidRPr="00924EEA">
              <w:rPr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3C03AC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lang w:val="ru-RU" w:eastAsia="ru-RU"/>
              </w:rPr>
            </w:pPr>
            <w:r w:rsidRPr="003C03AC">
              <w:rPr>
                <w:rFonts w:eastAsia="№Е"/>
                <w:b/>
                <w:kern w:val="0"/>
                <w:sz w:val="28"/>
                <w:lang w:val="ru-RU" w:eastAsia="ru-RU"/>
              </w:rPr>
              <w:t>Урочная деятельность</w:t>
            </w:r>
          </w:p>
          <w:p w:rsidR="00480496" w:rsidRPr="00924EEA" w:rsidRDefault="0048049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Default="00480496" w:rsidP="00A9290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Библиотечный урок, посвященный Международному дню школьных библиотек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Default="00480496" w:rsidP="00A92902">
            <w:pPr>
              <w:jc w:val="center"/>
            </w:pPr>
            <w:r w:rsidRPr="00673A70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Default="00480496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Default="00480496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Default="00480496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25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Default="00480496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Default="00480496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3C03AC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3C03AC" w:rsidRDefault="0048049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8"/>
                <w:lang w:val="ru-RU" w:eastAsia="ru-RU"/>
              </w:rPr>
            </w:pPr>
            <w:r w:rsidRPr="003C03AC">
              <w:rPr>
                <w:rFonts w:eastAsia="№Е"/>
                <w:b/>
                <w:kern w:val="0"/>
                <w:sz w:val="28"/>
                <w:lang w:val="ru-RU" w:eastAsia="ru-RU"/>
              </w:rPr>
              <w:t>Самоуправление</w:t>
            </w:r>
          </w:p>
          <w:p w:rsidR="00480496" w:rsidRPr="00924EEA" w:rsidRDefault="00480496" w:rsidP="00A92902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ordWrap/>
              <w:jc w:val="left"/>
              <w:rPr>
                <w:sz w:val="24"/>
              </w:rPr>
            </w:pPr>
            <w:r w:rsidRPr="00924EEA">
              <w:rPr>
                <w:sz w:val="24"/>
                <w:lang w:val="ru-RU"/>
              </w:rPr>
              <w:t>Заседание Совета старшеклассников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8,9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E874E1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№Е"/>
                <w:sz w:val="24"/>
              </w:rPr>
              <w:t>Заместитель</w:t>
            </w:r>
            <w:proofErr w:type="spellEnd"/>
            <w:r>
              <w:rPr>
                <w:rFonts w:eastAsia="№Е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№Е"/>
                <w:sz w:val="24"/>
              </w:rPr>
              <w:t>директора</w:t>
            </w:r>
            <w:proofErr w:type="spellEnd"/>
          </w:p>
        </w:tc>
      </w:tr>
      <w:tr w:rsidR="00480496" w:rsidRPr="00924EEA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8E3503" w:rsidRDefault="00480496" w:rsidP="00845DA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Волонтерское движение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845DA3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8E3503" w:rsidRDefault="00480496" w:rsidP="00845DA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Default="00480496" w:rsidP="00845DA3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8E3503" w:rsidRDefault="00480496" w:rsidP="00845DA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вожатая,</w:t>
            </w:r>
          </w:p>
          <w:p w:rsidR="00480496" w:rsidRPr="008E3503" w:rsidRDefault="00480496" w:rsidP="00845DA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480496" w:rsidRPr="00924EEA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8E3503" w:rsidRDefault="00480496" w:rsidP="00845DA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Уход за </w:t>
            </w:r>
            <w:proofErr w:type="gramStart"/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памятником</w:t>
            </w:r>
            <w:proofErr w:type="gramEnd"/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 погибшим воинам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 </w:t>
            </w: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(по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Default="00480496" w:rsidP="00845DA3">
            <w:r w:rsidRPr="00422A1D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Совет ветеранов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8E3503" w:rsidRDefault="00480496" w:rsidP="00845DA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Default="00480496" w:rsidP="00845DA3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8E3503" w:rsidRDefault="00480496" w:rsidP="00845DA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</w:t>
            </w: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Рейд по проверке внешнего вида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left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D96677">
            <w:pPr>
              <w:wordWrap/>
              <w:jc w:val="left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 xml:space="preserve">Акция </w:t>
            </w:r>
            <w:r>
              <w:rPr>
                <w:sz w:val="24"/>
                <w:lang w:val="ru-RU"/>
              </w:rPr>
              <w:t xml:space="preserve">по </w:t>
            </w:r>
            <w:r w:rsidRPr="00924EEA">
              <w:rPr>
                <w:sz w:val="24"/>
                <w:lang w:val="ru-RU"/>
              </w:rPr>
              <w:t>помощ</w:t>
            </w:r>
            <w:r>
              <w:rPr>
                <w:sz w:val="24"/>
                <w:lang w:val="ru-RU"/>
              </w:rPr>
              <w:t>и</w:t>
            </w:r>
            <w:r w:rsidRPr="00924EEA">
              <w:rPr>
                <w:sz w:val="24"/>
                <w:lang w:val="ru-RU"/>
              </w:rPr>
              <w:t xml:space="preserve"> пожилым и престарелым жителям</w:t>
            </w:r>
            <w:proofErr w:type="gramStart"/>
            <w:r w:rsidRPr="00924EEA">
              <w:rPr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left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jc w:val="left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Участие в акции «Поделись теплом души своей» (поздравления людей старшего поколения на дому)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left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480496" w:rsidRPr="00480496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3C03AC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D634BE">
            <w:pPr>
              <w:tabs>
                <w:tab w:val="left" w:pos="8552"/>
              </w:tabs>
              <w:wordWrap/>
              <w:jc w:val="center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3C03AC">
              <w:rPr>
                <w:b/>
                <w:sz w:val="28"/>
                <w:lang w:val="ru-RU"/>
              </w:rPr>
              <w:t>Профилактика и безопасность</w:t>
            </w:r>
            <w:r>
              <w:rPr>
                <w:b/>
                <w:sz w:val="28"/>
                <w:lang w:val="ru-RU"/>
              </w:rPr>
              <w:t>. Ценность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480496" w:rsidRPr="003C03AC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idowControl/>
              <w:wordWrap/>
              <w:autoSpaceDE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76010">
              <w:rPr>
                <w:sz w:val="24"/>
                <w:lang w:val="ru-RU"/>
              </w:rPr>
              <w:t>Тематические кл. часы по ПДД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A92902">
            <w:pPr>
              <w:jc w:val="center"/>
              <w:rPr>
                <w:lang w:val="ru-RU"/>
              </w:rPr>
            </w:pPr>
            <w:r w:rsidRPr="0072398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ежемесячно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3C03AC" w:rsidRDefault="00480496" w:rsidP="00A92902">
            <w:pPr>
              <w:wordWrap/>
              <w:jc w:val="center"/>
              <w:rPr>
                <w:sz w:val="24"/>
                <w:lang w:val="ru-RU"/>
              </w:rPr>
            </w:pPr>
            <w:r w:rsidRPr="003C03AC">
              <w:rPr>
                <w:rFonts w:eastAsia="№Е"/>
                <w:sz w:val="24"/>
                <w:lang w:val="ru-RU"/>
              </w:rPr>
              <w:t>Классные руководители</w:t>
            </w: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76010" w:rsidRDefault="00480496" w:rsidP="00A92902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AF7FC7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Default="00480496" w:rsidP="00A92902">
            <w:pPr>
              <w:jc w:val="center"/>
            </w:pPr>
            <w:r w:rsidRPr="0072398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16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A31949" w:rsidRDefault="00480496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A31949">
              <w:rPr>
                <w:rFonts w:eastAsia="№Е"/>
                <w:sz w:val="24"/>
              </w:rPr>
              <w:t>Классные</w:t>
            </w:r>
            <w:proofErr w:type="spellEnd"/>
            <w:r>
              <w:rPr>
                <w:rFonts w:eastAsia="№Е"/>
                <w:sz w:val="24"/>
                <w:lang w:val="ru-RU"/>
              </w:rPr>
              <w:t xml:space="preserve"> </w:t>
            </w:r>
            <w:proofErr w:type="spellStart"/>
            <w:r w:rsidRPr="00A31949">
              <w:rPr>
                <w:rFonts w:eastAsia="№Е"/>
                <w:sz w:val="24"/>
              </w:rPr>
              <w:t>руководители</w:t>
            </w:r>
            <w:proofErr w:type="spellEnd"/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F7FC7" w:rsidRDefault="00480496" w:rsidP="00A9290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AF7FC7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Всероссийский урок безопасности в сети Интернет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Default="00480496" w:rsidP="00A92902">
            <w:pPr>
              <w:jc w:val="center"/>
            </w:pPr>
            <w:r w:rsidRPr="0072398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F7FC7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F7FC7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F7FC7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28-30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F7FC7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F7FC7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3C03AC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F7FC7" w:rsidRDefault="00480496" w:rsidP="00A92902">
            <w:pPr>
              <w:widowControl/>
              <w:wordWrap/>
              <w:autoSpaceDE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Отдых и</w:t>
            </w:r>
            <w:r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 оздоровление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72398A" w:rsidRDefault="00480496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F7FC7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F7FC7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F7FC7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F7FC7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F7FC7" w:rsidRDefault="00480496" w:rsidP="00A9290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A31949">
              <w:rPr>
                <w:rFonts w:eastAsia="Calibri"/>
                <w:kern w:val="0"/>
                <w:sz w:val="24"/>
                <w:lang w:val="ru-RU" w:eastAsia="en-US"/>
              </w:rPr>
              <w:t xml:space="preserve">Операция «Каникулы» Организация досуга во 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время каникул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Default="00480496" w:rsidP="00A92902">
            <w:pPr>
              <w:jc w:val="center"/>
            </w:pPr>
            <w:r w:rsidRPr="0072398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Default="00480496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  <w:p w:rsidR="00480496" w:rsidRPr="00A31949" w:rsidRDefault="0048049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951947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-ноябрь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A31949" w:rsidRDefault="00480496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A31949">
              <w:rPr>
                <w:rFonts w:eastAsia="№Е"/>
                <w:sz w:val="24"/>
              </w:rPr>
              <w:t>Классные</w:t>
            </w:r>
            <w:proofErr w:type="spellEnd"/>
            <w:r>
              <w:rPr>
                <w:rFonts w:eastAsia="№Е"/>
                <w:sz w:val="24"/>
                <w:lang w:val="ru-RU"/>
              </w:rPr>
              <w:t xml:space="preserve"> </w:t>
            </w:r>
            <w:proofErr w:type="spellStart"/>
            <w:r w:rsidRPr="00A31949">
              <w:rPr>
                <w:rFonts w:eastAsia="№Е"/>
                <w:sz w:val="24"/>
              </w:rPr>
              <w:t>руководители</w:t>
            </w:r>
            <w:proofErr w:type="spellEnd"/>
          </w:p>
        </w:tc>
      </w:tr>
      <w:tr w:rsidR="00480496" w:rsidRPr="003C03AC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3C03AC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idowControl/>
              <w:wordWrap/>
              <w:autoSpaceDE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Профилактика негативных проявлений среди детей и подростков. </w:t>
            </w:r>
            <w:r w:rsidRPr="00033F23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Правовое просвещение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72398A" w:rsidRDefault="00480496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3C03AC" w:rsidRDefault="0048049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sz w:val="24"/>
                <w:lang w:val="ru-RU"/>
              </w:rPr>
            </w:pP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A31949">
              <w:rPr>
                <w:rFonts w:eastAsiaTheme="minorEastAsia"/>
                <w:kern w:val="0"/>
                <w:sz w:val="24"/>
                <w:lang w:val="ru-RU" w:eastAsia="ru-RU"/>
              </w:rPr>
              <w:t>Беседы с участием инспектора</w:t>
            </w:r>
            <w:r w:rsidRPr="00A31949">
              <w:rPr>
                <w:rFonts w:eastAsiaTheme="minorEastAsia"/>
                <w:kern w:val="0"/>
                <w:sz w:val="24"/>
                <w:lang w:val="ru-RU" w:eastAsia="ru-RU"/>
              </w:rPr>
              <w:br/>
              <w:t>ПДН «Это должен знать каждый»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Default="00480496" w:rsidP="00A92902">
            <w:pPr>
              <w:jc w:val="center"/>
            </w:pPr>
            <w:r w:rsidRPr="0072398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 xml:space="preserve">Октябрь </w:t>
            </w:r>
          </w:p>
          <w:p w:rsidR="00480496" w:rsidRPr="00A31949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A31949" w:rsidRDefault="00480496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A31949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ordWrap/>
              <w:autoSpaceDE/>
              <w:ind w:right="-1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Theme="minorEastAsia"/>
                <w:kern w:val="0"/>
                <w:sz w:val="24"/>
                <w:lang w:val="ru-RU" w:eastAsia="ru-RU"/>
              </w:rPr>
              <w:t>Учебная эвакуация учащихся и</w:t>
            </w:r>
            <w:r w:rsidRPr="00A31949">
              <w:rPr>
                <w:rFonts w:eastAsiaTheme="minorEastAsia"/>
                <w:kern w:val="0"/>
                <w:sz w:val="24"/>
                <w:lang w:val="ru-RU" w:eastAsia="ru-RU"/>
              </w:rPr>
              <w:br/>
              <w:t>сотрудников ОУ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Default="00480496" w:rsidP="00A92902">
            <w:pPr>
              <w:jc w:val="center"/>
            </w:pPr>
            <w:r w:rsidRPr="0072398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 xml:space="preserve">школьный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ordWrap/>
              <w:jc w:val="center"/>
              <w:rPr>
                <w:rFonts w:eastAsia="№Е"/>
                <w:sz w:val="24"/>
                <w:lang w:val="ru-RU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3C03AC">
            <w:pPr>
              <w:wordWrap/>
              <w:jc w:val="center"/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Администрация школы</w:t>
            </w:r>
          </w:p>
        </w:tc>
      </w:tr>
      <w:tr w:rsidR="00480496" w:rsidRPr="00924EEA" w:rsidTr="005C72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5C7285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Реализация программы «Быть гражданином: мои права, моя ответственность, мой выбор»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B641A6" w:rsidRDefault="0048049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5C72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Весь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5C7285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3C03AC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b/>
                <w:bCs/>
                <w:color w:val="00000A"/>
                <w:kern w:val="0"/>
                <w:sz w:val="28"/>
                <w:lang w:val="ru-RU" w:eastAsia="ru-RU"/>
              </w:rPr>
            </w:pPr>
            <w:r w:rsidRPr="003C03AC">
              <w:rPr>
                <w:rFonts w:eastAsia="№Е"/>
                <w:b/>
                <w:bCs/>
                <w:color w:val="00000A"/>
                <w:kern w:val="0"/>
                <w:sz w:val="28"/>
                <w:lang w:val="ru-RU" w:eastAsia="ru-RU"/>
              </w:rPr>
              <w:t>Внешкольные мероприятия</w:t>
            </w:r>
          </w:p>
          <w:p w:rsidR="00480496" w:rsidRPr="00A31949" w:rsidRDefault="00480496" w:rsidP="00A92902">
            <w:pPr>
              <w:widowControl/>
              <w:wordWrap/>
              <w:autoSpaceDE/>
              <w:jc w:val="left"/>
              <w:rPr>
                <w:rFonts w:eastAsiaTheme="minorEastAsia"/>
                <w:kern w:val="0"/>
                <w:sz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72398A" w:rsidRDefault="00480496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A31949" w:rsidRDefault="00480496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Экскурсии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по согласованию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3C03AC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b/>
                <w:bCs/>
                <w:color w:val="00000A"/>
                <w:kern w:val="0"/>
                <w:sz w:val="24"/>
                <w:lang w:val="ru-RU" w:eastAsia="ru-RU"/>
              </w:rPr>
            </w:pPr>
            <w:r w:rsidRPr="003C03AC">
              <w:rPr>
                <w:rFonts w:eastAsia="№Е"/>
                <w:b/>
                <w:kern w:val="0"/>
                <w:sz w:val="28"/>
                <w:lang w:val="ru-RU" w:eastAsia="ru-RU"/>
              </w:rPr>
              <w:t>Профориентация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72398A" w:rsidRDefault="00480496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A31949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A31949" w:rsidRDefault="00480496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shd w:val="clear" w:color="auto" w:fill="FFFFFF"/>
              <w:wordWrap/>
              <w:ind w:right="57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Анкетирование учащихся 9-го класса «Изучение спроса на профессии»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sz w:val="24"/>
              </w:rPr>
              <w:t>Октябрь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jc w:val="center"/>
              <w:rPr>
                <w:rFonts w:eastAsia="Batang"/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Классные часы «</w:t>
            </w:r>
            <w:r w:rsidRPr="00924EEA">
              <w:rPr>
                <w:rFonts w:eastAsia="№Е"/>
                <w:kern w:val="0"/>
                <w:sz w:val="24"/>
                <w:lang w:eastAsia="ru-RU"/>
              </w:rPr>
              <w:t>XXI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 век – век новых профессий»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3C03AC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3C03AC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8"/>
                <w:lang w:val="ru-RU" w:eastAsia="ru-RU"/>
              </w:rPr>
            </w:pPr>
            <w:r w:rsidRPr="003C03AC">
              <w:rPr>
                <w:rFonts w:eastAsia="№Е"/>
                <w:b/>
                <w:kern w:val="0"/>
                <w:sz w:val="28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shd w:val="clear" w:color="auto" w:fill="FFFFFF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Конкурс открыток «Любимый учитель»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left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3C03AC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C03AC">
              <w:rPr>
                <w:rFonts w:eastAsia="№Е"/>
                <w:b/>
                <w:kern w:val="0"/>
                <w:sz w:val="28"/>
                <w:lang w:val="ru-RU" w:eastAsia="ru-RU"/>
              </w:rPr>
              <w:t>Взаимодействие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Классные родительские собрания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3C03A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Согласно плану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Работа общешкольного родительского комитета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Согласно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</w:t>
            </w:r>
            <w:proofErr w:type="spellEnd"/>
            <w:r>
              <w:rPr>
                <w:rFonts w:eastAsia="Batang"/>
                <w:sz w:val="24"/>
                <w:lang w:val="ru-RU"/>
              </w:rPr>
              <w:t xml:space="preserve">  </w:t>
            </w:r>
            <w:proofErr w:type="spellStart"/>
            <w:r w:rsidRPr="00924EEA">
              <w:rPr>
                <w:rFonts w:eastAsia="Batang"/>
                <w:sz w:val="24"/>
              </w:rPr>
              <w:t>директора</w:t>
            </w:r>
            <w:proofErr w:type="spellEnd"/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Участие в общешкольных праздниках и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</w:t>
            </w:r>
            <w:proofErr w:type="spellEnd"/>
            <w:r>
              <w:rPr>
                <w:rFonts w:eastAsia="Batang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Batang"/>
                <w:sz w:val="24"/>
              </w:rPr>
              <w:t>директора</w:t>
            </w:r>
            <w:proofErr w:type="spellEnd"/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Помощь в организации экскурсий,  походов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rFonts w:eastAsia="Batang"/>
                <w:sz w:val="24"/>
                <w:lang w:val="ru-RU"/>
              </w:rPr>
              <w:t>Администрация школы</w:t>
            </w:r>
          </w:p>
        </w:tc>
      </w:tr>
      <w:tr w:rsidR="0048049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3C03AC" w:rsidRDefault="00480496" w:rsidP="007B6584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Организация работы родительского всеобуча «Семья и школа»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Согласно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96" w:rsidRPr="00924EEA" w:rsidRDefault="0048049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96" w:rsidRPr="00924EEA" w:rsidRDefault="00480496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Заместитель директора</w:t>
            </w:r>
          </w:p>
        </w:tc>
      </w:tr>
    </w:tbl>
    <w:p w:rsidR="001366DD" w:rsidRDefault="001366DD" w:rsidP="001366DD">
      <w:pPr>
        <w:wordWrap/>
        <w:autoSpaceDE/>
        <w:autoSpaceDN/>
        <w:ind w:right="-1"/>
        <w:jc w:val="center"/>
        <w:rPr>
          <w:rFonts w:eastAsia="№Е"/>
          <w:b/>
          <w:kern w:val="0"/>
          <w:sz w:val="28"/>
          <w:lang w:val="ru-RU" w:eastAsia="ru-RU"/>
        </w:rPr>
      </w:pPr>
    </w:p>
    <w:p w:rsidR="00D96677" w:rsidRPr="00255820" w:rsidRDefault="00D96677" w:rsidP="001366DD">
      <w:pPr>
        <w:wordWrap/>
        <w:autoSpaceDE/>
        <w:autoSpaceDN/>
        <w:ind w:right="-1"/>
        <w:jc w:val="center"/>
        <w:rPr>
          <w:rFonts w:eastAsia="№Е"/>
          <w:b/>
          <w:kern w:val="0"/>
          <w:sz w:val="28"/>
          <w:lang w:val="ru-RU" w:eastAsia="ru-RU"/>
        </w:rPr>
      </w:pPr>
    </w:p>
    <w:p w:rsidR="001366DD" w:rsidRPr="00255820" w:rsidRDefault="002D77E2" w:rsidP="001366DD">
      <w:pPr>
        <w:wordWrap/>
        <w:autoSpaceDE/>
        <w:autoSpaceDN/>
        <w:ind w:right="-1"/>
        <w:jc w:val="center"/>
        <w:rPr>
          <w:rFonts w:eastAsia="№Е"/>
          <w:b/>
          <w:bCs/>
          <w:color w:val="00000A"/>
          <w:sz w:val="28"/>
          <w:lang w:val="ru-RU"/>
        </w:rPr>
      </w:pPr>
      <w:r w:rsidRPr="00255820">
        <w:rPr>
          <w:rFonts w:eastAsia="№Е"/>
          <w:b/>
          <w:kern w:val="0"/>
          <w:sz w:val="28"/>
          <w:lang w:val="ru-RU" w:eastAsia="ru-RU"/>
        </w:rPr>
        <w:t>Ноябрь</w:t>
      </w:r>
    </w:p>
    <w:p w:rsidR="001366DD" w:rsidRPr="00924EEA" w:rsidRDefault="001366DD" w:rsidP="001366DD">
      <w:pPr>
        <w:widowControl/>
        <w:wordWrap/>
        <w:autoSpaceDE/>
        <w:jc w:val="center"/>
        <w:rPr>
          <w:iCs/>
          <w:sz w:val="24"/>
          <w:lang w:val="ru-RU"/>
        </w:rPr>
      </w:pPr>
    </w:p>
    <w:tbl>
      <w:tblPr>
        <w:tblW w:w="15148" w:type="dxa"/>
        <w:jc w:val="center"/>
        <w:tblInd w:w="6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5"/>
        <w:gridCol w:w="5386"/>
        <w:gridCol w:w="993"/>
        <w:gridCol w:w="1378"/>
        <w:gridCol w:w="1276"/>
        <w:gridCol w:w="1559"/>
        <w:gridCol w:w="1418"/>
        <w:gridCol w:w="2093"/>
      </w:tblGrid>
      <w:tr w:rsidR="001366DD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1366DD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 xml:space="preserve">№ </w:t>
            </w:r>
            <w:proofErr w:type="gramStart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п</w:t>
            </w:r>
            <w:proofErr w:type="gramEnd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B8E" w:rsidRDefault="00AF2B8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Социаль</w:t>
            </w:r>
          </w:p>
          <w:p w:rsidR="00AF2B8E" w:rsidRDefault="00AF2B8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ное партнер</w:t>
            </w:r>
          </w:p>
          <w:p w:rsidR="001366DD" w:rsidRPr="00924EEA" w:rsidRDefault="00AF2B8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Место проведения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366DD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1366DD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AF2B8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255820">
              <w:rPr>
                <w:rFonts w:eastAsia="№Е"/>
                <w:b/>
                <w:kern w:val="0"/>
                <w:sz w:val="28"/>
                <w:lang w:val="ru-RU" w:eastAsia="ru-RU"/>
              </w:rPr>
              <w:t>Основные школьные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1366DD" w:rsidRPr="00924EEA" w:rsidTr="0025582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255820" w:rsidRDefault="001366DD" w:rsidP="007B6584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DD" w:rsidRPr="00924EEA" w:rsidRDefault="001366DD" w:rsidP="00A92902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Концертная программа «День матери»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1366DD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924EEA" w:rsidRDefault="001366DD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924EEA" w:rsidRDefault="00D96677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ДШИ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924EEA" w:rsidRDefault="001366DD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1366DD" w:rsidRPr="00924EEA" w:rsidTr="0025582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255820" w:rsidRDefault="001366DD" w:rsidP="00255820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8E3503" w:rsidRDefault="001366DD" w:rsidP="00AF2B8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255820">
              <w:rPr>
                <w:rFonts w:eastAsia="№Е"/>
                <w:b/>
                <w:kern w:val="0"/>
                <w:sz w:val="28"/>
                <w:lang w:val="ru-RU" w:eastAsia="ru-RU"/>
              </w:rPr>
              <w:t>Классное руководство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0F1EEE" w:rsidRDefault="001366DD" w:rsidP="00A92902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8E3503" w:rsidRDefault="001366DD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B02102" w:rsidRDefault="001366DD" w:rsidP="00A92902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8E3503" w:rsidRDefault="001366DD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255820" w:rsidRPr="00924EEA" w:rsidTr="0025582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255820" w:rsidRDefault="00255820" w:rsidP="007B6584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8E3503" w:rsidRDefault="00255820" w:rsidP="0095194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День памяти погибших при исполнении служебных обязанностей сотрудников ОВД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951947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Default="00255820" w:rsidP="00951947">
            <w:r w:rsidRPr="000F1EEE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951947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8E3503" w:rsidRDefault="00255820" w:rsidP="0095194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8 ноября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Default="00255820" w:rsidP="00951947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8E3503" w:rsidRDefault="00255820" w:rsidP="0095194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255820" w:rsidRPr="00924EEA" w:rsidTr="0025582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255820" w:rsidRDefault="00255820" w:rsidP="00255820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820" w:rsidRPr="00924EEA" w:rsidRDefault="00255820" w:rsidP="00A92902">
            <w:pPr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255820">
              <w:rPr>
                <w:rFonts w:eastAsia="№Е"/>
                <w:b/>
                <w:kern w:val="0"/>
                <w:sz w:val="28"/>
                <w:lang w:val="ru-RU" w:eastAsia="ru-RU"/>
              </w:rPr>
              <w:t>Урочная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820" w:rsidRPr="00924EEA" w:rsidRDefault="00255820" w:rsidP="00A9290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820" w:rsidRPr="00924EEA" w:rsidRDefault="00255820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820" w:rsidRPr="00924EEA" w:rsidRDefault="00255820" w:rsidP="00A92902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255820" w:rsidRPr="00924EEA" w:rsidTr="0025582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255820" w:rsidRDefault="00255820" w:rsidP="007B6584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820" w:rsidRDefault="00255820" w:rsidP="0025582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8E3503">
              <w:rPr>
                <w:kern w:val="0"/>
                <w:sz w:val="24"/>
                <w:lang w:val="ru-RU" w:eastAsia="ru-RU"/>
              </w:rPr>
              <w:t>Цикл классных часов по теме «День народного единства»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820" w:rsidRDefault="00255820" w:rsidP="00A92902">
            <w:pPr>
              <w:jc w:val="center"/>
            </w:pPr>
            <w:r w:rsidRPr="00673A70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Default="00255820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Default="00255820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820" w:rsidRDefault="00255820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4 ноября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Default="00255820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820" w:rsidRDefault="00255820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255820" w:rsidRPr="00924EEA" w:rsidTr="0025582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255820" w:rsidRDefault="00255820" w:rsidP="00255820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820" w:rsidRDefault="00255820" w:rsidP="00A92902">
            <w:pPr>
              <w:wordWrap/>
              <w:autoSpaceDE/>
              <w:autoSpaceDN/>
              <w:ind w:right="-1"/>
              <w:jc w:val="center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255820">
              <w:rPr>
                <w:rFonts w:eastAsia="№Е"/>
                <w:b/>
                <w:kern w:val="0"/>
                <w:sz w:val="28"/>
                <w:lang w:val="ru-RU" w:eastAsia="ru-RU"/>
              </w:rPr>
              <w:t>Самоуправление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820" w:rsidRPr="00673A70" w:rsidRDefault="00255820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Default="00255820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Default="00255820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820" w:rsidRDefault="00255820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Default="00255820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820" w:rsidRDefault="00255820" w:rsidP="00A92902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</w:p>
        </w:tc>
      </w:tr>
      <w:tr w:rsidR="00255820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255820" w:rsidRDefault="00255820" w:rsidP="007B6584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 xml:space="preserve">Рейд по </w:t>
            </w:r>
            <w:proofErr w:type="gramStart"/>
            <w:r w:rsidRPr="00924EEA">
              <w:rPr>
                <w:sz w:val="24"/>
                <w:lang w:val="ru-RU"/>
              </w:rPr>
              <w:t>контролю за</w:t>
            </w:r>
            <w:proofErr w:type="gramEnd"/>
            <w:r w:rsidRPr="00924EEA">
              <w:rPr>
                <w:sz w:val="24"/>
                <w:lang w:val="ru-RU"/>
              </w:rPr>
              <w:t xml:space="preserve"> внешним видом, дисциплиной, посещаемость уроков учащимися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20" w:rsidRPr="00924EEA" w:rsidRDefault="00255820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20" w:rsidRPr="00924EEA" w:rsidRDefault="00255820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255820" w:rsidRPr="00480496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255820" w:rsidRDefault="00255820" w:rsidP="00255820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820" w:rsidRPr="00D634BE" w:rsidRDefault="00255820" w:rsidP="00D634BE">
            <w:pPr>
              <w:tabs>
                <w:tab w:val="left" w:pos="8552"/>
              </w:tabs>
              <w:wordWrap/>
              <w:jc w:val="center"/>
              <w:rPr>
                <w:b/>
                <w:sz w:val="24"/>
                <w:lang w:val="ru-RU"/>
              </w:rPr>
            </w:pPr>
            <w:r w:rsidRPr="00255820">
              <w:rPr>
                <w:b/>
                <w:sz w:val="28"/>
                <w:lang w:val="ru-RU"/>
              </w:rPr>
              <w:t>Профилактика и безопасность. Ценность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820" w:rsidRPr="00924EEA" w:rsidRDefault="00255820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820" w:rsidRPr="00924EEA" w:rsidRDefault="00255820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820" w:rsidRPr="00924EEA" w:rsidRDefault="00255820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255820" w:rsidRPr="00255820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255820" w:rsidRDefault="00255820" w:rsidP="007B6584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820" w:rsidRPr="00A31949" w:rsidRDefault="00255820" w:rsidP="00A92902">
            <w:pPr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Диагностика уровня тревожности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820" w:rsidRPr="00255820" w:rsidRDefault="00255820" w:rsidP="00A92902">
            <w:pPr>
              <w:jc w:val="center"/>
              <w:rPr>
                <w:lang w:val="ru-RU"/>
              </w:rPr>
            </w:pPr>
            <w:r w:rsidRPr="0072398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A31949" w:rsidRDefault="00255820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</w:t>
            </w: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A31949" w:rsidRDefault="00255820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820" w:rsidRPr="00A31949" w:rsidRDefault="00255820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 xml:space="preserve">Ноябрь </w:t>
            </w:r>
          </w:p>
          <w:p w:rsidR="00255820" w:rsidRPr="00A31949" w:rsidRDefault="00255820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A31949" w:rsidRDefault="00255820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820" w:rsidRPr="00A31949" w:rsidRDefault="00255820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Психолог, классные руководители</w:t>
            </w:r>
          </w:p>
        </w:tc>
      </w:tr>
      <w:tr w:rsidR="00255820" w:rsidRPr="00255820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255820" w:rsidRDefault="00255820" w:rsidP="007B6584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951947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color w:val="000000"/>
                <w:sz w:val="24"/>
                <w:lang w:val="ru-RU"/>
              </w:rPr>
              <w:t xml:space="preserve">Инструктажи о безопасности на льду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951947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951947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951947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951947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951947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20" w:rsidRPr="00924EEA" w:rsidRDefault="00255820" w:rsidP="00951947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55820" w:rsidRPr="00255820" w:rsidTr="00951947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255820" w:rsidRDefault="00255820" w:rsidP="007B6584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951947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 xml:space="preserve">Участие в акции «Я выбираю спорт, как </w:t>
            </w:r>
            <w:r w:rsidRPr="00924EEA">
              <w:rPr>
                <w:kern w:val="0"/>
                <w:sz w:val="24"/>
                <w:lang w:val="ru-RU" w:eastAsia="ru-RU"/>
              </w:rPr>
              <w:lastRenderedPageBreak/>
              <w:t>альтернативу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95194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951947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951947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20" w:rsidRPr="00924EEA" w:rsidRDefault="00255820" w:rsidP="00951947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sz w:val="24"/>
              </w:rPr>
              <w:t>Ноябрь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951947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20" w:rsidRPr="00924EEA" w:rsidRDefault="00255820" w:rsidP="0095194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Учителя ФК</w:t>
            </w:r>
          </w:p>
        </w:tc>
      </w:tr>
      <w:tr w:rsidR="00255820" w:rsidRPr="00255820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255820" w:rsidRDefault="00255820" w:rsidP="00255820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845DA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Профилактика негативных проявлений среди детей и подростков. </w:t>
            </w:r>
            <w:r w:rsidRPr="00033F23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Правовое просвещение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845DA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20" w:rsidRPr="00924EEA" w:rsidRDefault="00255820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845DA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20" w:rsidRPr="00924EEA" w:rsidRDefault="00255820" w:rsidP="00845DA3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255820" w:rsidRPr="00924EEA" w:rsidTr="00951947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255820" w:rsidRDefault="00255820" w:rsidP="007B6584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951947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color w:val="000000"/>
                <w:sz w:val="24"/>
                <w:lang w:val="ru-RU"/>
              </w:rPr>
              <w:t>Проведение тематических классных часов по правовому просвещению и профилактике правонарушений среди несовершеннолетних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951947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951947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951947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951947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951947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20" w:rsidRPr="00924EEA" w:rsidRDefault="00255820" w:rsidP="00951947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641A6" w:rsidRPr="00951947" w:rsidTr="005C72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255820" w:rsidRDefault="00B641A6" w:rsidP="007B6584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Реализация программы «Быть гражданином: мои права, моя ответственность, мой выбор»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B641A6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Весь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5C7285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641A6" w:rsidRPr="00924EEA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255820" w:rsidRDefault="00B641A6" w:rsidP="00255820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Отдых и</w:t>
            </w:r>
            <w:r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 оздоровление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255820" w:rsidRDefault="00B641A6" w:rsidP="007B6584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951947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Экскурсии по родному краю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95194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951947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95194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95194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951947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951947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Классные руководители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255820" w:rsidRDefault="00B641A6" w:rsidP="00255820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Default="00B641A6" w:rsidP="00A92902">
            <w:pPr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255820">
              <w:rPr>
                <w:rFonts w:eastAsia="№Е"/>
                <w:b/>
                <w:bCs/>
                <w:color w:val="00000A"/>
                <w:kern w:val="0"/>
                <w:sz w:val="28"/>
                <w:lang w:val="ru-RU" w:eastAsia="ru-RU"/>
              </w:rPr>
              <w:t>Внешкольные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72398A" w:rsidRDefault="00B641A6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31949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A31949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31949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255820" w:rsidRDefault="00B641A6" w:rsidP="007B6584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Экскурсия в  культурно-исторический комплекс «Белгородская засечная черта»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С.Клиновец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255820" w:rsidRDefault="00B641A6" w:rsidP="00255820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255820">
              <w:rPr>
                <w:rFonts w:eastAsia="№Е"/>
                <w:b/>
                <w:kern w:val="0"/>
                <w:sz w:val="28"/>
                <w:lang w:val="ru-RU" w:eastAsia="ru-RU"/>
              </w:rPr>
              <w:t>Профориентация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A92902">
            <w:pPr>
              <w:wordWrap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255820" w:rsidRDefault="00B641A6" w:rsidP="007B6584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rPr>
                <w:sz w:val="24"/>
                <w:lang w:val="ru-RU"/>
              </w:rPr>
            </w:pPr>
            <w:r w:rsidRPr="00924EEA">
              <w:rPr>
                <w:spacing w:val="-1"/>
                <w:sz w:val="24"/>
                <w:lang w:val="ru-RU"/>
              </w:rPr>
              <w:t>Оформление профориентационного уголка в библиотеке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sz w:val="24"/>
              </w:rPr>
              <w:t>Ноябрь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255820" w:rsidRDefault="00B641A6" w:rsidP="007B6584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 час «Дороги, которые мы выбираем»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Классные руководители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255820" w:rsidRDefault="00B641A6" w:rsidP="00255820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255820">
              <w:rPr>
                <w:rFonts w:eastAsia="№Е"/>
                <w:b/>
                <w:kern w:val="0"/>
                <w:sz w:val="28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jc w:val="center"/>
              <w:rPr>
                <w:rFonts w:eastAsia="Batang"/>
                <w:sz w:val="24"/>
                <w:lang w:val="ru-RU"/>
              </w:rPr>
            </w:pP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255820" w:rsidRDefault="00B641A6" w:rsidP="007B6584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D96677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Выставка </w:t>
            </w:r>
            <w:r w:rsidR="00D96677">
              <w:rPr>
                <w:rFonts w:eastAsia="№Е"/>
                <w:kern w:val="0"/>
                <w:sz w:val="24"/>
                <w:lang w:val="ru-RU" w:eastAsia="ru-RU"/>
              </w:rPr>
              <w:t>рисунков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D96677" w:rsidP="00A92902">
            <w:pPr>
              <w:widowControl/>
              <w:wordWrap/>
              <w:autoSpaceDE/>
              <w:autoSpaceDN/>
              <w:jc w:val="left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учитель </w:t>
            </w:r>
            <w:proofErr w:type="gramStart"/>
            <w:r>
              <w:rPr>
                <w:rFonts w:eastAsia="Batang"/>
                <w:kern w:val="0"/>
                <w:sz w:val="24"/>
                <w:lang w:val="ru-RU" w:eastAsia="ru-RU"/>
              </w:rPr>
              <w:t>ИЗО</w:t>
            </w:r>
            <w:proofErr w:type="gramEnd"/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255820" w:rsidRDefault="00B641A6" w:rsidP="00255820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255820">
              <w:rPr>
                <w:rFonts w:eastAsia="№Е"/>
                <w:b/>
                <w:kern w:val="0"/>
                <w:sz w:val="28"/>
                <w:lang w:val="ru-RU" w:eastAsia="ru-RU"/>
              </w:rPr>
              <w:t>Взаимодействие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jc w:val="center"/>
              <w:rPr>
                <w:rFonts w:eastAsia="Batang"/>
                <w:sz w:val="24"/>
                <w:lang w:val="ru-RU"/>
              </w:rPr>
            </w:pP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255820" w:rsidRDefault="00B641A6" w:rsidP="007B6584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Классные родительские собрания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255820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Согласно плану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255820" w:rsidRDefault="00B641A6" w:rsidP="007B6584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Работа общешкольного родительского комитета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Согласно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</w:t>
            </w:r>
            <w:proofErr w:type="spellEnd"/>
            <w:r w:rsidR="005B7974">
              <w:rPr>
                <w:rFonts w:eastAsia="Batang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Batang"/>
                <w:sz w:val="24"/>
              </w:rPr>
              <w:t>директора</w:t>
            </w:r>
            <w:proofErr w:type="spellEnd"/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255820" w:rsidRDefault="00B641A6" w:rsidP="007B6584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Участие в общешкольных праздниках и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</w:t>
            </w:r>
            <w:proofErr w:type="spellEnd"/>
            <w:r w:rsidR="005B7974">
              <w:rPr>
                <w:rFonts w:eastAsia="Batang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Batang"/>
                <w:sz w:val="24"/>
              </w:rPr>
              <w:t>директора</w:t>
            </w:r>
            <w:proofErr w:type="spellEnd"/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255820" w:rsidRDefault="00B641A6" w:rsidP="007B6584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Помощь в организации экскурсий,  походов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В течение 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rFonts w:eastAsia="Batang"/>
                <w:sz w:val="24"/>
                <w:lang w:val="ru-RU"/>
              </w:rPr>
              <w:t xml:space="preserve">Администрация </w:t>
            </w:r>
            <w:r w:rsidRPr="00924EEA">
              <w:rPr>
                <w:rFonts w:eastAsia="Batang"/>
                <w:sz w:val="24"/>
                <w:lang w:val="ru-RU"/>
              </w:rPr>
              <w:lastRenderedPageBreak/>
              <w:t>школы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255820" w:rsidRDefault="00B641A6" w:rsidP="007B6584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Организация работы родительского всеобуча «Семья и школа»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Согласно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Заместитель директора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255820" w:rsidRDefault="00B641A6" w:rsidP="007B6584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5B7974">
            <w:pPr>
              <w:wordWrap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О</w:t>
            </w: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 xml:space="preserve">бщешкольное родительское собрание  </w:t>
            </w:r>
            <w:r w:rsidR="005B7974">
              <w:rPr>
                <w:color w:val="000000" w:themeColor="text1"/>
                <w:sz w:val="24"/>
                <w:szCs w:val="28"/>
                <w:lang w:val="ru-RU" w:eastAsia="ru-RU"/>
              </w:rPr>
              <w:t>по профилактике курения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  <w:p w:rsidR="00B641A6" w:rsidRPr="00686B63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  <w:p w:rsidR="00B641A6" w:rsidRPr="00686B63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Ноябрь</w:t>
            </w:r>
            <w:proofErr w:type="spellEnd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 xml:space="preserve">-  </w:t>
            </w: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декабрь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Медицинские</w:t>
            </w:r>
            <w:proofErr w:type="spellEnd"/>
            <w:r w:rsidR="005B7974">
              <w:rPr>
                <w:color w:val="000000" w:themeColor="text1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работники</w:t>
            </w:r>
            <w:proofErr w:type="spellEnd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,</w:t>
            </w:r>
          </w:p>
          <w:p w:rsidR="00B641A6" w:rsidRPr="006C46A7" w:rsidRDefault="00B641A6" w:rsidP="00A92902">
            <w:pPr>
              <w:wordWrap/>
              <w:jc w:val="center"/>
              <w:rPr>
                <w:rFonts w:eastAsia="Batang"/>
                <w:sz w:val="24"/>
                <w:lang w:val="ru-RU"/>
              </w:rPr>
            </w:pP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Педагог-психолог</w:t>
            </w:r>
            <w:proofErr w:type="spellEnd"/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255820" w:rsidRDefault="00B641A6" w:rsidP="007B6584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Встречи со школьным психологом</w:t>
            </w: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br/>
              <w:t>(беседы, консультации, анкетирование)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86B63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Классный</w:t>
            </w:r>
          </w:p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индивидуально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По запросу</w:t>
            </w:r>
          </w:p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Педагог-психолог</w:t>
            </w:r>
            <w:proofErr w:type="spellEnd"/>
          </w:p>
        </w:tc>
      </w:tr>
    </w:tbl>
    <w:p w:rsidR="001366DD" w:rsidRDefault="001366DD" w:rsidP="001366DD">
      <w:pPr>
        <w:wordWrap/>
        <w:autoSpaceDE/>
        <w:autoSpaceDN/>
        <w:jc w:val="center"/>
        <w:rPr>
          <w:rFonts w:eastAsia="№Е"/>
          <w:b/>
          <w:bCs/>
          <w:color w:val="00000A"/>
          <w:kern w:val="0"/>
          <w:sz w:val="24"/>
          <w:lang w:val="ru-RU" w:eastAsia="ru-RU"/>
        </w:rPr>
      </w:pPr>
    </w:p>
    <w:p w:rsidR="008A4A66" w:rsidRPr="00845DA3" w:rsidRDefault="001366DD" w:rsidP="008A4A66">
      <w:pPr>
        <w:wordWrap/>
        <w:autoSpaceDE/>
        <w:autoSpaceDN/>
        <w:jc w:val="center"/>
        <w:rPr>
          <w:rFonts w:eastAsia="№Е"/>
          <w:b/>
          <w:kern w:val="0"/>
          <w:sz w:val="28"/>
          <w:lang w:val="ru-RU" w:eastAsia="ru-RU"/>
        </w:rPr>
      </w:pPr>
      <w:r w:rsidRPr="00845DA3">
        <w:rPr>
          <w:rFonts w:eastAsia="№Е"/>
          <w:b/>
          <w:kern w:val="0"/>
          <w:sz w:val="28"/>
          <w:lang w:val="ru-RU" w:eastAsia="ru-RU"/>
        </w:rPr>
        <w:t>Декабрь</w:t>
      </w:r>
    </w:p>
    <w:p w:rsidR="008A4A66" w:rsidRPr="00924EEA" w:rsidRDefault="008A4A66" w:rsidP="008A4A66">
      <w:pPr>
        <w:widowControl/>
        <w:wordWrap/>
        <w:autoSpaceDE/>
        <w:jc w:val="center"/>
        <w:rPr>
          <w:iCs/>
          <w:sz w:val="24"/>
          <w:lang w:val="ru-RU"/>
        </w:rPr>
      </w:pPr>
    </w:p>
    <w:tbl>
      <w:tblPr>
        <w:tblW w:w="15148" w:type="dxa"/>
        <w:jc w:val="center"/>
        <w:tblInd w:w="6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5"/>
        <w:gridCol w:w="5386"/>
        <w:gridCol w:w="993"/>
        <w:gridCol w:w="1378"/>
        <w:gridCol w:w="1276"/>
        <w:gridCol w:w="1410"/>
        <w:gridCol w:w="1567"/>
        <w:gridCol w:w="2093"/>
      </w:tblGrid>
      <w:tr w:rsidR="008A4A6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 xml:space="preserve">№ </w:t>
            </w:r>
            <w:proofErr w:type="gramStart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п</w:t>
            </w:r>
            <w:proofErr w:type="gramEnd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AF2B8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Социальное партнерство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сроки проведения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Место проведения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8A4A6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845DA3" w:rsidRDefault="00AF2B8E" w:rsidP="00A92902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845DA3">
              <w:rPr>
                <w:rFonts w:eastAsia="№Е"/>
                <w:b/>
                <w:kern w:val="0"/>
                <w:sz w:val="28"/>
                <w:lang w:val="ru-RU" w:eastAsia="ru-RU"/>
              </w:rPr>
              <w:t>Основные школьные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8A4A6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845DA3" w:rsidRDefault="008A4A66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A66" w:rsidRPr="00924EEA" w:rsidRDefault="008A4A66" w:rsidP="00A92902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Мероприятие «День героев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8A4A6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845DA3" w:rsidRDefault="008A4A66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A66" w:rsidRPr="00924EEA" w:rsidRDefault="008A4A66" w:rsidP="00A92902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Праздник «Новогодний калейдоскоп»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8A4A6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845DA3" w:rsidRDefault="008A4A66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8E3503" w:rsidRDefault="008A4A66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 День 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добровольца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8E3503" w:rsidRDefault="008A4A66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0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 декабря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Default="008A4A66" w:rsidP="00A92902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8E3503" w:rsidRDefault="008A4A66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8A4A6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845DA3" w:rsidRDefault="008A4A66" w:rsidP="00845DA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8E3503" w:rsidRDefault="008A4A66" w:rsidP="00A92902">
            <w:pPr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5DA3">
              <w:rPr>
                <w:rFonts w:eastAsia="№Е"/>
                <w:b/>
                <w:kern w:val="0"/>
                <w:sz w:val="28"/>
                <w:lang w:val="ru-RU" w:eastAsia="ru-RU"/>
              </w:rPr>
              <w:t xml:space="preserve"> Классное руководство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Default="008A4A66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8E3503" w:rsidRDefault="008A4A66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B02102" w:rsidRDefault="008A4A66" w:rsidP="00A92902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8E3503" w:rsidRDefault="008A4A66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8A4A6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845DA3" w:rsidRDefault="008A4A66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Оформление классов, фойе 1-2 этажа, украшение окон к Новому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A4A6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845DA3" w:rsidRDefault="008A4A66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idowControl/>
              <w:wordWrap/>
              <w:autoSpaceDE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Концерт ко Дню инвалидов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D24ECE" w:rsidRDefault="008A4A66" w:rsidP="00A9290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3 декабря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A4A6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845DA3" w:rsidRDefault="008A4A66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Организация работы школы на зимних каникулах (мероприятия на каникулах с классом). Инструктаж с учащимися по ПБ, ПДД, ПП на новогодних праздниках и зимних каникулах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A4A6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845DA3" w:rsidRDefault="008A4A66" w:rsidP="00845DA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AF2B8E" w:rsidP="008A4A66">
            <w:pPr>
              <w:wordWrap/>
              <w:autoSpaceDE/>
              <w:autoSpaceDN/>
              <w:jc w:val="center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845DA3">
              <w:rPr>
                <w:rFonts w:eastAsia="№Е"/>
                <w:b/>
                <w:kern w:val="0"/>
                <w:sz w:val="28"/>
                <w:lang w:val="ru-RU" w:eastAsia="ru-RU"/>
              </w:rPr>
              <w:t>Урочная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8A4A6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845DA3" w:rsidRDefault="008A4A66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Default="008A4A66" w:rsidP="00A9290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Уроки мужества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Default="008A4A66" w:rsidP="00A92902">
            <w:pPr>
              <w:jc w:val="center"/>
            </w:pPr>
            <w:r w:rsidRPr="00673A70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Default="008A4A66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Default="008A4A66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Default="008A4A66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Default="008A4A66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Default="008A4A66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255820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845DA3" w:rsidRDefault="00255820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8E3503" w:rsidRDefault="00255820" w:rsidP="0095194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День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951947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951947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951947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8E3503" w:rsidRDefault="00255820" w:rsidP="0095194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0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3</w:t>
            </w: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 декабря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Default="00255820" w:rsidP="00951947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8E3503" w:rsidRDefault="00255820" w:rsidP="0095194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255820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845DA3" w:rsidRDefault="00255820" w:rsidP="00845DA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820" w:rsidRDefault="00255820" w:rsidP="008A4A66">
            <w:pPr>
              <w:wordWrap/>
              <w:autoSpaceDE/>
              <w:autoSpaceDN/>
              <w:ind w:right="-1"/>
              <w:jc w:val="center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845DA3">
              <w:rPr>
                <w:rFonts w:eastAsia="№Е"/>
                <w:b/>
                <w:kern w:val="0"/>
                <w:sz w:val="28"/>
                <w:lang w:val="ru-RU" w:eastAsia="ru-RU"/>
              </w:rPr>
              <w:t>Самоуправление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820" w:rsidRPr="00673A70" w:rsidRDefault="00255820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Default="00255820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Default="00255820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820" w:rsidRDefault="00255820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Default="00255820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820" w:rsidRDefault="00255820" w:rsidP="00A92902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</w:p>
        </w:tc>
      </w:tr>
      <w:tr w:rsidR="00255820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845DA3" w:rsidRDefault="00255820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Участие в празднике «Новогодний калейдоскоп»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951947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20" w:rsidRPr="00924EEA" w:rsidRDefault="00255820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№Е"/>
                <w:sz w:val="24"/>
                <w:lang w:val="ru-RU"/>
              </w:rPr>
              <w:t>Старшая вожатая</w:t>
            </w:r>
          </w:p>
        </w:tc>
      </w:tr>
      <w:tr w:rsidR="00255820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845DA3" w:rsidRDefault="00255820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951947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 xml:space="preserve">Участие </w:t>
            </w:r>
            <w:r w:rsidR="00951947">
              <w:rPr>
                <w:kern w:val="0"/>
                <w:sz w:val="24"/>
                <w:lang w:val="ru-RU" w:eastAsia="ru-RU"/>
              </w:rPr>
              <w:t>акции«</w:t>
            </w:r>
            <w:r w:rsidRPr="00924EEA">
              <w:rPr>
                <w:kern w:val="0"/>
                <w:sz w:val="24"/>
                <w:lang w:val="ru-RU" w:eastAsia="ru-RU"/>
              </w:rPr>
              <w:t>Новогодне</w:t>
            </w:r>
            <w:r w:rsidR="00951947">
              <w:rPr>
                <w:kern w:val="0"/>
                <w:sz w:val="24"/>
                <w:lang w:val="ru-RU" w:eastAsia="ru-RU"/>
              </w:rPr>
              <w:t>е поздравление солдатам»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951947" w:rsidP="0095194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</w:t>
            </w:r>
            <w:r w:rsidR="00255820" w:rsidRPr="00924EEA">
              <w:rPr>
                <w:rFonts w:eastAsia="№Е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20" w:rsidRPr="00924EEA" w:rsidRDefault="00255820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№Е"/>
                <w:sz w:val="24"/>
              </w:rPr>
              <w:t>Заместитель</w:t>
            </w:r>
            <w:proofErr w:type="spellEnd"/>
            <w:r w:rsidR="005B7974">
              <w:rPr>
                <w:rFonts w:eastAsia="№Е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№Е"/>
                <w:sz w:val="24"/>
              </w:rPr>
              <w:t>директора</w:t>
            </w:r>
            <w:proofErr w:type="spellEnd"/>
          </w:p>
        </w:tc>
      </w:tr>
      <w:tr w:rsidR="00255820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845DA3" w:rsidRDefault="00255820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951947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Рейд </w:t>
            </w:r>
            <w:r w:rsidR="00255820"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по проверке чистоты в кабинетах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20" w:rsidRPr="00924EEA" w:rsidRDefault="00255820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№Е"/>
                <w:sz w:val="24"/>
              </w:rPr>
              <w:t>Заместитель</w:t>
            </w:r>
            <w:proofErr w:type="spellEnd"/>
            <w:r w:rsidR="005B7974">
              <w:rPr>
                <w:rFonts w:eastAsia="№Е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№Е"/>
                <w:sz w:val="24"/>
              </w:rPr>
              <w:t>директора</w:t>
            </w:r>
            <w:proofErr w:type="spellEnd"/>
          </w:p>
        </w:tc>
      </w:tr>
      <w:tr w:rsidR="00255820" w:rsidRPr="00480496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845DA3" w:rsidRDefault="00255820" w:rsidP="00845DA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D634BE" w:rsidRDefault="00255820" w:rsidP="00D634BE">
            <w:pPr>
              <w:tabs>
                <w:tab w:val="left" w:pos="8552"/>
              </w:tabs>
              <w:wordWrap/>
              <w:jc w:val="center"/>
              <w:rPr>
                <w:b/>
                <w:sz w:val="24"/>
                <w:lang w:val="ru-RU"/>
              </w:rPr>
            </w:pPr>
            <w:r w:rsidRPr="00845DA3">
              <w:rPr>
                <w:b/>
                <w:sz w:val="28"/>
                <w:lang w:val="ru-RU"/>
              </w:rPr>
              <w:t>Профилактика и безопасность</w:t>
            </w:r>
            <w:r>
              <w:rPr>
                <w:b/>
                <w:sz w:val="28"/>
                <w:lang w:val="ru-RU"/>
              </w:rPr>
              <w:t>. Ценность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20" w:rsidRPr="00924EEA" w:rsidRDefault="00255820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AF2B8E" w:rsidRDefault="00255820" w:rsidP="00A92902">
            <w:pPr>
              <w:wordWrap/>
              <w:jc w:val="center"/>
              <w:rPr>
                <w:rFonts w:eastAsia="№Е"/>
                <w:sz w:val="24"/>
                <w:lang w:val="ru-RU"/>
              </w:rPr>
            </w:pPr>
          </w:p>
        </w:tc>
      </w:tr>
      <w:tr w:rsidR="00255820" w:rsidRPr="00845DA3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845DA3" w:rsidRDefault="00255820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A31949" w:rsidRDefault="00255820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Calibri"/>
                <w:kern w:val="0"/>
                <w:sz w:val="24"/>
                <w:lang w:val="ru-RU" w:eastAsia="en-US"/>
              </w:rPr>
              <w:t>Акция «Жизнь без СПИДА»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845DA3" w:rsidRDefault="00255820" w:rsidP="00A92902">
            <w:pPr>
              <w:jc w:val="center"/>
              <w:rPr>
                <w:lang w:val="ru-RU"/>
              </w:rPr>
            </w:pPr>
            <w:r w:rsidRPr="0072398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A31949" w:rsidRDefault="00255820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A31949" w:rsidRDefault="00255820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A31949" w:rsidRDefault="00255820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A31949" w:rsidRDefault="00255820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A31949" w:rsidRDefault="00255820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255820" w:rsidRPr="00845DA3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845DA3" w:rsidRDefault="00255820" w:rsidP="00845DA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845DA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Профилактика негативных проявлений среди детей и подростков. </w:t>
            </w:r>
            <w:r w:rsidRPr="00033F23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Правовое просвещение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845DA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20" w:rsidRPr="00924EEA" w:rsidRDefault="00255820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20" w:rsidRPr="00924EEA" w:rsidRDefault="00255820" w:rsidP="00845DA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20" w:rsidRPr="00924EEA" w:rsidRDefault="00255820" w:rsidP="00845DA3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641A6" w:rsidRPr="0024689F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Реализация программы «Быть гражданином: мои права, моя ответственность, мой выбор»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B641A6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Весь год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5C7285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641A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845DA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Отдых и</w:t>
            </w:r>
            <w:r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 оздоровление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641A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31949" w:rsidRDefault="005B7974" w:rsidP="005B7974">
            <w:pPr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День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2398A" w:rsidRDefault="00B641A6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31949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31949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31949" w:rsidRDefault="00B641A6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31949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31949" w:rsidRDefault="00B641A6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Учителя ФК</w:t>
            </w:r>
          </w:p>
        </w:tc>
      </w:tr>
      <w:tr w:rsidR="00B641A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845DA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31949" w:rsidRDefault="00B641A6" w:rsidP="00845DA3">
            <w:pPr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845DA3">
              <w:rPr>
                <w:rFonts w:eastAsia="№Е"/>
                <w:b/>
                <w:bCs/>
                <w:color w:val="00000A"/>
                <w:kern w:val="0"/>
                <w:sz w:val="28"/>
                <w:lang w:val="ru-RU" w:eastAsia="ru-RU"/>
              </w:rPr>
              <w:t>Внешкольные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2398A" w:rsidRDefault="00B641A6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31949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31949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31949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31949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31949" w:rsidRDefault="00B641A6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641A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5B7974" w:rsidP="00A92902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jc w:val="center"/>
              <w:rPr>
                <w:rFonts w:eastAsia="№Е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jc w:val="center"/>
              <w:rPr>
                <w:sz w:val="24"/>
                <w:lang w:val="ru-RU"/>
              </w:rPr>
            </w:pPr>
            <w:proofErr w:type="spellStart"/>
            <w:r w:rsidRPr="00924EEA">
              <w:rPr>
                <w:rFonts w:eastAsia="№Е"/>
                <w:sz w:val="24"/>
              </w:rPr>
              <w:t>Декабрь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5B7974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по согласованию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1A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845DA3">
              <w:rPr>
                <w:rFonts w:eastAsia="№Е"/>
                <w:b/>
                <w:kern w:val="0"/>
                <w:sz w:val="28"/>
                <w:lang w:val="ru-RU" w:eastAsia="ru-RU"/>
              </w:rPr>
              <w:t>Профориентация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jc w:val="center"/>
              <w:rPr>
                <w:rFonts w:eastAsia="№Е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jc w:val="center"/>
              <w:rPr>
                <w:rFonts w:eastAsia="№Е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B641A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5B7974" w:rsidP="00A92902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участие в проекте «Билет в будущее»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5B7974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согласно плану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1A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845DA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845DA3">
              <w:rPr>
                <w:rFonts w:eastAsia="№Е"/>
                <w:b/>
                <w:kern w:val="0"/>
                <w:sz w:val="28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jc w:val="center"/>
              <w:rPr>
                <w:rFonts w:eastAsia="Batang"/>
                <w:sz w:val="24"/>
                <w:lang w:val="ru-RU"/>
              </w:rPr>
            </w:pPr>
          </w:p>
        </w:tc>
      </w:tr>
      <w:tr w:rsidR="00B641A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shd w:val="clear" w:color="auto" w:fill="FFFFFF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Оформление окон «Зимние узоры на окне»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1A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5B7974" w:rsidP="00951947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Участие в акции «Новогодние фантазии» (украшение школы)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95194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951947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951947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951947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951947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951947">
            <w:pPr>
              <w:wordWrap/>
              <w:jc w:val="center"/>
              <w:rPr>
                <w:sz w:val="24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1A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845DA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845DA3">
              <w:rPr>
                <w:rFonts w:eastAsia="№Е"/>
                <w:b/>
                <w:kern w:val="0"/>
                <w:sz w:val="28"/>
                <w:lang w:val="ru-RU" w:eastAsia="ru-RU"/>
              </w:rPr>
              <w:t>Взаимодействие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jc w:val="center"/>
              <w:rPr>
                <w:rFonts w:eastAsia="Batang"/>
                <w:sz w:val="24"/>
                <w:lang w:val="ru-RU"/>
              </w:rPr>
            </w:pPr>
          </w:p>
        </w:tc>
      </w:tr>
      <w:tr w:rsidR="00B641A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AC601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AC601A">
              <w:rPr>
                <w:rFonts w:eastAsia="№Е"/>
                <w:kern w:val="0"/>
                <w:sz w:val="24"/>
                <w:lang w:val="ru-RU" w:eastAsia="ru-RU"/>
              </w:rPr>
              <w:t>Общешкольные родительские собрания</w:t>
            </w:r>
          </w:p>
          <w:p w:rsidR="00B641A6" w:rsidRPr="00924EEA" w:rsidRDefault="00B641A6" w:rsidP="008A4A66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AC601A">
              <w:rPr>
                <w:rFonts w:eastAsia="№Е"/>
                <w:kern w:val="0"/>
                <w:sz w:val="24"/>
                <w:lang w:val="ru-RU" w:eastAsia="ru-RU"/>
              </w:rPr>
              <w:t xml:space="preserve"> «Особенности образовательного и воспитательного процесса в новом учебном году»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B641A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Классные родительские собрания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24689F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Согласно плану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1A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Работа общешкольного родительского комитета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24689F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</w:t>
            </w:r>
            <w:proofErr w:type="spellEnd"/>
            <w:r w:rsidR="005B7974">
              <w:rPr>
                <w:rFonts w:eastAsia="Batang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Batang"/>
                <w:sz w:val="24"/>
              </w:rPr>
              <w:t>директора</w:t>
            </w:r>
            <w:proofErr w:type="spellEnd"/>
          </w:p>
        </w:tc>
      </w:tr>
      <w:tr w:rsidR="00B641A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Участие в общешкольных праздниках и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</w:t>
            </w:r>
            <w:proofErr w:type="spellEnd"/>
            <w:r w:rsidR="005B7974">
              <w:rPr>
                <w:rFonts w:eastAsia="Batang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Batang"/>
                <w:sz w:val="24"/>
              </w:rPr>
              <w:t>директора</w:t>
            </w:r>
            <w:proofErr w:type="spellEnd"/>
          </w:p>
        </w:tc>
      </w:tr>
      <w:tr w:rsidR="00B641A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Помощь в организации экскурсий,  походов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rFonts w:eastAsia="Batang"/>
                <w:sz w:val="24"/>
                <w:lang w:val="ru-RU"/>
              </w:rPr>
              <w:t>Администрация школы</w:t>
            </w:r>
          </w:p>
        </w:tc>
      </w:tr>
      <w:tr w:rsidR="00B641A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Организация работы родительского всеобуча «Семья и школа»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24689F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Заместитель директора</w:t>
            </w:r>
          </w:p>
        </w:tc>
      </w:tr>
      <w:tr w:rsidR="00B641A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5B7974">
            <w:pPr>
              <w:wordWrap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О</w:t>
            </w: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 xml:space="preserve">бщешкольное родительское собрание  </w:t>
            </w:r>
            <w:r w:rsidR="005B7974">
              <w:rPr>
                <w:color w:val="000000" w:themeColor="text1"/>
                <w:sz w:val="24"/>
                <w:szCs w:val="28"/>
                <w:lang w:val="ru-RU" w:eastAsia="ru-RU"/>
              </w:rPr>
              <w:t>по профилактике потребления ПАВ</w:t>
            </w: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  <w:p w:rsidR="00B641A6" w:rsidRPr="00686B63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  <w:p w:rsidR="00B641A6" w:rsidRPr="00686B63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Ноябрь</w:t>
            </w:r>
            <w:proofErr w:type="spellEnd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 xml:space="preserve">-  </w:t>
            </w: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декабрь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Медицинские</w:t>
            </w:r>
            <w:proofErr w:type="spellEnd"/>
            <w:r w:rsidR="005B7974">
              <w:rPr>
                <w:color w:val="000000" w:themeColor="text1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работники</w:t>
            </w:r>
            <w:proofErr w:type="spellEnd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,</w:t>
            </w:r>
          </w:p>
          <w:p w:rsidR="00B641A6" w:rsidRPr="006C46A7" w:rsidRDefault="00B641A6" w:rsidP="00A92902">
            <w:pPr>
              <w:wordWrap/>
              <w:jc w:val="center"/>
              <w:rPr>
                <w:rFonts w:eastAsia="Batang"/>
                <w:sz w:val="24"/>
                <w:lang w:val="ru-RU"/>
              </w:rPr>
            </w:pP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Педагог-психолог</w:t>
            </w:r>
            <w:proofErr w:type="spellEnd"/>
          </w:p>
        </w:tc>
      </w:tr>
      <w:tr w:rsidR="00B641A6" w:rsidRPr="00924EEA" w:rsidTr="00E874E1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Встречи со школьным психологом</w:t>
            </w: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br/>
              <w:t>(беседы, консультации, анкетирование)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86B63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Классный</w:t>
            </w:r>
          </w:p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индивидуально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По запросу</w:t>
            </w:r>
          </w:p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Педагог-психолог</w:t>
            </w:r>
            <w:proofErr w:type="spellEnd"/>
          </w:p>
        </w:tc>
      </w:tr>
    </w:tbl>
    <w:p w:rsidR="008A4A66" w:rsidRPr="00924EEA" w:rsidRDefault="008A4A66" w:rsidP="008A4A66">
      <w:pPr>
        <w:wordWrap/>
        <w:autoSpaceDE/>
        <w:autoSpaceDN/>
        <w:jc w:val="center"/>
        <w:rPr>
          <w:rFonts w:eastAsia="№Е"/>
          <w:b/>
          <w:bCs/>
          <w:color w:val="00000A"/>
          <w:kern w:val="0"/>
          <w:sz w:val="24"/>
          <w:lang w:val="ru-RU" w:eastAsia="ru-RU"/>
        </w:rPr>
      </w:pPr>
    </w:p>
    <w:p w:rsidR="008A4A66" w:rsidRPr="00255820" w:rsidRDefault="008A4A66" w:rsidP="008A4A66">
      <w:pPr>
        <w:widowControl/>
        <w:wordWrap/>
        <w:autoSpaceDE/>
        <w:autoSpaceDN/>
        <w:spacing w:line="276" w:lineRule="auto"/>
        <w:jc w:val="center"/>
        <w:rPr>
          <w:rFonts w:eastAsiaTheme="minorHAnsi"/>
          <w:b/>
          <w:kern w:val="0"/>
          <w:sz w:val="28"/>
          <w:lang w:val="ru-RU" w:eastAsia="en-US"/>
        </w:rPr>
      </w:pPr>
      <w:r w:rsidRPr="00255820">
        <w:rPr>
          <w:rFonts w:eastAsiaTheme="minorHAnsi"/>
          <w:b/>
          <w:kern w:val="0"/>
          <w:sz w:val="28"/>
          <w:lang w:val="ru-RU" w:eastAsia="en-US"/>
        </w:rPr>
        <w:t>Январь</w:t>
      </w:r>
    </w:p>
    <w:p w:rsidR="0048399D" w:rsidRPr="00924EEA" w:rsidRDefault="0048399D" w:rsidP="0048399D">
      <w:pPr>
        <w:widowControl/>
        <w:wordWrap/>
        <w:autoSpaceDE/>
        <w:jc w:val="center"/>
        <w:rPr>
          <w:iCs/>
          <w:sz w:val="24"/>
          <w:lang w:val="ru-RU"/>
        </w:rPr>
      </w:pPr>
    </w:p>
    <w:tbl>
      <w:tblPr>
        <w:tblW w:w="15148" w:type="dxa"/>
        <w:jc w:val="center"/>
        <w:tblInd w:w="6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5"/>
        <w:gridCol w:w="5386"/>
        <w:gridCol w:w="993"/>
        <w:gridCol w:w="1378"/>
        <w:gridCol w:w="1276"/>
        <w:gridCol w:w="1559"/>
        <w:gridCol w:w="1418"/>
        <w:gridCol w:w="2093"/>
      </w:tblGrid>
      <w:tr w:rsidR="0048399D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 xml:space="preserve">№ </w:t>
            </w:r>
            <w:proofErr w:type="gramStart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п</w:t>
            </w:r>
            <w:proofErr w:type="gramEnd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AF2B8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Социальное партнерство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Место проведения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8399D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EE21DF" w:rsidRDefault="00AF2B8E" w:rsidP="00A92902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E21DF">
              <w:rPr>
                <w:rFonts w:eastAsia="№Е"/>
                <w:b/>
                <w:kern w:val="0"/>
                <w:sz w:val="28"/>
                <w:lang w:val="ru-RU" w:eastAsia="ru-RU"/>
              </w:rPr>
              <w:t>Основные школьные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48399D" w:rsidRPr="00924EEA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845DA3" w:rsidRDefault="0048399D" w:rsidP="007B6584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99D" w:rsidRPr="00924EEA" w:rsidRDefault="0048399D" w:rsidP="00A92902">
            <w:pPr>
              <w:wordWrap/>
              <w:jc w:val="left"/>
              <w:rPr>
                <w:sz w:val="24"/>
                <w:lang w:val="ru-RU"/>
              </w:rPr>
            </w:pPr>
            <w:r w:rsidRPr="00924EEA">
              <w:rPr>
                <w:rFonts w:eastAsia="Calibri"/>
                <w:kern w:val="0"/>
                <w:sz w:val="24"/>
                <w:lang w:val="ru-RU" w:eastAsia="en-US"/>
              </w:rPr>
              <w:t>Классные часы, посвященные Международному дню памяти жертв Холокоста и снятию блокады Ленинграда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jc w:val="center"/>
              <w:rPr>
                <w:sz w:val="24"/>
                <w:lang w:val="ru-RU"/>
              </w:rPr>
            </w:pPr>
            <w:proofErr w:type="spellStart"/>
            <w:r w:rsidRPr="00924EEA">
              <w:rPr>
                <w:sz w:val="24"/>
              </w:rPr>
              <w:t>Январь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99D" w:rsidRPr="00924EEA" w:rsidRDefault="0048399D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8399D" w:rsidRPr="00924EEA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845DA3" w:rsidRDefault="0048399D" w:rsidP="00845DA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8E3503" w:rsidRDefault="0048399D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b/>
                <w:kern w:val="0"/>
                <w:sz w:val="24"/>
                <w:lang w:val="ru-RU" w:eastAsia="ru-RU"/>
              </w:rPr>
              <w:t>Классное руководство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Default="0048399D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8E3503" w:rsidRDefault="0048399D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B02102" w:rsidRDefault="0048399D" w:rsidP="00A92902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8E3503" w:rsidRDefault="0048399D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48399D" w:rsidRPr="00924EEA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845DA3" w:rsidRDefault="0048399D" w:rsidP="007B6584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Уточнение списков кружков, секций, объединений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8399D" w:rsidRPr="00924EEA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845DA3" w:rsidRDefault="0048399D" w:rsidP="00845DA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AF2B8E" w:rsidP="00A92902">
            <w:pPr>
              <w:wordWrap/>
              <w:autoSpaceDE/>
              <w:autoSpaceDN/>
              <w:jc w:val="center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EE21DF">
              <w:rPr>
                <w:rFonts w:eastAsia="№Е"/>
                <w:b/>
                <w:kern w:val="0"/>
                <w:sz w:val="28"/>
                <w:lang w:val="ru-RU" w:eastAsia="ru-RU"/>
              </w:rPr>
              <w:t>Урочная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48399D" w:rsidRPr="00924EEA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845DA3" w:rsidRDefault="0048399D" w:rsidP="007B6584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Default="0048399D" w:rsidP="00A92902">
            <w:pPr>
              <w:widowControl/>
              <w:wordWrap/>
              <w:autoSpaceDE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Беседа «Блокадный Ленинград»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Default="0048399D" w:rsidP="00A92902">
            <w:pPr>
              <w:jc w:val="center"/>
            </w:pPr>
            <w:r w:rsidRPr="00673A70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Default="0048399D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Default="0048399D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Default="0048399D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27 января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Default="0048399D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Default="0048399D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Учителя истории</w:t>
            </w:r>
          </w:p>
        </w:tc>
      </w:tr>
      <w:tr w:rsidR="0048399D" w:rsidRPr="00924EEA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845DA3" w:rsidRDefault="0048399D" w:rsidP="00845DA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Default="0048399D" w:rsidP="00A92902">
            <w:pPr>
              <w:wordWrap/>
              <w:autoSpaceDE/>
              <w:autoSpaceDN/>
              <w:ind w:right="-1"/>
              <w:jc w:val="center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EE21DF">
              <w:rPr>
                <w:rFonts w:eastAsia="№Е"/>
                <w:b/>
                <w:kern w:val="0"/>
                <w:sz w:val="28"/>
                <w:lang w:val="ru-RU" w:eastAsia="ru-RU"/>
              </w:rPr>
              <w:t>Самоуправление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673A70" w:rsidRDefault="0048399D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Default="0048399D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Default="0048399D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Default="0048399D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Default="0048399D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Default="0048399D" w:rsidP="00A92902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</w:p>
        </w:tc>
      </w:tr>
      <w:tr w:rsidR="0048399D" w:rsidRPr="00924EEA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845DA3" w:rsidRDefault="0048399D" w:rsidP="007B6584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5B7974" w:rsidP="005B7974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П</w:t>
            </w:r>
            <w:r w:rsidR="0048399D"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роверка </w:t>
            </w:r>
            <w:r w:rsidR="003C03AC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дежурства</w:t>
            </w: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 по школе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99D" w:rsidRPr="00924EEA" w:rsidRDefault="0048399D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№Е"/>
                <w:sz w:val="24"/>
              </w:rPr>
              <w:t>Заместитель</w:t>
            </w:r>
            <w:proofErr w:type="spellEnd"/>
            <w:r w:rsidR="005B7974">
              <w:rPr>
                <w:rFonts w:eastAsia="№Е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№Е"/>
                <w:sz w:val="24"/>
              </w:rPr>
              <w:t>директора</w:t>
            </w:r>
            <w:proofErr w:type="spellEnd"/>
          </w:p>
        </w:tc>
      </w:tr>
      <w:tr w:rsidR="0048399D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845DA3" w:rsidRDefault="0048399D" w:rsidP="007B6584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Акция «Покормите птиц зимой»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99D" w:rsidRPr="00924EEA" w:rsidRDefault="0048399D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99D" w:rsidRPr="00924EEA" w:rsidRDefault="0048399D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Учитель биологии</w:t>
            </w:r>
          </w:p>
        </w:tc>
      </w:tr>
      <w:tr w:rsidR="0048399D" w:rsidRPr="00480496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845DA3" w:rsidRDefault="0048399D" w:rsidP="00845DA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D634BE" w:rsidRDefault="00AF2B8E" w:rsidP="00D634BE">
            <w:pPr>
              <w:tabs>
                <w:tab w:val="left" w:pos="8552"/>
              </w:tabs>
              <w:wordWrap/>
              <w:jc w:val="center"/>
              <w:rPr>
                <w:b/>
                <w:sz w:val="24"/>
                <w:lang w:val="ru-RU"/>
              </w:rPr>
            </w:pPr>
            <w:r w:rsidRPr="00EE21DF">
              <w:rPr>
                <w:b/>
                <w:sz w:val="28"/>
                <w:lang w:val="ru-RU"/>
              </w:rPr>
              <w:t>Профилактика и безопасность</w:t>
            </w:r>
            <w:r w:rsidR="003C6D55" w:rsidRPr="00EE21DF">
              <w:rPr>
                <w:b/>
                <w:sz w:val="28"/>
                <w:lang w:val="ru-RU"/>
              </w:rPr>
              <w:t>. Ценность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99D" w:rsidRPr="00924EEA" w:rsidRDefault="0048399D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99D" w:rsidRPr="00924EEA" w:rsidRDefault="0048399D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48399D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845DA3" w:rsidRDefault="0048399D" w:rsidP="007B6584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A31949" w:rsidRDefault="0048399D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Calibri"/>
                <w:kern w:val="0"/>
                <w:sz w:val="24"/>
                <w:lang w:val="ru-RU" w:eastAsia="en-US"/>
              </w:rPr>
              <w:t>Рейды по проверке ношения световозвращающих повязок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Default="0048399D" w:rsidP="00A92902">
            <w:pPr>
              <w:jc w:val="center"/>
            </w:pPr>
            <w:r w:rsidRPr="0072398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A31949" w:rsidRDefault="0048399D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A31949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A31949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A31949" w:rsidRDefault="0048399D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AF7FC7" w:rsidRDefault="0048399D" w:rsidP="00A92902">
            <w:pPr>
              <w:wordWrap/>
              <w:jc w:val="center"/>
              <w:rPr>
                <w:color w:val="FF0000"/>
                <w:sz w:val="24"/>
              </w:rPr>
            </w:pPr>
            <w:r w:rsidRPr="00A31949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3C6D55" w:rsidRPr="00845DA3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55" w:rsidRPr="00845DA3" w:rsidRDefault="003C6D55" w:rsidP="00845DA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55" w:rsidRPr="00924EEA" w:rsidRDefault="003C6D55" w:rsidP="00845DA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Профилактика негативных проявлений среди детей и подростков. </w:t>
            </w:r>
            <w:r w:rsidRPr="00033F23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Правовое просвещение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55" w:rsidRPr="00924EEA" w:rsidRDefault="003C6D55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55" w:rsidRPr="00924EEA" w:rsidRDefault="003C6D55" w:rsidP="00845DA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55" w:rsidRPr="00924EEA" w:rsidRDefault="003C6D55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D55" w:rsidRPr="00924EEA" w:rsidRDefault="003C6D55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55" w:rsidRPr="00924EEA" w:rsidRDefault="003C6D55" w:rsidP="00845DA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D55" w:rsidRPr="00924EEA" w:rsidRDefault="003C6D55" w:rsidP="00845DA3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641A6" w:rsidRPr="0024689F" w:rsidTr="005C72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Реализация программы «Быть гражданином: мои права, моя ответственность, мой выбор»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B641A6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Весь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5C7285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641A6" w:rsidRPr="0024689F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845DA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Отдых и</w:t>
            </w:r>
            <w:r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 оздоровление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641A6" w:rsidRPr="0024689F" w:rsidTr="005C72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31949" w:rsidRDefault="005B7974" w:rsidP="00A92902">
            <w:pPr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экскурсии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5C72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6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5C72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5B7974" w:rsidP="005C72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по согласованию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center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1A6" w:rsidRPr="0024689F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845DA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31949" w:rsidRDefault="00B641A6" w:rsidP="00A92902">
            <w:pPr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EE21DF">
              <w:rPr>
                <w:rFonts w:eastAsia="№Е"/>
                <w:b/>
                <w:bCs/>
                <w:color w:val="00000A"/>
                <w:kern w:val="0"/>
                <w:sz w:val="28"/>
                <w:lang w:val="ru-RU" w:eastAsia="ru-RU"/>
              </w:rPr>
              <w:t>Внешкольные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2398A" w:rsidRDefault="00B641A6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31949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31949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31949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31949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31949" w:rsidRDefault="00B641A6" w:rsidP="00A92902">
            <w:pPr>
              <w:wordWrap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Экскурсия в краеведческий музей г</w:t>
            </w:r>
            <w:proofErr w:type="gramStart"/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.К</w:t>
            </w:r>
            <w:proofErr w:type="gramEnd"/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ороча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Г.Короча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845DA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E21DF">
              <w:rPr>
                <w:rFonts w:eastAsia="№Е"/>
                <w:b/>
                <w:kern w:val="0"/>
                <w:sz w:val="28"/>
                <w:lang w:val="ru-RU" w:eastAsia="ru-RU"/>
              </w:rPr>
              <w:t>Профориентация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924EE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 xml:space="preserve">Месячник профориентационной работы «Мир </w:t>
            </w:r>
            <w:r w:rsidRPr="00924EEA">
              <w:rPr>
                <w:kern w:val="0"/>
                <w:sz w:val="24"/>
                <w:lang w:val="ru-RU" w:eastAsia="ru-RU"/>
              </w:rPr>
              <w:lastRenderedPageBreak/>
              <w:t>профессий»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</w:t>
            </w: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>директора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924EE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Беседа «Я выбираю профессию, значит, выбираю мое будущее»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845DA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EE21DF">
              <w:rPr>
                <w:rFonts w:eastAsia="№Е"/>
                <w:b/>
                <w:kern w:val="0"/>
                <w:sz w:val="28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sz w:val="24"/>
                <w:lang w:val="ru-RU"/>
              </w:rPr>
            </w:pP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shd w:val="clear" w:color="auto" w:fill="FFFFFF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Конкурс рисунков «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Война глазами детей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Январ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B641A6" w:rsidRPr="00924EEA" w:rsidTr="005C72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shd w:val="clear" w:color="auto" w:fill="FFFFFF"/>
                <w:lang w:val="ru-RU" w:eastAsia="ru-RU"/>
              </w:rPr>
              <w:t>Конкурс рисунков «Мое будущее – моими глазами»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5C7285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 xml:space="preserve">Учитель </w:t>
            </w:r>
            <w:proofErr w:type="gramStart"/>
            <w:r w:rsidRPr="00924EEA">
              <w:rPr>
                <w:rFonts w:eastAsia="Batang"/>
                <w:sz w:val="24"/>
                <w:lang w:val="ru-RU"/>
              </w:rPr>
              <w:t>ИЗО</w:t>
            </w:r>
            <w:proofErr w:type="gramEnd"/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845DA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E21DF">
              <w:rPr>
                <w:rFonts w:eastAsia="№Е"/>
                <w:b/>
                <w:kern w:val="0"/>
                <w:sz w:val="28"/>
                <w:lang w:val="ru-RU" w:eastAsia="ru-RU"/>
              </w:rPr>
              <w:t>Взаимодействие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Работа общешкольного родительского комитета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Согласно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Заместительдиректора</w:t>
            </w:r>
            <w:proofErr w:type="spellEnd"/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Участие в общешкольных праздниках и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Заместительдиректора</w:t>
            </w:r>
            <w:proofErr w:type="spellEnd"/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Организация работы родительского всеобуча «Семья и школа»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24689F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Заместитель директора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45DA3" w:rsidRDefault="00B641A6" w:rsidP="007B6584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Встречи со школьным психологом</w:t>
            </w: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br/>
              <w:t>(беседы, консультации, анкетирование)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86B63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Классный</w:t>
            </w:r>
          </w:p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индивидуально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По запросу</w:t>
            </w:r>
          </w:p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Педагог-психолог</w:t>
            </w:r>
            <w:proofErr w:type="spellEnd"/>
          </w:p>
        </w:tc>
      </w:tr>
    </w:tbl>
    <w:p w:rsidR="0048399D" w:rsidRPr="00924EEA" w:rsidRDefault="0048399D" w:rsidP="0048399D">
      <w:pPr>
        <w:wordWrap/>
        <w:autoSpaceDE/>
        <w:autoSpaceDN/>
        <w:jc w:val="center"/>
        <w:rPr>
          <w:rFonts w:eastAsia="№Е"/>
          <w:b/>
          <w:kern w:val="0"/>
          <w:sz w:val="24"/>
          <w:lang w:val="ru-RU" w:eastAsia="ru-RU"/>
        </w:rPr>
      </w:pPr>
    </w:p>
    <w:p w:rsidR="005A175B" w:rsidRPr="00924EEA" w:rsidRDefault="005A175B" w:rsidP="005A175B">
      <w:pPr>
        <w:wordWrap/>
        <w:autoSpaceDE/>
        <w:autoSpaceDN/>
        <w:jc w:val="center"/>
        <w:rPr>
          <w:rFonts w:eastAsia="№Е"/>
          <w:b/>
          <w:bCs/>
          <w:color w:val="00000A"/>
          <w:sz w:val="24"/>
          <w:lang w:val="ru-RU"/>
        </w:rPr>
      </w:pPr>
      <w:r>
        <w:rPr>
          <w:rFonts w:eastAsia="№Е"/>
          <w:b/>
          <w:bCs/>
          <w:color w:val="00000A"/>
          <w:kern w:val="0"/>
          <w:sz w:val="24"/>
          <w:lang w:val="ru-RU" w:eastAsia="ru-RU"/>
        </w:rPr>
        <w:t>Февраль</w:t>
      </w:r>
    </w:p>
    <w:p w:rsidR="005A175B" w:rsidRPr="00924EEA" w:rsidRDefault="005A175B" w:rsidP="005A175B">
      <w:pPr>
        <w:widowControl/>
        <w:wordWrap/>
        <w:autoSpaceDE/>
        <w:jc w:val="center"/>
        <w:rPr>
          <w:iCs/>
          <w:sz w:val="24"/>
          <w:lang w:val="ru-RU"/>
        </w:rPr>
      </w:pPr>
    </w:p>
    <w:tbl>
      <w:tblPr>
        <w:tblW w:w="15148" w:type="dxa"/>
        <w:jc w:val="center"/>
        <w:tblInd w:w="6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5"/>
        <w:gridCol w:w="5386"/>
        <w:gridCol w:w="993"/>
        <w:gridCol w:w="1378"/>
        <w:gridCol w:w="1276"/>
        <w:gridCol w:w="1559"/>
        <w:gridCol w:w="1418"/>
        <w:gridCol w:w="2093"/>
      </w:tblGrid>
      <w:tr w:rsidR="005A175B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 xml:space="preserve">№ </w:t>
            </w:r>
            <w:proofErr w:type="gramStart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п</w:t>
            </w:r>
            <w:proofErr w:type="gramEnd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AF2B8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Социальное партнерство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Место проведения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5A175B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AF2B8E" w:rsidP="003C03AC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EE21DF">
              <w:rPr>
                <w:rFonts w:eastAsia="№Е"/>
                <w:b/>
                <w:kern w:val="0"/>
                <w:sz w:val="28"/>
                <w:lang w:val="ru-RU" w:eastAsia="ru-RU"/>
              </w:rPr>
              <w:t>Основные школьные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5A175B" w:rsidRPr="00924EEA" w:rsidTr="007661C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7661CB" w:rsidRDefault="005A175B" w:rsidP="007661CB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75B" w:rsidRPr="00924EEA" w:rsidRDefault="005A175B" w:rsidP="00A92902">
            <w:pPr>
              <w:wordWrap/>
              <w:jc w:val="left"/>
              <w:rPr>
                <w:sz w:val="24"/>
              </w:rPr>
            </w:pPr>
            <w:proofErr w:type="spellStart"/>
            <w:r w:rsidRPr="00924EEA">
              <w:rPr>
                <w:sz w:val="24"/>
              </w:rPr>
              <w:t>Неделя</w:t>
            </w:r>
            <w:proofErr w:type="spellEnd"/>
            <w:r w:rsidRPr="00924EEA">
              <w:rPr>
                <w:sz w:val="24"/>
              </w:rPr>
              <w:t xml:space="preserve"> «</w:t>
            </w:r>
            <w:proofErr w:type="spellStart"/>
            <w:r w:rsidRPr="00924EEA">
              <w:rPr>
                <w:sz w:val="24"/>
              </w:rPr>
              <w:t>Музей</w:t>
            </w:r>
            <w:proofErr w:type="spellEnd"/>
            <w:r w:rsidRPr="00924EEA">
              <w:rPr>
                <w:sz w:val="24"/>
              </w:rPr>
              <w:t xml:space="preserve"> и </w:t>
            </w:r>
            <w:proofErr w:type="spellStart"/>
            <w:r w:rsidRPr="00924EEA">
              <w:rPr>
                <w:sz w:val="24"/>
              </w:rPr>
              <w:t>дети</w:t>
            </w:r>
            <w:proofErr w:type="spellEnd"/>
            <w:r w:rsidRPr="00924EEA">
              <w:rPr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75B" w:rsidRPr="00924EEA" w:rsidRDefault="005A175B" w:rsidP="00845DA3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Руководитель музея</w:t>
            </w:r>
          </w:p>
        </w:tc>
      </w:tr>
      <w:tr w:rsidR="005A175B" w:rsidRPr="00924EEA" w:rsidTr="007661C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7661CB" w:rsidRDefault="005A175B" w:rsidP="007661CB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75B" w:rsidRPr="00924EEA" w:rsidRDefault="005A175B" w:rsidP="005B7974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Смотр строя и песни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75B" w:rsidRPr="00924EEA" w:rsidRDefault="005A175B" w:rsidP="005B7974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Учител</w:t>
            </w:r>
            <w:r w:rsidR="005B7974">
              <w:rPr>
                <w:rFonts w:eastAsia="Batang"/>
                <w:kern w:val="0"/>
                <w:sz w:val="24"/>
                <w:lang w:val="ru-RU" w:eastAsia="ru-RU"/>
              </w:rPr>
              <w:t>я</w:t>
            </w: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 xml:space="preserve"> ФК</w:t>
            </w:r>
          </w:p>
        </w:tc>
      </w:tr>
      <w:tr w:rsidR="005A175B" w:rsidRPr="00924EEA" w:rsidTr="007661C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7661CB" w:rsidRDefault="005A175B" w:rsidP="007661CB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8E3503" w:rsidRDefault="005A175B" w:rsidP="00845DA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 Месячник оборонно-массовой и военно-патриотической работы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8E3503" w:rsidRDefault="005A175B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февраль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Default="005A175B" w:rsidP="00A92902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8E3503" w:rsidRDefault="00845DA3" w:rsidP="00845DA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Заместитель директора</w:t>
            </w:r>
          </w:p>
        </w:tc>
      </w:tr>
      <w:tr w:rsidR="005A175B" w:rsidRPr="00924EEA" w:rsidTr="007661C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7661CB" w:rsidRDefault="005A175B" w:rsidP="007661CB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8E3503" w:rsidRDefault="005A175B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C03AC">
              <w:rPr>
                <w:rFonts w:eastAsia="№Е"/>
                <w:b/>
                <w:kern w:val="0"/>
                <w:sz w:val="28"/>
                <w:lang w:val="ru-RU" w:eastAsia="ru-RU"/>
              </w:rPr>
              <w:t>Классное руководство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8E3503" w:rsidRDefault="005A175B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B02102" w:rsidRDefault="005A175B" w:rsidP="00A92902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8E3503" w:rsidRDefault="005A175B" w:rsidP="00845DA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5A175B" w:rsidRPr="00924EEA" w:rsidTr="007661C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7661CB" w:rsidRDefault="005A175B" w:rsidP="007661CB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Конкурс рисунков, плакатов ко Дню защитника Отечества «Сыны Отечества!»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175B" w:rsidRPr="00924EEA" w:rsidTr="007661C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7661CB" w:rsidRDefault="005A175B" w:rsidP="007661CB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AF2B8E" w:rsidP="003C03AC">
            <w:pPr>
              <w:wordWrap/>
              <w:autoSpaceDE/>
              <w:autoSpaceDN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EE21DF">
              <w:rPr>
                <w:rFonts w:eastAsia="№Е"/>
                <w:b/>
                <w:kern w:val="0"/>
                <w:sz w:val="28"/>
                <w:lang w:val="ru-RU" w:eastAsia="ru-RU"/>
              </w:rPr>
              <w:t>Урочная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845DA3" w:rsidRPr="00924EEA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A3" w:rsidRPr="007661CB" w:rsidRDefault="00845DA3" w:rsidP="007661CB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A3" w:rsidRDefault="00845DA3" w:rsidP="00A92902">
            <w:pPr>
              <w:widowControl/>
              <w:wordWrap/>
              <w:autoSpaceDE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День наук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A3" w:rsidRDefault="00845DA3" w:rsidP="00A92902">
            <w:pPr>
              <w:jc w:val="center"/>
            </w:pPr>
            <w:r w:rsidRPr="00673A70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A3" w:rsidRDefault="00845DA3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A3" w:rsidRDefault="00845DA3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A3" w:rsidRDefault="00845DA3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8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A3" w:rsidRDefault="00845DA3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DA3" w:rsidRDefault="00845DA3" w:rsidP="00A92902">
            <w:pPr>
              <w:jc w:val="center"/>
              <w:rPr>
                <w:sz w:val="24"/>
                <w:lang w:val="ru-RU"/>
              </w:rPr>
            </w:pPr>
          </w:p>
          <w:p w:rsidR="00845DA3" w:rsidRDefault="00845DA3" w:rsidP="00A92902">
            <w:pPr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845DA3" w:rsidRPr="00924EEA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A3" w:rsidRPr="007661CB" w:rsidRDefault="00845DA3" w:rsidP="007661CB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A3" w:rsidRDefault="00845DA3" w:rsidP="00A9290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Музейный урок «День памяти о россиянах, исполнявших служебный долг за пределами Отечества»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A3" w:rsidRDefault="00845DA3" w:rsidP="00A92902">
            <w:pPr>
              <w:jc w:val="center"/>
            </w:pPr>
            <w:r w:rsidRPr="00673A70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A3" w:rsidRDefault="00845DA3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A3" w:rsidRDefault="00845DA3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A3" w:rsidRDefault="00845DA3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15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A3" w:rsidRDefault="00845DA3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A3" w:rsidRDefault="00845DA3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</w:tr>
      <w:tr w:rsidR="005A175B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7661CB" w:rsidRDefault="005A175B" w:rsidP="007661CB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Default="005A175B" w:rsidP="00A92902">
            <w:pPr>
              <w:wordWrap/>
              <w:autoSpaceDE/>
              <w:autoSpaceDN/>
              <w:ind w:right="-1"/>
              <w:jc w:val="center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EE21DF">
              <w:rPr>
                <w:rFonts w:eastAsia="№Е"/>
                <w:b/>
                <w:kern w:val="0"/>
                <w:sz w:val="28"/>
                <w:lang w:val="ru-RU" w:eastAsia="ru-RU"/>
              </w:rPr>
              <w:t>Самоуправление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673A70" w:rsidRDefault="005A175B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Default="005A175B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Default="005A175B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Default="005A175B" w:rsidP="00A92902">
            <w:pPr>
              <w:widowControl/>
              <w:wordWrap/>
              <w:autoSpaceDE/>
              <w:jc w:val="center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Default="005A175B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Default="005A175B" w:rsidP="00A92902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</w:p>
        </w:tc>
      </w:tr>
      <w:tr w:rsidR="005A175B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7661CB" w:rsidRDefault="005A175B" w:rsidP="007661CB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keepNext/>
              <w:keepLines/>
              <w:wordWrap/>
              <w:outlineLvl w:val="0"/>
              <w:rPr>
                <w:b/>
                <w:bCs/>
                <w:color w:val="365F91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Рейды по проверке сохранности учебников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75B" w:rsidRPr="00924EEA" w:rsidRDefault="005A175B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sz w:val="24"/>
              </w:rPr>
              <w:t>Февраль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75B" w:rsidRPr="00924EEA" w:rsidRDefault="005A175B" w:rsidP="00A92902">
            <w:pPr>
              <w:wordWrap/>
              <w:jc w:val="center"/>
              <w:rPr>
                <w:rFonts w:eastAsia="№Е"/>
                <w:sz w:val="24"/>
                <w:lang w:val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5A175B" w:rsidRPr="00480496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7661CB" w:rsidRDefault="005A175B" w:rsidP="007661CB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4570F0" w:rsidRDefault="00AF2B8E" w:rsidP="003C03AC">
            <w:pPr>
              <w:tabs>
                <w:tab w:val="left" w:pos="8552"/>
              </w:tabs>
              <w:wordWrap/>
              <w:jc w:val="left"/>
              <w:rPr>
                <w:b/>
                <w:sz w:val="24"/>
                <w:lang w:val="ru-RU"/>
              </w:rPr>
            </w:pPr>
            <w:r w:rsidRPr="00EE21DF">
              <w:rPr>
                <w:b/>
                <w:sz w:val="28"/>
                <w:lang w:val="ru-RU"/>
              </w:rPr>
              <w:t>Профилактика и безопасность</w:t>
            </w:r>
            <w:r w:rsidR="003C6D55" w:rsidRPr="00EE21DF">
              <w:rPr>
                <w:b/>
                <w:sz w:val="28"/>
                <w:lang w:val="ru-RU"/>
              </w:rPr>
              <w:t>. Ценность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75B" w:rsidRPr="00AF2B8E" w:rsidRDefault="005A175B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75B" w:rsidRPr="00924EEA" w:rsidRDefault="005A175B" w:rsidP="00A92902">
            <w:pPr>
              <w:wordWrap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5A175B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7661CB" w:rsidRDefault="005A175B" w:rsidP="007661CB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76010" w:rsidRDefault="005A175B" w:rsidP="00A92902">
            <w:pPr>
              <w:keepNext/>
              <w:keepLines/>
              <w:wordWrap/>
              <w:outlineLvl w:val="0"/>
              <w:rPr>
                <w:bCs/>
                <w:sz w:val="24"/>
                <w:lang w:val="ru-RU"/>
              </w:rPr>
            </w:pPr>
            <w:r w:rsidRPr="00976010">
              <w:rPr>
                <w:bCs/>
                <w:sz w:val="24"/>
                <w:lang w:val="ru-RU"/>
              </w:rPr>
              <w:t>Классные часы по теме «Безопасность газа в быту»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Default="005A175B" w:rsidP="00A92902">
            <w:pPr>
              <w:jc w:val="center"/>
            </w:pPr>
            <w:r w:rsidRPr="0072398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76010" w:rsidRDefault="005A175B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</w:t>
            </w:r>
            <w:r w:rsidRPr="00976010">
              <w:rPr>
                <w:rFonts w:eastAsia="№Е"/>
                <w:kern w:val="0"/>
                <w:sz w:val="24"/>
                <w:lang w:val="ru-RU" w:eastAsia="ru-RU"/>
              </w:rPr>
              <w:t>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76010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76010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76010">
              <w:rPr>
                <w:rFonts w:eastAsia="№Е"/>
                <w:kern w:val="0"/>
                <w:sz w:val="24"/>
                <w:lang w:val="ru-RU" w:eastAsia="ru-RU"/>
              </w:rPr>
              <w:t xml:space="preserve">Февраль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76010" w:rsidRDefault="005A175B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76010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76010" w:rsidRDefault="005A175B" w:rsidP="00A92902">
            <w:pPr>
              <w:wordWrap/>
              <w:jc w:val="center"/>
              <w:rPr>
                <w:sz w:val="24"/>
                <w:lang w:val="ru-RU"/>
              </w:rPr>
            </w:pPr>
            <w:proofErr w:type="spellStart"/>
            <w:r w:rsidRPr="00A31949">
              <w:rPr>
                <w:rFonts w:eastAsia="№Е"/>
                <w:sz w:val="24"/>
              </w:rPr>
              <w:t>Классные</w:t>
            </w:r>
            <w:proofErr w:type="spellEnd"/>
            <w:r w:rsidR="005B7974">
              <w:rPr>
                <w:rFonts w:eastAsia="№Е"/>
                <w:sz w:val="24"/>
                <w:lang w:val="ru-RU"/>
              </w:rPr>
              <w:t xml:space="preserve"> </w:t>
            </w:r>
            <w:proofErr w:type="spellStart"/>
            <w:r w:rsidRPr="00A31949">
              <w:rPr>
                <w:rFonts w:eastAsia="№Е"/>
                <w:sz w:val="24"/>
              </w:rPr>
              <w:t>руководители</w:t>
            </w:r>
            <w:proofErr w:type="spellEnd"/>
          </w:p>
        </w:tc>
      </w:tr>
      <w:tr w:rsidR="003C6D55" w:rsidRPr="007661CB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55" w:rsidRPr="007661CB" w:rsidRDefault="003C6D55" w:rsidP="007661CB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55" w:rsidRPr="00924EEA" w:rsidRDefault="003C6D55" w:rsidP="00845DA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Профилактика негативных проявлений среди детей и подростков. </w:t>
            </w:r>
            <w:r w:rsidRPr="00033F23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Правовое просвещение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55" w:rsidRPr="00924EEA" w:rsidRDefault="003C6D55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55" w:rsidRPr="00924EEA" w:rsidRDefault="003C6D55" w:rsidP="00845DA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55" w:rsidRPr="00924EEA" w:rsidRDefault="003C6D55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D55" w:rsidRPr="00924EEA" w:rsidRDefault="003C6D55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55" w:rsidRPr="00924EEA" w:rsidRDefault="003C6D55" w:rsidP="00845DA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D55" w:rsidRPr="00924EEA" w:rsidRDefault="003C6D55" w:rsidP="00845DA3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641A6" w:rsidRPr="0024689F" w:rsidTr="005C72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661CB" w:rsidRDefault="00B641A6" w:rsidP="007661CB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Реализация программы «Быть гражданином: мои права, моя ответственность, мой выбор»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B641A6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Весь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5C7285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641A6" w:rsidRPr="00924EEA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661CB" w:rsidRDefault="00B641A6" w:rsidP="007661CB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Отдых и</w:t>
            </w:r>
            <w:r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 оздоровление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5B7974" w:rsidRPr="0024689F" w:rsidTr="005B7974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74" w:rsidRPr="007661CB" w:rsidRDefault="005B7974" w:rsidP="007661CB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74" w:rsidRPr="00976010" w:rsidRDefault="005B7974" w:rsidP="00A92902">
            <w:pPr>
              <w:keepNext/>
              <w:keepLines/>
              <w:wordWrap/>
              <w:outlineLvl w:val="0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экскурсии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74" w:rsidRPr="0072398A" w:rsidRDefault="005B7974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74" w:rsidRPr="00976010" w:rsidRDefault="005B7974" w:rsidP="005C72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школь</w:t>
            </w:r>
            <w:r w:rsidRPr="00976010">
              <w:rPr>
                <w:rFonts w:eastAsia="№Е"/>
                <w:kern w:val="0"/>
                <w:sz w:val="24"/>
                <w:lang w:val="ru-RU" w:eastAsia="ru-RU"/>
              </w:rPr>
              <w:t>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74" w:rsidRPr="00976010" w:rsidRDefault="005B7974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74" w:rsidRPr="00976010" w:rsidRDefault="005B7974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76010">
              <w:rPr>
                <w:rFonts w:eastAsia="№Е"/>
                <w:kern w:val="0"/>
                <w:sz w:val="24"/>
                <w:lang w:val="ru-RU" w:eastAsia="ru-RU"/>
              </w:rPr>
              <w:t xml:space="preserve">Февраль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74" w:rsidRPr="00976010" w:rsidRDefault="005B7974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sz w:val="24"/>
                <w:lang w:val="ru-RU"/>
              </w:rPr>
              <w:t>по согласованию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974" w:rsidRPr="00924EEA" w:rsidRDefault="005B7974" w:rsidP="005B7974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661CB" w:rsidRDefault="00B641A6" w:rsidP="007661CB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924EEA" w:rsidRDefault="00B641A6" w:rsidP="003C03AC">
            <w:pPr>
              <w:wordWrap/>
              <w:autoSpaceDE/>
              <w:autoSpaceDN/>
              <w:jc w:val="left"/>
              <w:rPr>
                <w:rFonts w:eastAsia="№Е"/>
                <w:b/>
                <w:bCs/>
                <w:color w:val="00000A"/>
                <w:kern w:val="0"/>
                <w:sz w:val="24"/>
                <w:lang w:val="ru-RU" w:eastAsia="ru-RU"/>
              </w:rPr>
            </w:pPr>
            <w:r w:rsidRPr="00EE21DF">
              <w:rPr>
                <w:rFonts w:eastAsia="№Е"/>
                <w:b/>
                <w:bCs/>
                <w:color w:val="00000A"/>
                <w:kern w:val="0"/>
                <w:sz w:val="28"/>
                <w:lang w:val="ru-RU" w:eastAsia="ru-RU"/>
              </w:rPr>
              <w:t>Внешкольные мероприятия</w:t>
            </w:r>
          </w:p>
          <w:p w:rsidR="00B641A6" w:rsidRPr="00976010" w:rsidRDefault="00B641A6" w:rsidP="00A92902">
            <w:pPr>
              <w:keepNext/>
              <w:keepLines/>
              <w:wordWrap/>
              <w:outlineLvl w:val="0"/>
              <w:rPr>
                <w:bCs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72398A" w:rsidRDefault="00B641A6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76010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976010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76010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A31949" w:rsidRDefault="00B641A6" w:rsidP="00A92902">
            <w:pPr>
              <w:wordWrap/>
              <w:jc w:val="center"/>
              <w:rPr>
                <w:rFonts w:eastAsia="№Е"/>
                <w:sz w:val="24"/>
              </w:rPr>
            </w:pPr>
          </w:p>
        </w:tc>
      </w:tr>
      <w:tr w:rsidR="00B641A6" w:rsidRPr="005B7974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661CB" w:rsidRDefault="00B641A6" w:rsidP="007661CB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5B7974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Участие в митинге, посвященном Дню освобождения </w:t>
            </w:r>
            <w:r w:rsidR="005B7974">
              <w:rPr>
                <w:rFonts w:eastAsia="№Е"/>
                <w:kern w:val="0"/>
                <w:sz w:val="24"/>
                <w:lang w:val="ru-RU" w:eastAsia="ru-RU"/>
              </w:rPr>
              <w:t>г</w:t>
            </w:r>
            <w:proofErr w:type="gramStart"/>
            <w:r w:rsidR="005B7974">
              <w:rPr>
                <w:rFonts w:eastAsia="№Е"/>
                <w:kern w:val="0"/>
                <w:sz w:val="24"/>
                <w:lang w:val="ru-RU" w:eastAsia="ru-RU"/>
              </w:rPr>
              <w:t>.К</w:t>
            </w:r>
            <w:proofErr w:type="gramEnd"/>
            <w:r w:rsidR="005B7974">
              <w:rPr>
                <w:rFonts w:eastAsia="№Е"/>
                <w:kern w:val="0"/>
                <w:sz w:val="24"/>
                <w:lang w:val="ru-RU" w:eastAsia="ru-RU"/>
              </w:rPr>
              <w:t>ороча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5B7974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г. Короча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1A6" w:rsidRPr="005B7974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661CB" w:rsidRDefault="00B641A6" w:rsidP="007661CB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7661CB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EE21DF">
              <w:rPr>
                <w:rFonts w:eastAsia="№Е"/>
                <w:b/>
                <w:kern w:val="0"/>
                <w:sz w:val="28"/>
                <w:lang w:val="ru-RU" w:eastAsia="ru-RU"/>
              </w:rPr>
              <w:t>Профориентация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661CB" w:rsidRDefault="00B641A6" w:rsidP="007661CB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Урок мужества «Есть такая профессия – Родину защищать»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Учитель ОБЖ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661CB" w:rsidRDefault="00B641A6" w:rsidP="007661CB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3C03AC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EE21DF">
              <w:rPr>
                <w:rFonts w:eastAsia="№Е"/>
                <w:b/>
                <w:kern w:val="0"/>
                <w:sz w:val="28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sz w:val="24"/>
                <w:lang w:val="ru-RU"/>
              </w:rPr>
            </w:pP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661CB" w:rsidRDefault="00B641A6" w:rsidP="007661CB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shd w:val="clear" w:color="auto" w:fill="FFFFFF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Конкурс рисунков «Защитникам Отечества»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7661CB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Учитель </w:t>
            </w:r>
            <w:proofErr w:type="gramStart"/>
            <w:r>
              <w:rPr>
                <w:rFonts w:eastAsia="Batang"/>
                <w:kern w:val="0"/>
                <w:sz w:val="24"/>
                <w:lang w:val="ru-RU" w:eastAsia="ru-RU"/>
              </w:rPr>
              <w:t>ИЗО</w:t>
            </w:r>
            <w:proofErr w:type="gramEnd"/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661CB" w:rsidRDefault="00B641A6" w:rsidP="007661CB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3C03AC">
            <w:pPr>
              <w:wordWrap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EE21DF">
              <w:rPr>
                <w:rFonts w:eastAsia="№Е"/>
                <w:b/>
                <w:kern w:val="0"/>
                <w:sz w:val="28"/>
                <w:lang w:val="ru-RU" w:eastAsia="ru-RU"/>
              </w:rPr>
              <w:t>Взаимодействие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661CB" w:rsidRDefault="00B641A6" w:rsidP="007661CB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Работа общешкольного родительского комитета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3C03A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</w:t>
            </w:r>
            <w:proofErr w:type="spellEnd"/>
            <w:r w:rsidR="005B7974">
              <w:rPr>
                <w:rFonts w:eastAsia="Batang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Batang"/>
                <w:sz w:val="24"/>
              </w:rPr>
              <w:t>директора</w:t>
            </w:r>
            <w:proofErr w:type="spellEnd"/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661CB" w:rsidRDefault="00B641A6" w:rsidP="007661CB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Участие в общешкольных праздниках и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</w:t>
            </w:r>
            <w:proofErr w:type="spellEnd"/>
            <w:r w:rsidR="005B7974">
              <w:rPr>
                <w:rFonts w:eastAsia="Batang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Batang"/>
                <w:sz w:val="24"/>
              </w:rPr>
              <w:t>директора</w:t>
            </w:r>
            <w:proofErr w:type="spellEnd"/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661CB" w:rsidRDefault="00B641A6" w:rsidP="007661CB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Организация работы родительского всеобуча «Семья и школа»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3C03AC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Заместитель директора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661CB" w:rsidRDefault="00B641A6" w:rsidP="007661CB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Встречи со школьным психологом</w:t>
            </w: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br/>
              <w:t>(беседы, консультации, анкетирование)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86B63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Классный</w:t>
            </w:r>
          </w:p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индивидуально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По запросу</w:t>
            </w:r>
          </w:p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Педагог-психолог</w:t>
            </w:r>
            <w:proofErr w:type="spellEnd"/>
          </w:p>
        </w:tc>
      </w:tr>
    </w:tbl>
    <w:p w:rsidR="005A175B" w:rsidRDefault="005A175B" w:rsidP="005A175B">
      <w:pPr>
        <w:tabs>
          <w:tab w:val="left" w:pos="8552"/>
        </w:tabs>
        <w:wordWrap/>
        <w:jc w:val="center"/>
        <w:rPr>
          <w:b/>
          <w:sz w:val="24"/>
          <w:lang w:val="ru-RU"/>
        </w:rPr>
      </w:pPr>
    </w:p>
    <w:p w:rsidR="005A175B" w:rsidRPr="005A175B" w:rsidRDefault="005A175B" w:rsidP="005A175B">
      <w:pPr>
        <w:tabs>
          <w:tab w:val="left" w:pos="8552"/>
        </w:tabs>
        <w:wordWrap/>
        <w:jc w:val="center"/>
        <w:rPr>
          <w:b/>
          <w:sz w:val="28"/>
          <w:lang w:val="ru-RU"/>
        </w:rPr>
      </w:pPr>
      <w:r w:rsidRPr="005A175B">
        <w:rPr>
          <w:b/>
          <w:sz w:val="28"/>
          <w:lang w:val="ru-RU"/>
        </w:rPr>
        <w:t>Март</w:t>
      </w:r>
    </w:p>
    <w:p w:rsidR="009A0B88" w:rsidRPr="00924EEA" w:rsidRDefault="009A0B88" w:rsidP="009A0B88">
      <w:pPr>
        <w:widowControl/>
        <w:wordWrap/>
        <w:autoSpaceDE/>
        <w:jc w:val="center"/>
        <w:rPr>
          <w:iCs/>
          <w:sz w:val="24"/>
          <w:lang w:val="ru-RU"/>
        </w:rPr>
      </w:pPr>
    </w:p>
    <w:tbl>
      <w:tblPr>
        <w:tblW w:w="15148" w:type="dxa"/>
        <w:jc w:val="center"/>
        <w:tblInd w:w="6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5"/>
        <w:gridCol w:w="5386"/>
        <w:gridCol w:w="993"/>
        <w:gridCol w:w="1378"/>
        <w:gridCol w:w="1276"/>
        <w:gridCol w:w="1559"/>
        <w:gridCol w:w="1418"/>
        <w:gridCol w:w="2093"/>
      </w:tblGrid>
      <w:tr w:rsidR="009A0B88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 xml:space="preserve">№ </w:t>
            </w:r>
            <w:proofErr w:type="gramStart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п</w:t>
            </w:r>
            <w:proofErr w:type="gramEnd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4E" w:rsidRDefault="00AF2B8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Социаль</w:t>
            </w:r>
          </w:p>
          <w:p w:rsidR="00E3484E" w:rsidRDefault="00AF2B8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ное партнер</w:t>
            </w:r>
          </w:p>
          <w:p w:rsidR="009A0B88" w:rsidRPr="00924EEA" w:rsidRDefault="00AF2B8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Место проведения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9A0B88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AF2B8E" w:rsidP="007B6584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EE21DF">
              <w:rPr>
                <w:rFonts w:eastAsia="№Е"/>
                <w:b/>
                <w:kern w:val="0"/>
                <w:sz w:val="28"/>
                <w:lang w:val="ru-RU" w:eastAsia="ru-RU"/>
              </w:rPr>
              <w:t>Основные школьные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9A0B88" w:rsidRPr="00924EEA" w:rsidTr="007B6584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7B6584" w:rsidRDefault="009A0B88" w:rsidP="007B6584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88" w:rsidRPr="00924EEA" w:rsidRDefault="009A0B88" w:rsidP="00A92902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Праздник «Для наших мам!»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9A0B88" w:rsidRPr="00924EEA" w:rsidTr="007B6584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7B6584" w:rsidRDefault="009A0B88" w:rsidP="007B6584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8E3503" w:rsidRDefault="009A0B88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 Встречи с Ветеранами боевых действий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8E3503" w:rsidRDefault="009A0B88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Default="009A0B88" w:rsidP="00A92902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8E3503" w:rsidRDefault="009A0B88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9A0B88" w:rsidRPr="00924EEA" w:rsidTr="007B6584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7B6584" w:rsidRDefault="009A0B88" w:rsidP="007B6584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8E3503" w:rsidRDefault="009A0B88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День воссоединения Крыма с Россией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8E3503" w:rsidRDefault="009A0B88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18 </w:t>
            </w: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март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Default="009A0B88" w:rsidP="00A92902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8E3503" w:rsidRDefault="009A0B88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9A0B88" w:rsidRPr="00924EEA" w:rsidTr="007B6584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7B6584" w:rsidRDefault="009A0B88" w:rsidP="007B6584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Default="009A0B88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EE21DF">
              <w:rPr>
                <w:rFonts w:eastAsia="№Е"/>
                <w:b/>
                <w:kern w:val="0"/>
                <w:sz w:val="28"/>
                <w:lang w:val="ru-RU" w:eastAsia="ru-RU"/>
              </w:rPr>
              <w:t>Классное руководство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Default="009A0B88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Default="009A0B88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B02102" w:rsidRDefault="009A0B88" w:rsidP="00A92902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8E3503" w:rsidRDefault="009A0B88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9A0B88" w:rsidRPr="00924EEA" w:rsidTr="007B6584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7B6584" w:rsidRDefault="009A0B88" w:rsidP="007B6584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Инструктажи с учащимися по ПБ, ПДД, ПП перед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A0B88" w:rsidRPr="00924EEA" w:rsidTr="007B6584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7B6584" w:rsidRDefault="009A0B88" w:rsidP="007B6584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Инструктаж о безопасности на льду весной во время паводка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A0B88" w:rsidRPr="00924EEA" w:rsidTr="007B6584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7B6584" w:rsidRDefault="009A0B88" w:rsidP="007B6584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AF2B8E" w:rsidP="007B6584">
            <w:pPr>
              <w:wordWrap/>
              <w:autoSpaceDE/>
              <w:autoSpaceDN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EE21DF">
              <w:rPr>
                <w:rFonts w:eastAsia="№Е"/>
                <w:b/>
                <w:kern w:val="0"/>
                <w:sz w:val="28"/>
                <w:lang w:val="ru-RU" w:eastAsia="ru-RU"/>
              </w:rPr>
              <w:t>Урочная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9A0B88" w:rsidRPr="00480496" w:rsidTr="007B6584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7B6584" w:rsidRDefault="009A0B88" w:rsidP="007B6584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F903B2">
            <w:pPr>
              <w:wordWrap/>
              <w:jc w:val="left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 xml:space="preserve">Проведение </w:t>
            </w:r>
            <w:r w:rsidR="00F903B2">
              <w:rPr>
                <w:sz w:val="24"/>
                <w:lang w:val="ru-RU"/>
              </w:rPr>
              <w:t>уроков по программе «Росси</w:t>
            </w:r>
            <w:proofErr w:type="gramStart"/>
            <w:r w:rsidR="00F903B2">
              <w:rPr>
                <w:sz w:val="24"/>
                <w:lang w:val="ru-RU"/>
              </w:rPr>
              <w:t>я-</w:t>
            </w:r>
            <w:proofErr w:type="gramEnd"/>
            <w:r w:rsidR="00F903B2">
              <w:rPr>
                <w:sz w:val="24"/>
                <w:lang w:val="ru-RU"/>
              </w:rPr>
              <w:t xml:space="preserve"> мои </w:t>
            </w:r>
            <w:r w:rsidR="00F903B2">
              <w:rPr>
                <w:sz w:val="24"/>
                <w:lang w:val="ru-RU"/>
              </w:rPr>
              <w:lastRenderedPageBreak/>
              <w:t>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88" w:rsidRPr="00924EEA" w:rsidRDefault="009A0B88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88" w:rsidRPr="00924EEA" w:rsidRDefault="009A0B88" w:rsidP="00F903B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Учител</w:t>
            </w:r>
            <w:r w:rsidR="00F903B2">
              <w:rPr>
                <w:rFonts w:eastAsia="Batang"/>
                <w:kern w:val="0"/>
                <w:sz w:val="24"/>
                <w:lang w:val="ru-RU" w:eastAsia="ru-RU"/>
              </w:rPr>
              <w:t>я</w:t>
            </w: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>биологии</w:t>
            </w:r>
            <w:proofErr w:type="gramStart"/>
            <w:r w:rsidR="00F903B2">
              <w:rPr>
                <w:rFonts w:eastAsia="Batang"/>
                <w:kern w:val="0"/>
                <w:sz w:val="24"/>
                <w:lang w:val="ru-RU" w:eastAsia="ru-RU"/>
              </w:rPr>
              <w:t>,х</w:t>
            </w:r>
            <w:proofErr w:type="gramEnd"/>
            <w:r w:rsidR="00F903B2">
              <w:rPr>
                <w:rFonts w:eastAsia="Batang"/>
                <w:kern w:val="0"/>
                <w:sz w:val="24"/>
                <w:lang w:val="ru-RU" w:eastAsia="ru-RU"/>
              </w:rPr>
              <w:t>имии, физики, технологии</w:t>
            </w:r>
          </w:p>
        </w:tc>
      </w:tr>
      <w:tr w:rsidR="009A0B88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7B6584" w:rsidRDefault="009A0B88" w:rsidP="007B6584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B88" w:rsidRPr="00924EEA" w:rsidRDefault="009A0B88" w:rsidP="00A92902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EE21DF">
              <w:rPr>
                <w:rFonts w:eastAsia="№Е"/>
                <w:b/>
                <w:kern w:val="0"/>
                <w:sz w:val="28"/>
                <w:lang w:val="ru-RU" w:eastAsia="ru-RU"/>
              </w:rPr>
              <w:t>Самоуправление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B88" w:rsidRPr="00924EEA" w:rsidRDefault="009A0B88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</w:tr>
      <w:tr w:rsidR="009A0B88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7B6584" w:rsidRDefault="009A0B88" w:rsidP="007B6584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Рейд по проверке внешнего вида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B88" w:rsidRPr="00924EEA" w:rsidRDefault="009A0B88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sz w:val="24"/>
              </w:rPr>
              <w:t>Март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B88" w:rsidRPr="00924EEA" w:rsidRDefault="009A0B88" w:rsidP="00A92902">
            <w:pPr>
              <w:wordWrap/>
              <w:jc w:val="center"/>
              <w:rPr>
                <w:rFonts w:eastAsia="№Е"/>
                <w:sz w:val="24"/>
                <w:lang w:val="ru-RU"/>
              </w:rPr>
            </w:pPr>
            <w:r w:rsidRPr="00924EEA">
              <w:rPr>
                <w:rFonts w:eastAsia="№Е"/>
                <w:sz w:val="24"/>
                <w:lang w:val="ru-RU"/>
              </w:rPr>
              <w:t>Заместитель директора</w:t>
            </w:r>
          </w:p>
        </w:tc>
      </w:tr>
      <w:tr w:rsidR="009A0B88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7B6584" w:rsidRDefault="009A0B88" w:rsidP="007B6584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Конкурс открыток и поздравлений «Милым и дорогим»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88" w:rsidRPr="00924EEA" w:rsidRDefault="009A0B88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sz w:val="24"/>
              </w:rPr>
              <w:t>Март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88" w:rsidRPr="00924EEA" w:rsidRDefault="009A0B88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 xml:space="preserve">Учитель </w:t>
            </w:r>
            <w:proofErr w:type="gramStart"/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ИЗО</w:t>
            </w:r>
            <w:proofErr w:type="gramEnd"/>
          </w:p>
        </w:tc>
      </w:tr>
      <w:tr w:rsidR="009A0B88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7B6584" w:rsidRDefault="009A0B88" w:rsidP="007B6584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jc w:val="left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Рейд по контролю</w:t>
            </w:r>
            <w:r w:rsidR="00B641A6">
              <w:rPr>
                <w:sz w:val="24"/>
                <w:lang w:val="ru-RU"/>
              </w:rPr>
              <w:t xml:space="preserve"> за </w:t>
            </w:r>
            <w:r w:rsidRPr="00924EEA">
              <w:rPr>
                <w:sz w:val="24"/>
                <w:lang w:val="ru-RU"/>
              </w:rPr>
              <w:t>посещаемость уроков учащимися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88" w:rsidRPr="00924EEA" w:rsidRDefault="009A0B88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88" w:rsidRPr="00924EEA" w:rsidRDefault="009A0B88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9A0B88" w:rsidRPr="00480496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7B6584" w:rsidRDefault="009A0B88" w:rsidP="007B6584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4570F0" w:rsidRDefault="00AF2B8E" w:rsidP="007B6584">
            <w:pPr>
              <w:tabs>
                <w:tab w:val="left" w:pos="8552"/>
              </w:tabs>
              <w:wordWrap/>
              <w:jc w:val="left"/>
              <w:rPr>
                <w:b/>
                <w:sz w:val="24"/>
                <w:lang w:val="ru-RU"/>
              </w:rPr>
            </w:pPr>
            <w:r w:rsidRPr="007B6584">
              <w:rPr>
                <w:b/>
                <w:sz w:val="28"/>
                <w:lang w:val="ru-RU"/>
              </w:rPr>
              <w:t>Профилактика и безопасность</w:t>
            </w:r>
            <w:r w:rsidR="003C6D55" w:rsidRPr="007B6584">
              <w:rPr>
                <w:b/>
                <w:sz w:val="28"/>
                <w:lang w:val="ru-RU"/>
              </w:rPr>
              <w:t>. Ценность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88" w:rsidRPr="00924EEA" w:rsidRDefault="009A0B88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88" w:rsidRPr="00924EEA" w:rsidRDefault="009A0B88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9A0B88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7B6584" w:rsidRDefault="009A0B88" w:rsidP="007B6584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AF7FC7" w:rsidRDefault="009A0B88" w:rsidP="00A9290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AF7FC7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Всемирный урок безопасности (проведение тренировок по защите детей от ЧС)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Default="009A0B88" w:rsidP="00A92902">
            <w:pPr>
              <w:jc w:val="center"/>
            </w:pPr>
            <w:r w:rsidRPr="0072398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AF7FC7" w:rsidRDefault="009A0B88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AF7FC7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AF7FC7" w:rsidRDefault="009A0B88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1 марта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AF7FC7" w:rsidRDefault="009A0B88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AF7FC7" w:rsidRDefault="009A0B88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C6D55" w:rsidRPr="007B6584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55" w:rsidRPr="007B6584" w:rsidRDefault="003C6D55" w:rsidP="007B6584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55" w:rsidRPr="00924EEA" w:rsidRDefault="003C6D55" w:rsidP="00845DA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Профилактика негативных проявлений среди детей и подростков. </w:t>
            </w:r>
            <w:r w:rsidRPr="00033F23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Правовое просвещение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55" w:rsidRPr="00924EEA" w:rsidRDefault="003C6D55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55" w:rsidRPr="00924EEA" w:rsidRDefault="003C6D55" w:rsidP="00845DA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55" w:rsidRPr="00924EEA" w:rsidRDefault="003C6D55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D55" w:rsidRPr="00924EEA" w:rsidRDefault="003C6D55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D55" w:rsidRPr="00924EEA" w:rsidRDefault="003C6D55" w:rsidP="00845DA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D55" w:rsidRPr="00924EEA" w:rsidRDefault="003C6D55" w:rsidP="00845DA3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641A6" w:rsidRPr="007B6584" w:rsidTr="005C72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Реализация программы «Быть гражданином: мои права, моя ответственность, мой выбор»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B641A6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Весь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5C7285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641A6" w:rsidRPr="00924EEA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Отдых и</w:t>
            </w:r>
            <w:r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 оздоровление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641A6" w:rsidRPr="007661CB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F7FC7" w:rsidRDefault="00B641A6" w:rsidP="00A92902">
            <w:pPr>
              <w:widowControl/>
              <w:wordWrap/>
              <w:autoSpaceDE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Организация работы школы на весенних каникулах. (Мероприятия на каникулах с классом)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Default="00B641A6" w:rsidP="005C7285">
            <w:pPr>
              <w:jc w:val="center"/>
            </w:pPr>
            <w:r w:rsidRPr="0072398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F7FC7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F7FC7" w:rsidRDefault="00B641A6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Default="00B641A6" w:rsidP="007661CB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 xml:space="preserve"> Март</w:t>
            </w:r>
          </w:p>
          <w:p w:rsidR="00B641A6" w:rsidRPr="00AF7FC7" w:rsidRDefault="00B641A6" w:rsidP="007661CB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F7FC7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F7FC7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AF7FC7" w:rsidRDefault="00B641A6" w:rsidP="00A92902">
            <w:pPr>
              <w:wordWrap/>
              <w:autoSpaceDE/>
              <w:autoSpaceDN/>
              <w:jc w:val="center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EE21DF">
              <w:rPr>
                <w:rFonts w:eastAsia="№Е"/>
                <w:b/>
                <w:bCs/>
                <w:color w:val="00000A"/>
                <w:kern w:val="0"/>
                <w:sz w:val="28"/>
                <w:lang w:val="ru-RU" w:eastAsia="ru-RU"/>
              </w:rPr>
              <w:t>Внешкольные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72398A" w:rsidRDefault="00B641A6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F7FC7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F7FC7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AF7FC7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AF7FC7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AF7FC7" w:rsidRDefault="00B641A6" w:rsidP="00A9290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F903B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Экскурси</w:t>
            </w:r>
            <w:r w:rsidR="00F903B2">
              <w:rPr>
                <w:rFonts w:eastAsia="№Е"/>
                <w:kern w:val="0"/>
                <w:sz w:val="24"/>
                <w:lang w:val="ru-RU" w:eastAsia="ru-RU"/>
              </w:rPr>
              <w:t xml:space="preserve">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F903B2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по согласованию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E21DF">
              <w:rPr>
                <w:rFonts w:eastAsia="№Е"/>
                <w:b/>
                <w:kern w:val="0"/>
                <w:sz w:val="28"/>
                <w:lang w:val="ru-RU" w:eastAsia="ru-RU"/>
              </w:rPr>
              <w:t>Профориентация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B641A6" w:rsidRPr="00924EEA" w:rsidTr="005C72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Классные часы «Профессия моих родителей»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5C7285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bCs/>
                <w:kern w:val="0"/>
                <w:sz w:val="24"/>
                <w:lang w:val="ru-RU" w:eastAsia="ru-RU"/>
              </w:rPr>
            </w:pPr>
            <w:r w:rsidRPr="00EE21DF">
              <w:rPr>
                <w:rFonts w:eastAsia="№Е"/>
                <w:b/>
                <w:kern w:val="0"/>
                <w:sz w:val="28"/>
                <w:lang w:val="ru-RU" w:eastAsia="ru-RU"/>
              </w:rPr>
              <w:t>Организация предметно-</w:t>
            </w:r>
            <w:r w:rsidRPr="00EE21DF">
              <w:rPr>
                <w:rFonts w:eastAsia="№Е"/>
                <w:b/>
                <w:kern w:val="0"/>
                <w:sz w:val="28"/>
                <w:lang w:val="ru-RU" w:eastAsia="ru-RU"/>
              </w:rPr>
              <w:lastRenderedPageBreak/>
              <w:t>пространственной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Выставка творческих работ «Подарок маме»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E21DF">
              <w:rPr>
                <w:rFonts w:eastAsia="№Е"/>
                <w:b/>
                <w:kern w:val="0"/>
                <w:sz w:val="28"/>
                <w:lang w:val="ru-RU" w:eastAsia="ru-RU"/>
              </w:rPr>
              <w:t>Взаимодействие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AC601A" w:rsidRDefault="00B641A6" w:rsidP="00845DA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AC601A">
              <w:rPr>
                <w:rFonts w:eastAsia="№Е"/>
                <w:kern w:val="0"/>
                <w:sz w:val="24"/>
                <w:lang w:val="ru-RU" w:eastAsia="ru-RU"/>
              </w:rPr>
              <w:t>Общешкольные родительские собрания</w:t>
            </w:r>
          </w:p>
          <w:p w:rsidR="00B641A6" w:rsidRPr="00924EEA" w:rsidRDefault="00B641A6" w:rsidP="00845DA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AC601A">
              <w:rPr>
                <w:rFonts w:eastAsia="№Е"/>
                <w:kern w:val="0"/>
                <w:sz w:val="24"/>
                <w:lang w:val="ru-RU" w:eastAsia="ru-RU"/>
              </w:rPr>
              <w:t xml:space="preserve"> «Совместная работа семьи и школы по воспитанию детей»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  <w:p w:rsidR="00B641A6" w:rsidRPr="00924EEA" w:rsidRDefault="00B641A6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Классные родительские собрания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Согласно плану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Работа общешкольного родительского комитета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 отдельному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Заместительдиректора</w:t>
            </w:r>
            <w:proofErr w:type="spellEnd"/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Участие в общешкольных праздниках и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Заместительдиректора</w:t>
            </w:r>
            <w:proofErr w:type="spellEnd"/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Помощь в организации экскурсий,  походов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jc w:val="center"/>
              <w:rPr>
                <w:sz w:val="24"/>
              </w:rPr>
            </w:pPr>
            <w:r w:rsidRPr="00924EEA">
              <w:rPr>
                <w:rFonts w:eastAsia="Batang"/>
                <w:sz w:val="24"/>
                <w:lang w:val="ru-RU"/>
              </w:rPr>
              <w:t>Администрация школы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Организация работы родительского всеобуча «Семья и школа»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Заместитель директора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845DA3">
            <w:pPr>
              <w:wordWrap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Встречи со школьным психологом</w:t>
            </w: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br/>
              <w:t>(беседы, консультации, анкетирование)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86B63" w:rsidRDefault="00B641A6" w:rsidP="00845DA3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Default="00B641A6" w:rsidP="00845DA3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Классный</w:t>
            </w:r>
          </w:p>
          <w:p w:rsidR="00B641A6" w:rsidRPr="006C46A7" w:rsidRDefault="00B641A6" w:rsidP="00845DA3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индивидуально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845DA3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По запросу</w:t>
            </w:r>
          </w:p>
          <w:p w:rsidR="00B641A6" w:rsidRPr="006C46A7" w:rsidRDefault="00B641A6" w:rsidP="00845DA3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845DA3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Педагог-психолог</w:t>
            </w:r>
            <w:proofErr w:type="spellEnd"/>
          </w:p>
        </w:tc>
      </w:tr>
    </w:tbl>
    <w:p w:rsidR="005A175B" w:rsidRPr="00924EEA" w:rsidRDefault="005A175B" w:rsidP="005A175B">
      <w:pPr>
        <w:wordWrap/>
        <w:jc w:val="center"/>
        <w:rPr>
          <w:sz w:val="24"/>
          <w:lang w:val="ru-RU"/>
        </w:rPr>
      </w:pPr>
    </w:p>
    <w:p w:rsidR="0048399D" w:rsidRPr="009A0B88" w:rsidRDefault="009A0B88" w:rsidP="0048399D">
      <w:pPr>
        <w:wordWrap/>
        <w:jc w:val="center"/>
        <w:rPr>
          <w:b/>
          <w:sz w:val="28"/>
          <w:lang w:val="ru-RU"/>
        </w:rPr>
      </w:pPr>
      <w:r w:rsidRPr="009A0B88">
        <w:rPr>
          <w:b/>
          <w:sz w:val="28"/>
          <w:lang w:val="ru-RU"/>
        </w:rPr>
        <w:t>Апрель</w:t>
      </w:r>
    </w:p>
    <w:p w:rsidR="00A92902" w:rsidRPr="00924EEA" w:rsidRDefault="00A92902" w:rsidP="00A92902">
      <w:pPr>
        <w:widowControl/>
        <w:wordWrap/>
        <w:autoSpaceDE/>
        <w:jc w:val="center"/>
        <w:rPr>
          <w:iCs/>
          <w:sz w:val="24"/>
          <w:lang w:val="ru-RU"/>
        </w:rPr>
      </w:pPr>
    </w:p>
    <w:tbl>
      <w:tblPr>
        <w:tblW w:w="15148" w:type="dxa"/>
        <w:jc w:val="center"/>
        <w:tblInd w:w="6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5"/>
        <w:gridCol w:w="5386"/>
        <w:gridCol w:w="993"/>
        <w:gridCol w:w="1378"/>
        <w:gridCol w:w="1276"/>
        <w:gridCol w:w="1410"/>
        <w:gridCol w:w="1567"/>
        <w:gridCol w:w="2093"/>
      </w:tblGrid>
      <w:tr w:rsidR="00A9290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 xml:space="preserve">№ </w:t>
            </w:r>
            <w:proofErr w:type="gramStart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п</w:t>
            </w:r>
            <w:proofErr w:type="gramEnd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F2B8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Социальное партнерство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сроки проведения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Место проведения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9290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F2B8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E21DF">
              <w:rPr>
                <w:rFonts w:eastAsia="№Е"/>
                <w:b/>
                <w:kern w:val="0"/>
                <w:sz w:val="28"/>
                <w:lang w:val="ru-RU" w:eastAsia="ru-RU"/>
              </w:rPr>
              <w:t>Основные школьные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A92902" w:rsidRPr="00924EEA" w:rsidTr="007B6584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7B6584" w:rsidRDefault="00A92902" w:rsidP="007B6584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Акция «Бессмертный полк», «Георгиевская ленточка», «Алая гвоздика», Вахта памяти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left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A92902" w:rsidRPr="00924EEA" w:rsidTr="007B6584">
        <w:trPr>
          <w:trHeight w:val="706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7B6584" w:rsidRDefault="00A92902" w:rsidP="007B6584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8E3503" w:rsidRDefault="00A92902" w:rsidP="00A92902">
            <w:pPr>
              <w:widowControl/>
              <w:wordWrap/>
              <w:autoSpaceDE/>
              <w:autoSpaceDN/>
              <w:spacing w:after="225" w:line="255" w:lineRule="atLeast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памяти о геноциде советского народа в годы Великой Отечественной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8E3503" w:rsidRDefault="00A92902" w:rsidP="00A92902">
            <w:pPr>
              <w:widowControl/>
              <w:wordWrap/>
              <w:autoSpaceDE/>
              <w:autoSpaceDN/>
              <w:spacing w:after="225" w:line="255" w:lineRule="atLeast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19 апреля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Default="00A92902" w:rsidP="00A92902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8E3503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A92902" w:rsidRPr="00924EEA" w:rsidTr="007B6584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7B6584" w:rsidRDefault="00A92902" w:rsidP="007B6584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B60AD2">
              <w:rPr>
                <w:rFonts w:eastAsia="№Е"/>
                <w:b/>
                <w:kern w:val="0"/>
                <w:sz w:val="28"/>
                <w:lang w:val="ru-RU" w:eastAsia="ru-RU"/>
              </w:rPr>
              <w:t>Классное руководство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B02102" w:rsidRDefault="00A92902" w:rsidP="00A92902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8E3503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A92902" w:rsidRPr="00924EEA" w:rsidTr="007B6584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7B6584" w:rsidRDefault="00A92902" w:rsidP="007B6584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Организация мероприятий «Весенней недели добра»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A92902" w:rsidRPr="00924EEA" w:rsidTr="007B6584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7B6584" w:rsidRDefault="00A92902" w:rsidP="007B6584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Экологический десант по уборке территории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A92902" w:rsidRPr="00924EEA" w:rsidTr="007B6584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7B6584" w:rsidRDefault="00A92902" w:rsidP="007B6584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F2B8E" w:rsidP="00A92902">
            <w:pPr>
              <w:wordWrap/>
              <w:autoSpaceDE/>
              <w:autoSpaceDN/>
              <w:jc w:val="center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B60AD2">
              <w:rPr>
                <w:rFonts w:eastAsia="№Е"/>
                <w:b/>
                <w:kern w:val="0"/>
                <w:sz w:val="28"/>
                <w:lang w:val="ru-RU" w:eastAsia="ru-RU"/>
              </w:rPr>
              <w:t>Урочная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A92902" w:rsidRPr="00924EEA" w:rsidTr="007B6584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7B6584" w:rsidRDefault="00A92902" w:rsidP="007B6584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Default="00A92902" w:rsidP="00415B4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Гагаринские уроки (полёту Ю.А.Гагарина в космос посвящается)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Default="00A92902" w:rsidP="00A92902">
            <w:pPr>
              <w:jc w:val="center"/>
            </w:pPr>
            <w:r w:rsidRPr="00673A70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Default="00A92902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Default="00A92902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Default="00A92902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12 апреля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Default="00A92902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Default="00A92902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92902" w:rsidRPr="00924EEA" w:rsidTr="007B6584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7B6584" w:rsidRDefault="00A92902" w:rsidP="007B6584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Default="00A92902" w:rsidP="00A92902">
            <w:pPr>
              <w:widowControl/>
              <w:wordWrap/>
              <w:autoSpaceDE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Всемирный день Земли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Default="00A92902" w:rsidP="00A92902">
            <w:pPr>
              <w:jc w:val="center"/>
            </w:pPr>
            <w:r w:rsidRPr="00673A70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Default="00A92902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Default="00A92902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Default="00A92902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22 апреля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Default="00A92902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Default="00A92902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9290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7B6584" w:rsidRDefault="00A92902" w:rsidP="007B6584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902" w:rsidRPr="00924EEA" w:rsidRDefault="00A92902" w:rsidP="00A92902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B60AD2">
              <w:rPr>
                <w:rFonts w:eastAsia="№Е"/>
                <w:b/>
                <w:kern w:val="0"/>
                <w:sz w:val="28"/>
                <w:lang w:val="ru-RU" w:eastAsia="ru-RU"/>
              </w:rPr>
              <w:t>Самоуправление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902" w:rsidRPr="00924EEA" w:rsidRDefault="00A92902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</w:tr>
      <w:tr w:rsidR="003308F4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7B6584" w:rsidRDefault="003308F4" w:rsidP="007B6584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924EEA" w:rsidRDefault="003308F4" w:rsidP="00A92902">
            <w:pPr>
              <w:wordWrap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Экологический десант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8F4" w:rsidRPr="00924EEA" w:rsidRDefault="003308F4" w:rsidP="005C7285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924EEA" w:rsidRDefault="003308F4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924EEA" w:rsidRDefault="003308F4" w:rsidP="005C7285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8F4" w:rsidRPr="00924EEA" w:rsidRDefault="003308F4" w:rsidP="005C7285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  <w:lang w:val="ru-RU"/>
              </w:rPr>
              <w:t>Апрель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924EEA" w:rsidRDefault="003308F4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8F4" w:rsidRPr="00924EEA" w:rsidRDefault="003308F4" w:rsidP="005C72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308F4" w:rsidRPr="00480496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7B6584" w:rsidRDefault="003308F4" w:rsidP="007B6584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F4" w:rsidRPr="004570F0" w:rsidRDefault="003308F4" w:rsidP="004570F0">
            <w:pPr>
              <w:tabs>
                <w:tab w:val="left" w:pos="8552"/>
              </w:tabs>
              <w:wordWrap/>
              <w:jc w:val="center"/>
              <w:rPr>
                <w:b/>
                <w:sz w:val="24"/>
                <w:lang w:val="ru-RU"/>
              </w:rPr>
            </w:pPr>
            <w:r w:rsidRPr="00B60AD2">
              <w:rPr>
                <w:b/>
                <w:sz w:val="28"/>
                <w:lang w:val="ru-RU"/>
              </w:rPr>
              <w:t>Профилактика и безопасность. Ценность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F4" w:rsidRPr="00924EEA" w:rsidRDefault="003308F4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924EEA" w:rsidRDefault="003308F4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924EEA" w:rsidRDefault="003308F4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8F4" w:rsidRPr="00924EEA" w:rsidRDefault="003308F4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924EEA" w:rsidRDefault="003308F4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8F4" w:rsidRPr="00924EEA" w:rsidRDefault="003308F4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3308F4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7B6584" w:rsidRDefault="003308F4" w:rsidP="007B6584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F4" w:rsidRPr="00976010" w:rsidRDefault="003308F4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76010">
              <w:rPr>
                <w:sz w:val="24"/>
                <w:lang w:val="ru-RU"/>
              </w:rPr>
              <w:t>Конкурс «Безопасное колесо»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F4" w:rsidRDefault="003308F4" w:rsidP="004570F0">
            <w:pPr>
              <w:jc w:val="center"/>
            </w:pPr>
            <w:r w:rsidRPr="0072398A">
              <w:rPr>
                <w:rFonts w:eastAsia="№Е"/>
                <w:kern w:val="0"/>
                <w:sz w:val="24"/>
                <w:lang w:val="ru-RU" w:eastAsia="ru-RU"/>
              </w:rPr>
              <w:t>5-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976010" w:rsidRDefault="003308F4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76010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976010" w:rsidRDefault="003308F4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F4" w:rsidRPr="00976010" w:rsidRDefault="003308F4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76010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976010" w:rsidRDefault="003308F4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76010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F4" w:rsidRPr="00AF7FC7" w:rsidRDefault="003308F4" w:rsidP="00A92902">
            <w:pPr>
              <w:wordWrap/>
              <w:autoSpaceDE/>
              <w:autoSpaceDN/>
              <w:jc w:val="center"/>
              <w:rPr>
                <w:rFonts w:eastAsia="№Е"/>
                <w:color w:val="FF0000"/>
                <w:kern w:val="0"/>
                <w:sz w:val="24"/>
                <w:lang w:val="ru-RU" w:eastAsia="ru-RU"/>
              </w:rPr>
            </w:pPr>
            <w:r w:rsidRPr="00976010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3308F4" w:rsidRPr="00924EEA" w:rsidTr="005C72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7B6584" w:rsidRDefault="003308F4" w:rsidP="007B6584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924EEA" w:rsidRDefault="003308F4" w:rsidP="005C7285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Проведение бесед и тематических классных часов по формированию здорового образа жизни: </w:t>
            </w:r>
          </w:p>
          <w:p w:rsidR="003308F4" w:rsidRPr="00924EEA" w:rsidRDefault="003308F4" w:rsidP="005C7285">
            <w:pPr>
              <w:widowControl/>
              <w:wordWrap/>
              <w:autoSpaceDE/>
              <w:autoSpaceDN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-Без вредных привычек </w:t>
            </w:r>
          </w:p>
          <w:p w:rsidR="003308F4" w:rsidRPr="00924EEA" w:rsidRDefault="003308F4" w:rsidP="005C7285">
            <w:pPr>
              <w:widowControl/>
              <w:wordWrap/>
              <w:autoSpaceDE/>
              <w:autoSpaceDN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-Правильное питание </w:t>
            </w:r>
          </w:p>
          <w:p w:rsidR="003308F4" w:rsidRPr="00924EEA" w:rsidRDefault="003308F4" w:rsidP="005C7285">
            <w:pPr>
              <w:widowControl/>
              <w:wordWrap/>
              <w:autoSpaceDE/>
              <w:autoSpaceDN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-О вреде курения, алкоголя, наркомании </w:t>
            </w:r>
          </w:p>
          <w:p w:rsidR="003308F4" w:rsidRPr="00924EEA" w:rsidRDefault="003308F4" w:rsidP="005C7285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-Если хочешь быть </w:t>
            </w:r>
            <w:proofErr w:type="gramStart"/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здоров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924EEA" w:rsidRDefault="003308F4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924EEA" w:rsidRDefault="003308F4" w:rsidP="005C72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924EEA" w:rsidRDefault="003308F4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924EEA" w:rsidRDefault="003308F4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924EEA" w:rsidRDefault="003308F4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8F4" w:rsidRPr="00924EEA" w:rsidRDefault="003308F4" w:rsidP="005C7285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308F4" w:rsidRPr="007B6584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7B6584" w:rsidRDefault="003308F4" w:rsidP="007B6584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924EEA" w:rsidRDefault="003308F4" w:rsidP="00845DA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Профилактика негативных проявлений среди детей и подростков. </w:t>
            </w:r>
            <w:r w:rsidRPr="00033F23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Правовое просвещение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924EEA" w:rsidRDefault="003308F4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924EEA" w:rsidRDefault="003308F4" w:rsidP="00845DA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924EEA" w:rsidRDefault="003308F4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8F4" w:rsidRPr="00924EEA" w:rsidRDefault="003308F4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4" w:rsidRPr="00924EEA" w:rsidRDefault="003308F4" w:rsidP="00845DA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8F4" w:rsidRPr="00924EEA" w:rsidRDefault="003308F4" w:rsidP="00845DA3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641A6" w:rsidRPr="007B6584" w:rsidTr="005C7285">
        <w:trPr>
          <w:trHeight w:val="408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Реализация программы «Быть гражданином: мои права, моя ответственность, мой выбор»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Весь год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5C7285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641A6" w:rsidRPr="00924EEA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Отдых и</w:t>
            </w:r>
            <w:r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 оздоровление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845DA3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641A6" w:rsidRPr="00924EEA" w:rsidTr="005C72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ordWrap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Волонтерская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5C7285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5C7285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  <w:lang w:val="ru-RU"/>
              </w:rPr>
              <w:t>Апрель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5C72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5C72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976010" w:rsidRDefault="00B641A6" w:rsidP="00A92902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B60AD2">
              <w:rPr>
                <w:rFonts w:eastAsia="№Е"/>
                <w:b/>
                <w:bCs/>
                <w:color w:val="00000A"/>
                <w:kern w:val="0"/>
                <w:sz w:val="28"/>
                <w:lang w:val="ru-RU" w:eastAsia="ru-RU"/>
              </w:rPr>
              <w:t>Внешкольные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72398A" w:rsidRDefault="00B641A6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76010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76010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976010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76010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976010" w:rsidRDefault="00B641A6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415B42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экскурсии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Апрель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415B42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по согласованию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60AD2">
              <w:rPr>
                <w:rFonts w:eastAsia="№Е"/>
                <w:b/>
                <w:kern w:val="0"/>
                <w:sz w:val="28"/>
                <w:lang w:val="ru-RU" w:eastAsia="ru-RU"/>
              </w:rPr>
              <w:t>Профориентация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415B42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Поездка на </w:t>
            </w:r>
            <w:r w:rsidR="00415B42">
              <w:rPr>
                <w:rFonts w:eastAsia="№Е"/>
                <w:kern w:val="0"/>
                <w:sz w:val="24"/>
                <w:lang w:val="ru-RU" w:eastAsia="ru-RU"/>
              </w:rPr>
              <w:t>мероприятие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 «Ярмарка профессий»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Классные руководители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rPr>
                <w:sz w:val="24"/>
                <w:lang w:val="ru-RU"/>
              </w:rPr>
            </w:pPr>
            <w:r w:rsidRPr="00924EEA">
              <w:rPr>
                <w:spacing w:val="-1"/>
                <w:sz w:val="24"/>
                <w:lang w:val="ru-RU"/>
              </w:rPr>
              <w:t>Знакомство с литературой «Дороги, которые мы выбираем»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sz w:val="24"/>
              </w:rPr>
              <w:t>Апрель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B60AD2" w:rsidRDefault="00B641A6" w:rsidP="00A92902">
            <w:pPr>
              <w:wordWrap/>
              <w:autoSpaceDE/>
              <w:autoSpaceDN/>
              <w:jc w:val="center"/>
              <w:rPr>
                <w:spacing w:val="-1"/>
                <w:sz w:val="28"/>
                <w:lang w:val="ru-RU"/>
              </w:rPr>
            </w:pPr>
            <w:r w:rsidRPr="00B60AD2">
              <w:rPr>
                <w:rFonts w:eastAsia="№Е"/>
                <w:b/>
                <w:kern w:val="0"/>
                <w:sz w:val="28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shd w:val="clear" w:color="auto" w:fill="FFFFFF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Выставка фоторабот «Родной природы красота»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E3503" w:rsidRDefault="00B641A6" w:rsidP="00845DA3">
            <w:pPr>
              <w:widowControl/>
              <w:wordWrap/>
              <w:autoSpaceDE/>
              <w:autoSpaceDN/>
              <w:spacing w:after="225" w:line="255" w:lineRule="atLeast"/>
              <w:jc w:val="left"/>
              <w:rPr>
                <w:kern w:val="0"/>
                <w:sz w:val="24"/>
                <w:lang w:val="ru-RU" w:eastAsia="ru-RU"/>
              </w:rPr>
            </w:pPr>
            <w:r w:rsidRPr="008E3503">
              <w:rPr>
                <w:kern w:val="0"/>
                <w:sz w:val="24"/>
                <w:lang w:val="ru-RU" w:eastAsia="ru-RU"/>
              </w:rPr>
              <w:t>Конкурс рисунков «Я только слышал о войне»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индивидуальный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E3503" w:rsidRDefault="00B641A6" w:rsidP="00845DA3">
            <w:pPr>
              <w:widowControl/>
              <w:wordWrap/>
              <w:autoSpaceDE/>
              <w:autoSpaceDN/>
              <w:spacing w:after="225" w:line="255" w:lineRule="atLeast"/>
              <w:jc w:val="left"/>
              <w:rPr>
                <w:kern w:val="0"/>
                <w:sz w:val="24"/>
                <w:lang w:val="ru-RU" w:eastAsia="ru-RU"/>
              </w:rPr>
            </w:pPr>
            <w:r w:rsidRPr="008E3503">
              <w:rPr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Default="00B641A6" w:rsidP="00845DA3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8E3503" w:rsidRDefault="00B641A6" w:rsidP="00845DA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rPr>
                <w:spacing w:val="-1"/>
                <w:sz w:val="24"/>
                <w:lang w:val="ru-RU"/>
              </w:rPr>
            </w:pPr>
            <w:r w:rsidRPr="00B60AD2">
              <w:rPr>
                <w:rFonts w:eastAsia="№Е"/>
                <w:b/>
                <w:kern w:val="0"/>
                <w:sz w:val="28"/>
                <w:lang w:val="ru-RU" w:eastAsia="ru-RU"/>
              </w:rPr>
              <w:t>Взаимодействие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Работа общешкольного родительского комитета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7B6584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  плану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</w:t>
            </w:r>
            <w:proofErr w:type="spellEnd"/>
            <w:r w:rsidR="00415B42">
              <w:rPr>
                <w:rFonts w:eastAsia="Batang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Batang"/>
                <w:sz w:val="24"/>
              </w:rPr>
              <w:t>директора</w:t>
            </w:r>
            <w:proofErr w:type="spellEnd"/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Участие в общешкольных праздниках и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</w:t>
            </w:r>
            <w:proofErr w:type="spellEnd"/>
            <w:r w:rsidR="00415B42">
              <w:rPr>
                <w:rFonts w:eastAsia="Batang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Batang"/>
                <w:sz w:val="24"/>
              </w:rPr>
              <w:t>директора</w:t>
            </w:r>
            <w:proofErr w:type="spellEnd"/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Помощь в организации экскурсий,  походов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rFonts w:eastAsia="Batang"/>
                <w:sz w:val="24"/>
                <w:lang w:val="ru-RU"/>
              </w:rPr>
              <w:t>Администрация школы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Организация работы родительского всеобуча «Семья и школа»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7B6584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Заместитель директора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Дни открытых дверей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7B6584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A6" w:rsidRPr="00924EEA" w:rsidRDefault="00B641A6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Администрация школы</w:t>
            </w:r>
          </w:p>
        </w:tc>
      </w:tr>
      <w:tr w:rsidR="00B641A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7B6584" w:rsidRDefault="00B641A6" w:rsidP="007B6584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Встречи со школьным психологом</w:t>
            </w: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br/>
              <w:t>(беседы, консультации, анкетирование)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86B63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Классный</w:t>
            </w:r>
          </w:p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индивидуально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По запросу</w:t>
            </w:r>
          </w:p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924EEA" w:rsidRDefault="00B641A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A6" w:rsidRPr="006C46A7" w:rsidRDefault="00B641A6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Педагог-психолог</w:t>
            </w:r>
            <w:proofErr w:type="spellEnd"/>
          </w:p>
        </w:tc>
      </w:tr>
    </w:tbl>
    <w:p w:rsidR="008A4A66" w:rsidRDefault="008A4A66" w:rsidP="008A4A66">
      <w:pPr>
        <w:wordWrap/>
        <w:autoSpaceDE/>
        <w:autoSpaceDN/>
        <w:jc w:val="center"/>
        <w:rPr>
          <w:rFonts w:eastAsia="№Е"/>
          <w:b/>
          <w:kern w:val="0"/>
          <w:sz w:val="24"/>
          <w:lang w:val="ru-RU" w:eastAsia="ru-RU"/>
        </w:rPr>
      </w:pPr>
    </w:p>
    <w:p w:rsidR="008A4A66" w:rsidRPr="00A92902" w:rsidRDefault="00A92902" w:rsidP="008A4A66">
      <w:pPr>
        <w:wordWrap/>
        <w:autoSpaceDE/>
        <w:autoSpaceDN/>
        <w:jc w:val="center"/>
        <w:rPr>
          <w:rFonts w:eastAsia="№Е"/>
          <w:b/>
          <w:kern w:val="0"/>
          <w:sz w:val="28"/>
          <w:lang w:val="ru-RU" w:eastAsia="ru-RU"/>
        </w:rPr>
      </w:pPr>
      <w:r w:rsidRPr="00A92902">
        <w:rPr>
          <w:rFonts w:eastAsia="№Е"/>
          <w:b/>
          <w:kern w:val="0"/>
          <w:sz w:val="28"/>
          <w:lang w:val="ru-RU" w:eastAsia="ru-RU"/>
        </w:rPr>
        <w:lastRenderedPageBreak/>
        <w:t>Май-июнь</w:t>
      </w:r>
    </w:p>
    <w:p w:rsidR="00A92902" w:rsidRPr="00924EEA" w:rsidRDefault="00A92902" w:rsidP="00A92902">
      <w:pPr>
        <w:widowControl/>
        <w:wordWrap/>
        <w:autoSpaceDE/>
        <w:jc w:val="center"/>
        <w:rPr>
          <w:iCs/>
          <w:sz w:val="24"/>
          <w:lang w:val="ru-RU"/>
        </w:rPr>
      </w:pPr>
    </w:p>
    <w:tbl>
      <w:tblPr>
        <w:tblW w:w="15148" w:type="dxa"/>
        <w:jc w:val="center"/>
        <w:tblInd w:w="6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5"/>
        <w:gridCol w:w="5386"/>
        <w:gridCol w:w="993"/>
        <w:gridCol w:w="1378"/>
        <w:gridCol w:w="1276"/>
        <w:gridCol w:w="1410"/>
        <w:gridCol w:w="1567"/>
        <w:gridCol w:w="2093"/>
      </w:tblGrid>
      <w:tr w:rsidR="00A9290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 xml:space="preserve">№ </w:t>
            </w:r>
            <w:proofErr w:type="gramStart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п</w:t>
            </w:r>
            <w:proofErr w:type="gramEnd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4E" w:rsidRDefault="00AF2B8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Социаль</w:t>
            </w:r>
          </w:p>
          <w:p w:rsidR="00E3484E" w:rsidRDefault="00AF2B8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ное партнер</w:t>
            </w:r>
          </w:p>
          <w:p w:rsidR="00A92902" w:rsidRPr="00924EEA" w:rsidRDefault="00AF2B8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ство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сроки проведения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Место проведения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9290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F2B8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60AD2">
              <w:rPr>
                <w:rFonts w:eastAsia="№Е"/>
                <w:b/>
                <w:kern w:val="0"/>
                <w:sz w:val="28"/>
                <w:lang w:val="ru-RU" w:eastAsia="ru-RU"/>
              </w:rPr>
              <w:t>Основные школьные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A92902" w:rsidRPr="00924EEA" w:rsidTr="00B60AD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B60AD2" w:rsidRDefault="00A9290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Участие в митинге ко Дню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left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A92902" w:rsidRPr="00924EEA" w:rsidTr="00B60AD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B60AD2" w:rsidRDefault="00A9290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Торжественная линейка «Последний звонок»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A92902" w:rsidRPr="00924EEA" w:rsidTr="00B60AD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B60AD2" w:rsidRDefault="00A9290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8E3503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Акции «Георгиевская ленточка», «Алая гвоздика», «Бессмертный полк»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8E3503" w:rsidRDefault="00A92902" w:rsidP="00845DA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май</w:t>
            </w:r>
          </w:p>
          <w:p w:rsidR="00A92902" w:rsidRPr="008E3503" w:rsidRDefault="00A92902" w:rsidP="00845DA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Default="00A92902" w:rsidP="00A92902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8E3503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вожатая, классные руководители</w:t>
            </w:r>
          </w:p>
        </w:tc>
      </w:tr>
      <w:tr w:rsidR="00A92902" w:rsidRPr="00924EEA" w:rsidTr="00B60AD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B60AD2" w:rsidRDefault="00A9290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8E3503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 Участие во Всероссийском диктанте Победы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индивидуальный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8E3503" w:rsidRDefault="00A92902" w:rsidP="00845DA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май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Default="00A92902" w:rsidP="00A92902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8E3503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Учителя истории</w:t>
            </w:r>
          </w:p>
          <w:p w:rsidR="00A92902" w:rsidRPr="008E3503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A92902" w:rsidRPr="00924EEA" w:rsidTr="00B60AD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B60AD2" w:rsidRDefault="00A9290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8E3503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 Участие допризывной молодѐ</w:t>
            </w:r>
            <w:proofErr w:type="gramStart"/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жи в</w:t>
            </w:r>
            <w:proofErr w:type="gramEnd"/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 военно-спортивных играх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8E3503" w:rsidRDefault="00A92902" w:rsidP="00845DA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июнь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Default="00A92902" w:rsidP="00A92902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8E3503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Педагог ОБЖ </w:t>
            </w:r>
          </w:p>
          <w:p w:rsidR="00A92902" w:rsidRPr="008E3503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A92902" w:rsidRPr="00924EEA" w:rsidTr="00B60AD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B60AD2" w:rsidRDefault="00A9290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8E3503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 День Памяти и скорби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8E3503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21 июня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Default="00A92902" w:rsidP="00A92902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8E3503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A92902" w:rsidRPr="00924EEA" w:rsidTr="00B60AD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B60AD2" w:rsidRDefault="00A9290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8E3503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 День государственного Флага Р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8E3503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22 августа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Default="00A92902" w:rsidP="00A92902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8E3503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Заместитель директора </w:t>
            </w:r>
          </w:p>
        </w:tc>
      </w:tr>
      <w:tr w:rsidR="00A92902" w:rsidRPr="00924EEA" w:rsidTr="00B60AD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B60AD2" w:rsidRDefault="00A92902" w:rsidP="00B60AD2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Default="00A92902" w:rsidP="00E3484E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B60AD2">
              <w:rPr>
                <w:rFonts w:eastAsia="№Е"/>
                <w:b/>
                <w:kern w:val="0"/>
                <w:sz w:val="28"/>
                <w:lang w:val="ru-RU" w:eastAsia="ru-RU"/>
              </w:rPr>
              <w:t>Классное руководство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B02102" w:rsidRDefault="00A92902" w:rsidP="00A92902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8E3503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A92902" w:rsidRPr="00924EEA" w:rsidTr="00B60AD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B60AD2" w:rsidRDefault="00A9290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Определение уровня воспитанности и социализации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A9290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B60AD2" w:rsidRDefault="00A92902" w:rsidP="00B60AD2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F2B8E" w:rsidP="00A92902">
            <w:pPr>
              <w:wordWrap/>
              <w:autoSpaceDE/>
              <w:autoSpaceDN/>
              <w:jc w:val="center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B60AD2">
              <w:rPr>
                <w:rFonts w:eastAsia="№Е"/>
                <w:b/>
                <w:kern w:val="0"/>
                <w:sz w:val="28"/>
                <w:lang w:val="ru-RU" w:eastAsia="ru-RU"/>
              </w:rPr>
              <w:t>Урочная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A92902" w:rsidRPr="00924EEA" w:rsidTr="00B60AD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B60AD2" w:rsidRDefault="00A9290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Default="00A92902" w:rsidP="00A92902">
            <w:pPr>
              <w:widowControl/>
              <w:wordWrap/>
              <w:autoSpaceDE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Уроки мужества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Default="00A92902" w:rsidP="00A92902">
            <w:pPr>
              <w:jc w:val="center"/>
            </w:pPr>
            <w:r w:rsidRPr="00673A70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Default="00A92902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Default="00A92902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Default="00A92902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Default="00A92902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Default="00A92902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B60AD2" w:rsidRPr="00924EEA" w:rsidTr="00B60AD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8E3503" w:rsidRDefault="00B60AD2" w:rsidP="00845DA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 Уроки мужества, классные часы, посвященные  годовщине Великой Победы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8E3503" w:rsidRDefault="00B60AD2" w:rsidP="00845DA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май</w:t>
            </w:r>
          </w:p>
          <w:p w:rsidR="00B60AD2" w:rsidRPr="008E3503" w:rsidRDefault="00B60AD2" w:rsidP="00845DA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Default="00B60AD2" w:rsidP="00845DA3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8E3503" w:rsidRDefault="00B60AD2" w:rsidP="00845DA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B60AD2" w:rsidRPr="00924EEA" w:rsidTr="00B60AD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AD2" w:rsidRDefault="00B60AD2" w:rsidP="00A92902">
            <w:pPr>
              <w:widowControl/>
              <w:wordWrap/>
              <w:autoSpaceDE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День физкультурника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AD2" w:rsidRDefault="00B60AD2" w:rsidP="00A92902">
            <w:pPr>
              <w:jc w:val="center"/>
            </w:pPr>
            <w:r w:rsidRPr="00673A70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Default="00B60AD2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Default="00B60AD2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AD2" w:rsidRDefault="00B60AD2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14 августа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Default="00B60AD2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AD2" w:rsidRDefault="00B60AD2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Учителя ФК</w:t>
            </w:r>
          </w:p>
        </w:tc>
      </w:tr>
      <w:tr w:rsidR="00B60AD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B60AD2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A92902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B60AD2">
              <w:rPr>
                <w:rFonts w:eastAsia="№Е"/>
                <w:b/>
                <w:kern w:val="0"/>
                <w:sz w:val="28"/>
                <w:lang w:val="ru-RU" w:eastAsia="ru-RU"/>
              </w:rPr>
              <w:t>Самоуправление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</w:tr>
      <w:tr w:rsidR="00B60AD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 xml:space="preserve">Акция «Обелиск», «Алая гвоздика, «Бессмертный </w:t>
            </w:r>
            <w:r w:rsidRPr="00924EEA">
              <w:rPr>
                <w:kern w:val="0"/>
                <w:sz w:val="24"/>
                <w:lang w:val="ru-RU" w:eastAsia="ru-RU"/>
              </w:rPr>
              <w:lastRenderedPageBreak/>
              <w:t>полк»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  <w:lang w:val="ru-RU"/>
              </w:rPr>
              <w:t>Май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B60AD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Рейды по проверке ношения световозвращающих повязок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  <w:lang w:val="ru-RU"/>
              </w:rPr>
              <w:t>Май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0AD2" w:rsidRPr="00480496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B60AD2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AD2" w:rsidRPr="004570F0" w:rsidRDefault="00B60AD2" w:rsidP="004570F0">
            <w:pPr>
              <w:tabs>
                <w:tab w:val="left" w:pos="8552"/>
              </w:tabs>
              <w:wordWrap/>
              <w:jc w:val="center"/>
              <w:rPr>
                <w:b/>
                <w:sz w:val="24"/>
                <w:lang w:val="ru-RU"/>
              </w:rPr>
            </w:pPr>
            <w:r w:rsidRPr="00B60AD2">
              <w:rPr>
                <w:b/>
                <w:sz w:val="28"/>
                <w:lang w:val="ru-RU"/>
              </w:rPr>
              <w:t>Профилактика и безопасность. Ценность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AD2" w:rsidRPr="00924EEA" w:rsidRDefault="00B60AD2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D2" w:rsidRPr="00924EEA" w:rsidRDefault="00B60AD2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D2" w:rsidRPr="00924EEA" w:rsidRDefault="00B60AD2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B60AD2" w:rsidRPr="003C6D55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AD2" w:rsidRPr="00A31949" w:rsidRDefault="00B60AD2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Calibri"/>
                <w:kern w:val="0"/>
                <w:sz w:val="24"/>
                <w:lang w:val="ru-RU" w:eastAsia="en-US"/>
              </w:rPr>
              <w:t>Рейды по проверке ношения световозвращающих повязок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AD2" w:rsidRPr="003C6D55" w:rsidRDefault="00B60AD2" w:rsidP="00A92902">
            <w:pPr>
              <w:jc w:val="center"/>
              <w:rPr>
                <w:lang w:val="ru-RU"/>
              </w:rPr>
            </w:pPr>
            <w:r w:rsidRPr="0072398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A31949" w:rsidRDefault="00B60AD2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A31949" w:rsidRDefault="00B60AD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AD2" w:rsidRPr="00A31949" w:rsidRDefault="00B60AD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A31949" w:rsidRDefault="00B60AD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AD2" w:rsidRPr="003C6D55" w:rsidRDefault="00B60AD2" w:rsidP="00A92902">
            <w:pPr>
              <w:wordWrap/>
              <w:jc w:val="center"/>
              <w:rPr>
                <w:sz w:val="24"/>
                <w:lang w:val="ru-RU"/>
              </w:rPr>
            </w:pPr>
            <w:r w:rsidRPr="003C6D55">
              <w:rPr>
                <w:rFonts w:eastAsia="№Е"/>
                <w:sz w:val="24"/>
                <w:lang w:val="ru-RU"/>
              </w:rPr>
              <w:t>Классные руководители</w:t>
            </w:r>
          </w:p>
        </w:tc>
      </w:tr>
      <w:tr w:rsidR="00B60AD2" w:rsidRPr="00415B42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B60AD2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Профилактика негативных проявлений среди детей и подростков. </w:t>
            </w:r>
            <w:r w:rsidRPr="00033F23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Правовое просвещение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845DA3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60AD2" w:rsidRPr="00924EEA" w:rsidTr="00845DA3">
        <w:trPr>
          <w:trHeight w:val="549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41A6" w:rsidP="00B641A6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Реализация программы «Быть гражданином: мои права, моя ответственность, мой выбор»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41A6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Весь год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845DA3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60AD2" w:rsidRPr="00924EEA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Default="00617700" w:rsidP="00845DA3">
            <w:pPr>
              <w:widowControl/>
              <w:wordWrap/>
              <w:autoSpaceDE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Встречи с работниками ГИБДД </w:t>
            </w:r>
            <w:r w:rsidR="00B60AD2"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«Профилактика правонарушений и преступлений»</w:t>
            </w:r>
          </w:p>
          <w:p w:rsidR="00B60AD2" w:rsidRPr="00924EEA" w:rsidRDefault="00B60AD2" w:rsidP="00845DA3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845DA3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60AD2" w:rsidRPr="00924EEA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41A6" w:rsidRDefault="00B60AD2" w:rsidP="00845DA3">
            <w:pPr>
              <w:widowControl/>
              <w:wordWrap/>
              <w:autoSpaceDE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Инструктаж с учащимися по ПБ, ПДД, ПП перед каникулами, правила безопасного поведения на водоёмах, в лесу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845DA3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60AD2" w:rsidRPr="00924EEA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B60AD2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Отдых и</w:t>
            </w:r>
            <w:r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 оздоровление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845DA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845DA3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60AD2" w:rsidRPr="00924EEA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Инструктаж по технике безопасности во время летних каникул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  <w:p w:rsidR="00B60AD2" w:rsidRPr="004314E2" w:rsidRDefault="00B60AD2" w:rsidP="004314E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Июнь</w:t>
            </w:r>
            <w:bookmarkStart w:id="0" w:name="_GoBack"/>
            <w:bookmarkEnd w:id="0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845DA3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60AD2" w:rsidRPr="00924EEA" w:rsidTr="00845DA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3308F4" w:rsidP="00845DA3">
            <w:pPr>
              <w:widowControl/>
              <w:wordWrap/>
              <w:autoSpaceDE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Организация </w:t>
            </w:r>
            <w:r w:rsidR="00617700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 работы пришкольного летнего оздоровительного лагеря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61770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  <w:r w:rsidR="00617700">
              <w:rPr>
                <w:rFonts w:eastAsia="№Е"/>
                <w:kern w:val="0"/>
                <w:sz w:val="24"/>
                <w:lang w:val="ru-RU" w:eastAsia="ru-RU"/>
              </w:rPr>
              <w:t>-август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617700" w:rsidP="00845DA3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B60AD2" w:rsidRPr="00415B42" w:rsidTr="00E874E1">
        <w:trPr>
          <w:trHeight w:val="389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Трудоустройство школьников в летний период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8</w:t>
            </w:r>
            <w:r w:rsidRPr="00924EEA">
              <w:rPr>
                <w:sz w:val="24"/>
              </w:rPr>
              <w:t>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415B42" w:rsidP="00845DA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ЦЗН Корочанского района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845DA3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  <w:p w:rsidR="00B60AD2" w:rsidRPr="00E874E1" w:rsidRDefault="00E874E1" w:rsidP="00E874E1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-август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415B42" w:rsidP="00845DA3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г. Короча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845DA3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60AD2" w:rsidRPr="00415B42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B60AD2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AD2" w:rsidRPr="00976010" w:rsidRDefault="00B60AD2" w:rsidP="00A92902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B60AD2">
              <w:rPr>
                <w:rFonts w:eastAsia="№Е"/>
                <w:b/>
                <w:bCs/>
                <w:color w:val="00000A"/>
                <w:kern w:val="0"/>
                <w:sz w:val="28"/>
                <w:lang w:val="ru-RU" w:eastAsia="ru-RU"/>
              </w:rPr>
              <w:t>Внешкольные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AD2" w:rsidRPr="0072398A" w:rsidRDefault="00B60AD2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76010" w:rsidRDefault="00B60AD2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76010" w:rsidRDefault="00B60AD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AD2" w:rsidRPr="00976010" w:rsidRDefault="00B60AD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76010" w:rsidRDefault="00B60AD2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AD2" w:rsidRPr="00976010" w:rsidRDefault="00B60AD2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60AD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по родному краю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D2" w:rsidRPr="00924EEA" w:rsidRDefault="00B60AD2" w:rsidP="00A92902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D2" w:rsidRPr="00924EEA" w:rsidRDefault="00B60AD2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Белгородская область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center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0AD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B60AD2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D2" w:rsidRPr="00924EEA" w:rsidRDefault="00B60AD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60AD2">
              <w:rPr>
                <w:rFonts w:eastAsia="№Е"/>
                <w:b/>
                <w:kern w:val="0"/>
                <w:sz w:val="28"/>
                <w:lang w:val="ru-RU" w:eastAsia="ru-RU"/>
              </w:rPr>
              <w:t>Профориентация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D2" w:rsidRPr="00924EEA" w:rsidRDefault="00B60AD2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D2" w:rsidRPr="00924EEA" w:rsidRDefault="00B60AD2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B60AD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shd w:val="clear" w:color="auto" w:fill="FFFFFF"/>
              <w:wordWrap/>
              <w:ind w:right="57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Консультации по проблеме выбора профессии учащимися (по запросу родителей)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индивидуальный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 xml:space="preserve">В </w:t>
            </w:r>
            <w:proofErr w:type="spellStart"/>
            <w:r w:rsidRPr="00924EEA">
              <w:rPr>
                <w:sz w:val="24"/>
              </w:rPr>
              <w:t>течение</w:t>
            </w:r>
            <w:proofErr w:type="spellEnd"/>
            <w:r w:rsidR="00415B42">
              <w:rPr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A92902">
            <w:pPr>
              <w:shd w:val="clear" w:color="auto" w:fill="FFFFFF"/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Классные руководители</w:t>
            </w:r>
          </w:p>
        </w:tc>
      </w:tr>
      <w:tr w:rsidR="00B60AD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shd w:val="clear" w:color="auto" w:fill="FFFFFF"/>
              <w:wordWrap/>
              <w:ind w:right="57"/>
              <w:rPr>
                <w:sz w:val="24"/>
                <w:lang w:val="ru-RU"/>
              </w:rPr>
            </w:pPr>
            <w:r w:rsidRPr="00924EEA">
              <w:rPr>
                <w:spacing w:val="-2"/>
                <w:sz w:val="24"/>
                <w:lang w:val="ru-RU"/>
              </w:rPr>
              <w:t xml:space="preserve">Индивидуальное консультирование учащихся 9-х классов по </w:t>
            </w:r>
            <w:r w:rsidRPr="00924EEA">
              <w:rPr>
                <w:spacing w:val="-1"/>
                <w:sz w:val="24"/>
                <w:lang w:val="ru-RU"/>
              </w:rPr>
              <w:t xml:space="preserve">выбору профессиональных учебных заведений для продолжения </w:t>
            </w:r>
            <w:r w:rsidRPr="00924EEA">
              <w:rPr>
                <w:sz w:val="24"/>
                <w:lang w:val="ru-RU"/>
              </w:rPr>
              <w:t>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индивидуальный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 xml:space="preserve">В </w:t>
            </w:r>
            <w:proofErr w:type="spellStart"/>
            <w:r w:rsidRPr="00924EEA">
              <w:rPr>
                <w:sz w:val="24"/>
              </w:rPr>
              <w:t>течение</w:t>
            </w:r>
            <w:proofErr w:type="spellEnd"/>
            <w:r w:rsidR="00415B42">
              <w:rPr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Класный руководитель</w:t>
            </w:r>
          </w:p>
        </w:tc>
      </w:tr>
      <w:tr w:rsidR="00B60AD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shd w:val="clear" w:color="auto" w:fill="FFFFFF"/>
              <w:wordWrap/>
              <w:ind w:right="57"/>
              <w:rPr>
                <w:sz w:val="24"/>
                <w:lang w:val="ru-RU"/>
              </w:rPr>
            </w:pPr>
            <w:r w:rsidRPr="00924EEA">
              <w:rPr>
                <w:spacing w:val="-2"/>
                <w:sz w:val="24"/>
                <w:lang w:val="ru-RU"/>
              </w:rPr>
              <w:t>Родительские собрания «Как помочь ребенку в выборе профессии?»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 xml:space="preserve">В </w:t>
            </w:r>
            <w:proofErr w:type="spellStart"/>
            <w:r w:rsidRPr="00924EEA">
              <w:rPr>
                <w:sz w:val="24"/>
              </w:rPr>
              <w:t>течение</w:t>
            </w:r>
            <w:proofErr w:type="spellEnd"/>
            <w:r w:rsidR="00415B42">
              <w:rPr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pacing w:val="-2"/>
                <w:sz w:val="24"/>
                <w:lang w:val="ru-RU"/>
              </w:rPr>
              <w:t>Заместитель директора</w:t>
            </w:r>
          </w:p>
        </w:tc>
      </w:tr>
      <w:tr w:rsidR="00B60AD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E874E1">
            <w:pPr>
              <w:wordWrap/>
              <w:rPr>
                <w:sz w:val="24"/>
                <w:lang w:val="ru-RU"/>
              </w:rPr>
            </w:pPr>
            <w:r w:rsidRPr="00924EEA">
              <w:rPr>
                <w:spacing w:val="-2"/>
                <w:sz w:val="24"/>
                <w:lang w:val="ru-RU"/>
              </w:rPr>
              <w:t>Информирование учащихся</w:t>
            </w:r>
            <w:r w:rsidR="00E874E1">
              <w:rPr>
                <w:spacing w:val="-2"/>
                <w:sz w:val="24"/>
                <w:lang w:val="ru-RU"/>
              </w:rPr>
              <w:t>,</w:t>
            </w:r>
            <w:r w:rsidRPr="00924EEA">
              <w:rPr>
                <w:spacing w:val="-2"/>
                <w:sz w:val="24"/>
                <w:lang w:val="ru-RU"/>
              </w:rPr>
              <w:t xml:space="preserve"> их семей об образовательных возмож</w:t>
            </w:r>
            <w:r w:rsidRPr="00924EEA">
              <w:rPr>
                <w:spacing w:val="-1"/>
                <w:sz w:val="24"/>
                <w:lang w:val="ru-RU"/>
              </w:rPr>
              <w:t xml:space="preserve">ностях территориально доступной им образовательной среды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8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shd w:val="clear" w:color="auto" w:fill="FFFFFF"/>
              <w:wordWrap/>
              <w:jc w:val="center"/>
              <w:rPr>
                <w:spacing w:val="-3"/>
                <w:sz w:val="24"/>
                <w:lang w:val="ru-RU"/>
              </w:rPr>
            </w:pPr>
            <w:r w:rsidRPr="00924EEA">
              <w:rPr>
                <w:spacing w:val="-3"/>
                <w:sz w:val="24"/>
                <w:lang w:val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shd w:val="clear" w:color="auto" w:fill="FFFFFF"/>
              <w:wordWrap/>
              <w:jc w:val="center"/>
              <w:rPr>
                <w:spacing w:val="-3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A92902">
            <w:pPr>
              <w:shd w:val="clear" w:color="auto" w:fill="FFFFFF"/>
              <w:wordWrap/>
              <w:jc w:val="center"/>
              <w:rPr>
                <w:sz w:val="24"/>
              </w:rPr>
            </w:pPr>
            <w:r w:rsidRPr="00924EEA">
              <w:rPr>
                <w:spacing w:val="-3"/>
                <w:sz w:val="24"/>
              </w:rPr>
              <w:t xml:space="preserve">В </w:t>
            </w:r>
            <w:proofErr w:type="spellStart"/>
            <w:r w:rsidRPr="00924EEA">
              <w:rPr>
                <w:spacing w:val="-3"/>
                <w:sz w:val="24"/>
              </w:rPr>
              <w:t>течение</w:t>
            </w:r>
            <w:proofErr w:type="spellEnd"/>
            <w:r w:rsidR="00415B42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pacing w:val="-2"/>
                <w:sz w:val="24"/>
                <w:lang w:val="ru-RU"/>
              </w:rPr>
              <w:t>Заместитель директора</w:t>
            </w:r>
          </w:p>
        </w:tc>
      </w:tr>
      <w:tr w:rsidR="00B60AD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Посещение  дней открытых дверей учебных заведений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 xml:space="preserve">В </w:t>
            </w:r>
            <w:proofErr w:type="spellStart"/>
            <w:r w:rsidRPr="00924EEA">
              <w:rPr>
                <w:sz w:val="24"/>
              </w:rPr>
              <w:t>течение</w:t>
            </w:r>
            <w:proofErr w:type="spellEnd"/>
            <w:r w:rsidR="00415B42">
              <w:rPr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sz w:val="24"/>
              </w:rPr>
              <w:t>года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Г.Короча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60AD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shd w:val="clear" w:color="auto" w:fill="FFFFFF"/>
              <w:wordWrap/>
              <w:ind w:right="57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Консультации по проблеме выбора профессии учащимися (по запросу родителей)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индивидуальный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 xml:space="preserve">В </w:t>
            </w:r>
            <w:proofErr w:type="spellStart"/>
            <w:r w:rsidRPr="00924EEA">
              <w:rPr>
                <w:sz w:val="24"/>
              </w:rPr>
              <w:t>течение</w:t>
            </w:r>
            <w:proofErr w:type="spellEnd"/>
            <w:r w:rsidR="00415B42">
              <w:rPr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A92902">
            <w:pPr>
              <w:shd w:val="clear" w:color="auto" w:fill="FFFFFF"/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Классные руководители</w:t>
            </w:r>
          </w:p>
        </w:tc>
      </w:tr>
      <w:tr w:rsidR="00B60AD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B60AD2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B60AD2">
              <w:rPr>
                <w:rFonts w:eastAsia="№Е"/>
                <w:b/>
                <w:kern w:val="0"/>
                <w:sz w:val="28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A92902">
            <w:pPr>
              <w:shd w:val="clear" w:color="auto" w:fill="FFFFFF"/>
              <w:wordWrap/>
              <w:jc w:val="center"/>
              <w:rPr>
                <w:rFonts w:eastAsia="Batang"/>
                <w:sz w:val="24"/>
                <w:lang w:val="ru-RU"/>
              </w:rPr>
            </w:pPr>
          </w:p>
        </w:tc>
      </w:tr>
      <w:tr w:rsidR="00B60AD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shd w:val="clear" w:color="auto" w:fill="FFFFFF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Выставка рисунков «Война глазами детей»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 xml:space="preserve">Учитель </w:t>
            </w:r>
            <w:proofErr w:type="gramStart"/>
            <w:r w:rsidRPr="00924EEA">
              <w:rPr>
                <w:rFonts w:eastAsia="Batang"/>
                <w:sz w:val="24"/>
                <w:lang w:val="ru-RU"/>
              </w:rPr>
              <w:t>ИЗО</w:t>
            </w:r>
            <w:proofErr w:type="gramEnd"/>
          </w:p>
        </w:tc>
      </w:tr>
      <w:tr w:rsidR="00B60AD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B641A6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Украшение школы к майским праздникам (праздник весны и труда, День Победы)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B641A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B641A6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B641A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B641A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B641A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B641A6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B60AD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B641A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Конкурс на лучшее оформление клумбы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B641A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B641A6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B641A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B641A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Апрель-май</w:t>
            </w:r>
          </w:p>
          <w:p w:rsidR="00B60AD2" w:rsidRPr="00924EEA" w:rsidRDefault="00B60AD2" w:rsidP="00B641A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B641A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B641A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B60AD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B60AD2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B641A6">
            <w:pPr>
              <w:wordWrap/>
              <w:rPr>
                <w:spacing w:val="-1"/>
                <w:sz w:val="24"/>
                <w:lang w:val="ru-RU"/>
              </w:rPr>
            </w:pPr>
            <w:r w:rsidRPr="00B60AD2">
              <w:rPr>
                <w:rFonts w:eastAsia="№Е"/>
                <w:b/>
                <w:kern w:val="0"/>
                <w:sz w:val="28"/>
                <w:lang w:val="ru-RU" w:eastAsia="ru-RU"/>
              </w:rPr>
              <w:t>Взаимодействие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B641A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B641A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B641A6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B641A6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B641A6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B641A6">
            <w:pPr>
              <w:wordWrap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60AD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Участие в общешкольных праздниках и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Заместительдиректора</w:t>
            </w:r>
            <w:proofErr w:type="spellEnd"/>
          </w:p>
        </w:tc>
      </w:tr>
      <w:tr w:rsidR="00B60AD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Помощь в организации экскурсий,  походов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D2" w:rsidRPr="00924EEA" w:rsidRDefault="00B60AD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rFonts w:eastAsia="Batang"/>
                <w:sz w:val="24"/>
                <w:lang w:val="ru-RU"/>
              </w:rPr>
              <w:t>Администрация школы</w:t>
            </w:r>
          </w:p>
        </w:tc>
      </w:tr>
      <w:tr w:rsidR="00B60AD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B60AD2" w:rsidRDefault="00B60AD2" w:rsidP="007B6584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6C46A7" w:rsidRDefault="00B60AD2" w:rsidP="00A92902">
            <w:pPr>
              <w:wordWrap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Встречи со школьным психологом</w:t>
            </w: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br/>
              <w:t>(беседы, консультации, анкетирование)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686B63" w:rsidRDefault="00B60AD2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Default="00B60AD2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Классный</w:t>
            </w:r>
          </w:p>
          <w:p w:rsidR="00B60AD2" w:rsidRPr="006C46A7" w:rsidRDefault="00B60AD2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индивидуально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6C46A7" w:rsidRDefault="00B60AD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6C46A7" w:rsidRDefault="00B60AD2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По запросу</w:t>
            </w:r>
          </w:p>
          <w:p w:rsidR="00B60AD2" w:rsidRPr="006C46A7" w:rsidRDefault="00B60AD2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924EEA" w:rsidRDefault="00B60AD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D2" w:rsidRPr="006C46A7" w:rsidRDefault="00B60AD2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Педагог-психолог</w:t>
            </w:r>
            <w:proofErr w:type="spellEnd"/>
          </w:p>
        </w:tc>
      </w:tr>
    </w:tbl>
    <w:p w:rsidR="00A92902" w:rsidRPr="00924EEA" w:rsidRDefault="00A92902" w:rsidP="00A92902">
      <w:pPr>
        <w:wordWrap/>
        <w:autoSpaceDE/>
        <w:autoSpaceDN/>
        <w:jc w:val="center"/>
        <w:rPr>
          <w:rFonts w:eastAsia="№Е"/>
          <w:b/>
          <w:bCs/>
          <w:color w:val="00000A"/>
          <w:kern w:val="0"/>
          <w:sz w:val="24"/>
          <w:lang w:val="ru-RU" w:eastAsia="ru-RU"/>
        </w:rPr>
      </w:pPr>
    </w:p>
    <w:p w:rsidR="001366DD" w:rsidRPr="00924EEA" w:rsidRDefault="001366DD" w:rsidP="001366DD">
      <w:pPr>
        <w:wordWrap/>
        <w:autoSpaceDE/>
        <w:autoSpaceDN/>
        <w:jc w:val="center"/>
        <w:rPr>
          <w:rFonts w:eastAsia="№Е"/>
          <w:b/>
          <w:kern w:val="0"/>
          <w:sz w:val="24"/>
          <w:lang w:val="ru-RU" w:eastAsia="ru-RU"/>
        </w:rPr>
      </w:pPr>
    </w:p>
    <w:p w:rsidR="001366DD" w:rsidRPr="00924EEA" w:rsidRDefault="001366DD" w:rsidP="001366DD">
      <w:pPr>
        <w:wordWrap/>
        <w:jc w:val="center"/>
        <w:rPr>
          <w:sz w:val="24"/>
          <w:lang w:val="ru-RU"/>
        </w:rPr>
      </w:pPr>
    </w:p>
    <w:p w:rsidR="001366DD" w:rsidRDefault="001366DD" w:rsidP="001366DD"/>
    <w:p w:rsidR="002D77E2" w:rsidRPr="00924EEA" w:rsidRDefault="002D77E2" w:rsidP="002D77E2">
      <w:pPr>
        <w:wordWrap/>
        <w:autoSpaceDE/>
        <w:autoSpaceDN/>
        <w:ind w:right="-1"/>
        <w:jc w:val="center"/>
        <w:rPr>
          <w:rFonts w:eastAsia="№Е"/>
          <w:b/>
          <w:kern w:val="0"/>
          <w:sz w:val="24"/>
          <w:lang w:val="ru-RU" w:eastAsia="ru-RU"/>
        </w:rPr>
      </w:pPr>
    </w:p>
    <w:p w:rsidR="002D77E2" w:rsidRPr="00924EEA" w:rsidRDefault="002D77E2" w:rsidP="002D77E2">
      <w:pPr>
        <w:wordWrap/>
        <w:autoSpaceDE/>
        <w:autoSpaceDN/>
        <w:jc w:val="center"/>
        <w:rPr>
          <w:rFonts w:eastAsia="№Е"/>
          <w:b/>
          <w:bCs/>
          <w:color w:val="00000A"/>
          <w:kern w:val="0"/>
          <w:sz w:val="24"/>
          <w:lang w:val="ru-RU" w:eastAsia="ru-RU"/>
        </w:rPr>
      </w:pPr>
    </w:p>
    <w:p w:rsidR="002D77E2" w:rsidRPr="00924EEA" w:rsidRDefault="002D77E2" w:rsidP="002D77E2">
      <w:pPr>
        <w:wordWrap/>
        <w:autoSpaceDE/>
        <w:autoSpaceDN/>
        <w:jc w:val="center"/>
        <w:rPr>
          <w:rFonts w:eastAsia="№Е"/>
          <w:b/>
          <w:kern w:val="0"/>
          <w:sz w:val="24"/>
          <w:lang w:val="ru-RU" w:eastAsia="ru-RU"/>
        </w:rPr>
      </w:pPr>
    </w:p>
    <w:p w:rsidR="002D77E2" w:rsidRDefault="002D77E2" w:rsidP="002D77E2">
      <w:pPr>
        <w:wordWrap/>
        <w:autoSpaceDE/>
        <w:autoSpaceDN/>
        <w:jc w:val="center"/>
        <w:rPr>
          <w:rFonts w:eastAsia="№Е"/>
          <w:b/>
          <w:kern w:val="0"/>
          <w:sz w:val="24"/>
          <w:lang w:val="ru-RU" w:eastAsia="ru-RU"/>
        </w:rPr>
      </w:pPr>
    </w:p>
    <w:p w:rsidR="002D77E2" w:rsidRPr="00924EEA" w:rsidRDefault="002D77E2" w:rsidP="002D77E2">
      <w:pPr>
        <w:wordWrap/>
        <w:autoSpaceDE/>
        <w:autoSpaceDN/>
        <w:jc w:val="center"/>
        <w:rPr>
          <w:rFonts w:eastAsia="№Е"/>
          <w:b/>
          <w:kern w:val="0"/>
          <w:sz w:val="24"/>
          <w:lang w:val="ru-RU" w:eastAsia="ru-RU"/>
        </w:rPr>
      </w:pPr>
    </w:p>
    <w:p w:rsidR="002D77E2" w:rsidRPr="00924EEA" w:rsidRDefault="002D77E2" w:rsidP="002D77E2">
      <w:pPr>
        <w:wordWrap/>
        <w:jc w:val="center"/>
        <w:rPr>
          <w:sz w:val="24"/>
          <w:lang w:val="ru-RU"/>
        </w:rPr>
      </w:pPr>
    </w:p>
    <w:p w:rsidR="002D77E2" w:rsidRDefault="002D77E2" w:rsidP="002D77E2"/>
    <w:p w:rsidR="002D77E2" w:rsidRDefault="002D77E2" w:rsidP="00D70743">
      <w:pPr>
        <w:wordWrap/>
        <w:autoSpaceDE/>
        <w:autoSpaceDN/>
        <w:jc w:val="center"/>
        <w:rPr>
          <w:rFonts w:eastAsia="№Е"/>
          <w:b/>
          <w:kern w:val="0"/>
          <w:sz w:val="24"/>
          <w:lang w:val="ru-RU" w:eastAsia="ru-RU"/>
        </w:rPr>
      </w:pPr>
    </w:p>
    <w:p w:rsidR="00D70743" w:rsidRPr="00924EEA" w:rsidRDefault="00D70743" w:rsidP="00D70743">
      <w:pPr>
        <w:wordWrap/>
        <w:autoSpaceDE/>
        <w:autoSpaceDN/>
        <w:jc w:val="center"/>
        <w:rPr>
          <w:rFonts w:eastAsia="№Е"/>
          <w:b/>
          <w:kern w:val="0"/>
          <w:sz w:val="24"/>
          <w:lang w:val="ru-RU" w:eastAsia="ru-RU"/>
        </w:rPr>
      </w:pPr>
    </w:p>
    <w:p w:rsidR="00D70743" w:rsidRPr="00924EEA" w:rsidRDefault="00D70743" w:rsidP="00D70743">
      <w:pPr>
        <w:wordWrap/>
        <w:jc w:val="center"/>
        <w:rPr>
          <w:sz w:val="24"/>
          <w:lang w:val="ru-RU"/>
        </w:rPr>
      </w:pPr>
    </w:p>
    <w:p w:rsidR="00A92902" w:rsidRDefault="00A92902"/>
    <w:sectPr w:rsidR="00A92902" w:rsidSect="00D707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B5941"/>
    <w:multiLevelType w:val="hybridMultilevel"/>
    <w:tmpl w:val="AF94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81763"/>
    <w:multiLevelType w:val="hybridMultilevel"/>
    <w:tmpl w:val="A962A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445D8"/>
    <w:multiLevelType w:val="hybridMultilevel"/>
    <w:tmpl w:val="62FE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53547"/>
    <w:multiLevelType w:val="hybridMultilevel"/>
    <w:tmpl w:val="4CBE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F3201"/>
    <w:multiLevelType w:val="hybridMultilevel"/>
    <w:tmpl w:val="1682F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14648"/>
    <w:multiLevelType w:val="hybridMultilevel"/>
    <w:tmpl w:val="0090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70DCD"/>
    <w:multiLevelType w:val="hybridMultilevel"/>
    <w:tmpl w:val="31B8D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B7191"/>
    <w:multiLevelType w:val="hybridMultilevel"/>
    <w:tmpl w:val="491A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33ED5"/>
    <w:multiLevelType w:val="hybridMultilevel"/>
    <w:tmpl w:val="857A1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70743"/>
    <w:rsid w:val="0003671D"/>
    <w:rsid w:val="00047A66"/>
    <w:rsid w:val="001366DD"/>
    <w:rsid w:val="0024689F"/>
    <w:rsid w:val="00255820"/>
    <w:rsid w:val="002C5379"/>
    <w:rsid w:val="002D77E2"/>
    <w:rsid w:val="003308F4"/>
    <w:rsid w:val="00345CE3"/>
    <w:rsid w:val="003640EC"/>
    <w:rsid w:val="003C03AC"/>
    <w:rsid w:val="003C6D55"/>
    <w:rsid w:val="00415B42"/>
    <w:rsid w:val="004314E2"/>
    <w:rsid w:val="004570F0"/>
    <w:rsid w:val="00470451"/>
    <w:rsid w:val="00480496"/>
    <w:rsid w:val="0048399D"/>
    <w:rsid w:val="005A175B"/>
    <w:rsid w:val="005B7974"/>
    <w:rsid w:val="005C7285"/>
    <w:rsid w:val="00617700"/>
    <w:rsid w:val="00634542"/>
    <w:rsid w:val="007661CB"/>
    <w:rsid w:val="0077783E"/>
    <w:rsid w:val="007B6584"/>
    <w:rsid w:val="00845DA3"/>
    <w:rsid w:val="008A4A66"/>
    <w:rsid w:val="00943540"/>
    <w:rsid w:val="00951947"/>
    <w:rsid w:val="009A0B88"/>
    <w:rsid w:val="00A61F2A"/>
    <w:rsid w:val="00A92902"/>
    <w:rsid w:val="00AC24B9"/>
    <w:rsid w:val="00AF2B8E"/>
    <w:rsid w:val="00B451EF"/>
    <w:rsid w:val="00B60AD2"/>
    <w:rsid w:val="00B641A6"/>
    <w:rsid w:val="00C2227C"/>
    <w:rsid w:val="00CB3165"/>
    <w:rsid w:val="00D46C76"/>
    <w:rsid w:val="00D53AB6"/>
    <w:rsid w:val="00D634BE"/>
    <w:rsid w:val="00D70743"/>
    <w:rsid w:val="00D96677"/>
    <w:rsid w:val="00DA05DE"/>
    <w:rsid w:val="00DF6F0D"/>
    <w:rsid w:val="00E3484E"/>
    <w:rsid w:val="00E874E1"/>
    <w:rsid w:val="00EA3904"/>
    <w:rsid w:val="00ED211B"/>
    <w:rsid w:val="00EE21DF"/>
    <w:rsid w:val="00F90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4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D707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0743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743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D70743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customStyle="1" w:styleId="ParaAttribute30">
    <w:name w:val="ParaAttribute30"/>
    <w:uiPriority w:val="99"/>
    <w:rsid w:val="00D70743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D70743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D70743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D70743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70743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7">
    <w:name w:val="footnote reference"/>
    <w:uiPriority w:val="99"/>
    <w:semiHidden/>
    <w:rsid w:val="00D70743"/>
    <w:rPr>
      <w:vertAlign w:val="superscript"/>
    </w:rPr>
  </w:style>
  <w:style w:type="paragraph" w:customStyle="1" w:styleId="ParaAttribute38">
    <w:name w:val="ParaAttribute38"/>
    <w:uiPriority w:val="99"/>
    <w:rsid w:val="00D7074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D7074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D70743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D7074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D70743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D70743"/>
    <w:rPr>
      <w:rFonts w:ascii="Times New Roman" w:eastAsia="Times New Roman"/>
      <w:sz w:val="28"/>
    </w:rPr>
  </w:style>
  <w:style w:type="character" w:customStyle="1" w:styleId="CharAttribute512">
    <w:name w:val="CharAttribute512"/>
    <w:rsid w:val="00D70743"/>
    <w:rPr>
      <w:rFonts w:ascii="Times New Roman" w:eastAsia="Times New Roman"/>
      <w:sz w:val="28"/>
    </w:rPr>
  </w:style>
  <w:style w:type="character" w:customStyle="1" w:styleId="CharAttribute3">
    <w:name w:val="CharAttribute3"/>
    <w:rsid w:val="00D70743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D70743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D70743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D70743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D70743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D70743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iPriority w:val="99"/>
    <w:unhideWhenUsed/>
    <w:rsid w:val="00D70743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70743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iPriority w:val="99"/>
    <w:unhideWhenUsed/>
    <w:rsid w:val="00D70743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0743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D70743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uiPriority w:val="99"/>
    <w:rsid w:val="00D70743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D70743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uiPriority w:val="99"/>
    <w:rsid w:val="00D7074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D70743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D70743"/>
    <w:rPr>
      <w:rFonts w:ascii="Times New Roman" w:eastAsia="Times New Roman"/>
      <w:sz w:val="28"/>
    </w:rPr>
  </w:style>
  <w:style w:type="character" w:customStyle="1" w:styleId="CharAttribute269">
    <w:name w:val="CharAttribute269"/>
    <w:rsid w:val="00D70743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D70743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D70743"/>
    <w:rPr>
      <w:rFonts w:ascii="Times New Roman" w:eastAsia="Times New Roman"/>
      <w:sz w:val="28"/>
    </w:rPr>
  </w:style>
  <w:style w:type="character" w:customStyle="1" w:styleId="CharAttribute273">
    <w:name w:val="CharAttribute273"/>
    <w:rsid w:val="00D70743"/>
    <w:rPr>
      <w:rFonts w:ascii="Times New Roman" w:eastAsia="Times New Roman"/>
      <w:sz w:val="28"/>
    </w:rPr>
  </w:style>
  <w:style w:type="character" w:customStyle="1" w:styleId="CharAttribute274">
    <w:name w:val="CharAttribute274"/>
    <w:rsid w:val="00D70743"/>
    <w:rPr>
      <w:rFonts w:ascii="Times New Roman" w:eastAsia="Times New Roman"/>
      <w:sz w:val="28"/>
    </w:rPr>
  </w:style>
  <w:style w:type="character" w:customStyle="1" w:styleId="CharAttribute275">
    <w:name w:val="CharAttribute275"/>
    <w:rsid w:val="00D70743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D70743"/>
    <w:rPr>
      <w:rFonts w:ascii="Times New Roman" w:eastAsia="Times New Roman"/>
      <w:sz w:val="28"/>
    </w:rPr>
  </w:style>
  <w:style w:type="character" w:customStyle="1" w:styleId="CharAttribute277">
    <w:name w:val="CharAttribute277"/>
    <w:rsid w:val="00D70743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D70743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D70743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D70743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D70743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D70743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D70743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D70743"/>
    <w:rPr>
      <w:rFonts w:ascii="Times New Roman" w:eastAsia="Times New Roman"/>
      <w:sz w:val="28"/>
    </w:rPr>
  </w:style>
  <w:style w:type="character" w:customStyle="1" w:styleId="CharAttribute285">
    <w:name w:val="CharAttribute285"/>
    <w:rsid w:val="00D70743"/>
    <w:rPr>
      <w:rFonts w:ascii="Times New Roman" w:eastAsia="Times New Roman"/>
      <w:sz w:val="28"/>
    </w:rPr>
  </w:style>
  <w:style w:type="character" w:customStyle="1" w:styleId="CharAttribute286">
    <w:name w:val="CharAttribute286"/>
    <w:rsid w:val="00D70743"/>
    <w:rPr>
      <w:rFonts w:ascii="Times New Roman" w:eastAsia="Times New Roman"/>
      <w:sz w:val="28"/>
    </w:rPr>
  </w:style>
  <w:style w:type="character" w:customStyle="1" w:styleId="CharAttribute287">
    <w:name w:val="CharAttribute287"/>
    <w:rsid w:val="00D70743"/>
    <w:rPr>
      <w:rFonts w:ascii="Times New Roman" w:eastAsia="Times New Roman"/>
      <w:sz w:val="28"/>
    </w:rPr>
  </w:style>
  <w:style w:type="character" w:customStyle="1" w:styleId="CharAttribute288">
    <w:name w:val="CharAttribute288"/>
    <w:rsid w:val="00D70743"/>
    <w:rPr>
      <w:rFonts w:ascii="Times New Roman" w:eastAsia="Times New Roman"/>
      <w:sz w:val="28"/>
    </w:rPr>
  </w:style>
  <w:style w:type="character" w:customStyle="1" w:styleId="CharAttribute289">
    <w:name w:val="CharAttribute289"/>
    <w:rsid w:val="00D70743"/>
    <w:rPr>
      <w:rFonts w:ascii="Times New Roman" w:eastAsia="Times New Roman"/>
      <w:sz w:val="28"/>
    </w:rPr>
  </w:style>
  <w:style w:type="character" w:customStyle="1" w:styleId="CharAttribute290">
    <w:name w:val="CharAttribute290"/>
    <w:rsid w:val="00D70743"/>
    <w:rPr>
      <w:rFonts w:ascii="Times New Roman" w:eastAsia="Times New Roman"/>
      <w:sz w:val="28"/>
    </w:rPr>
  </w:style>
  <w:style w:type="character" w:customStyle="1" w:styleId="CharAttribute291">
    <w:name w:val="CharAttribute291"/>
    <w:rsid w:val="00D70743"/>
    <w:rPr>
      <w:rFonts w:ascii="Times New Roman" w:eastAsia="Times New Roman"/>
      <w:sz w:val="28"/>
    </w:rPr>
  </w:style>
  <w:style w:type="character" w:customStyle="1" w:styleId="CharAttribute292">
    <w:name w:val="CharAttribute292"/>
    <w:rsid w:val="00D70743"/>
    <w:rPr>
      <w:rFonts w:ascii="Times New Roman" w:eastAsia="Times New Roman"/>
      <w:sz w:val="28"/>
    </w:rPr>
  </w:style>
  <w:style w:type="character" w:customStyle="1" w:styleId="CharAttribute293">
    <w:name w:val="CharAttribute293"/>
    <w:rsid w:val="00D70743"/>
    <w:rPr>
      <w:rFonts w:ascii="Times New Roman" w:eastAsia="Times New Roman"/>
      <w:sz w:val="28"/>
    </w:rPr>
  </w:style>
  <w:style w:type="character" w:customStyle="1" w:styleId="CharAttribute294">
    <w:name w:val="CharAttribute294"/>
    <w:rsid w:val="00D70743"/>
    <w:rPr>
      <w:rFonts w:ascii="Times New Roman" w:eastAsia="Times New Roman"/>
      <w:sz w:val="28"/>
    </w:rPr>
  </w:style>
  <w:style w:type="character" w:customStyle="1" w:styleId="CharAttribute295">
    <w:name w:val="CharAttribute295"/>
    <w:rsid w:val="00D70743"/>
    <w:rPr>
      <w:rFonts w:ascii="Times New Roman" w:eastAsia="Times New Roman"/>
      <w:sz w:val="28"/>
    </w:rPr>
  </w:style>
  <w:style w:type="character" w:customStyle="1" w:styleId="CharAttribute296">
    <w:name w:val="CharAttribute296"/>
    <w:rsid w:val="00D70743"/>
    <w:rPr>
      <w:rFonts w:ascii="Times New Roman" w:eastAsia="Times New Roman"/>
      <w:sz w:val="28"/>
    </w:rPr>
  </w:style>
  <w:style w:type="character" w:customStyle="1" w:styleId="CharAttribute297">
    <w:name w:val="CharAttribute297"/>
    <w:rsid w:val="00D70743"/>
    <w:rPr>
      <w:rFonts w:ascii="Times New Roman" w:eastAsia="Times New Roman"/>
      <w:sz w:val="28"/>
    </w:rPr>
  </w:style>
  <w:style w:type="character" w:customStyle="1" w:styleId="CharAttribute298">
    <w:name w:val="CharAttribute298"/>
    <w:rsid w:val="00D70743"/>
    <w:rPr>
      <w:rFonts w:ascii="Times New Roman" w:eastAsia="Times New Roman"/>
      <w:sz w:val="28"/>
    </w:rPr>
  </w:style>
  <w:style w:type="character" w:customStyle="1" w:styleId="CharAttribute299">
    <w:name w:val="CharAttribute299"/>
    <w:rsid w:val="00D70743"/>
    <w:rPr>
      <w:rFonts w:ascii="Times New Roman" w:eastAsia="Times New Roman"/>
      <w:sz w:val="28"/>
    </w:rPr>
  </w:style>
  <w:style w:type="character" w:customStyle="1" w:styleId="CharAttribute300">
    <w:name w:val="CharAttribute300"/>
    <w:rsid w:val="00D70743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D7074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D7074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D70743"/>
    <w:rPr>
      <w:rFonts w:ascii="Times New Roman" w:eastAsia="Times New Roman"/>
      <w:sz w:val="28"/>
    </w:rPr>
  </w:style>
  <w:style w:type="character" w:customStyle="1" w:styleId="CharAttribute305">
    <w:name w:val="CharAttribute305"/>
    <w:rsid w:val="00D70743"/>
    <w:rPr>
      <w:rFonts w:ascii="Times New Roman" w:eastAsia="Times New Roman"/>
      <w:sz w:val="28"/>
    </w:rPr>
  </w:style>
  <w:style w:type="character" w:customStyle="1" w:styleId="CharAttribute306">
    <w:name w:val="CharAttribute306"/>
    <w:rsid w:val="00D70743"/>
    <w:rPr>
      <w:rFonts w:ascii="Times New Roman" w:eastAsia="Times New Roman"/>
      <w:sz w:val="28"/>
    </w:rPr>
  </w:style>
  <w:style w:type="character" w:customStyle="1" w:styleId="CharAttribute307">
    <w:name w:val="CharAttribute307"/>
    <w:rsid w:val="00D70743"/>
    <w:rPr>
      <w:rFonts w:ascii="Times New Roman" w:eastAsia="Times New Roman"/>
      <w:sz w:val="28"/>
    </w:rPr>
  </w:style>
  <w:style w:type="character" w:customStyle="1" w:styleId="CharAttribute308">
    <w:name w:val="CharAttribute308"/>
    <w:rsid w:val="00D70743"/>
    <w:rPr>
      <w:rFonts w:ascii="Times New Roman" w:eastAsia="Times New Roman"/>
      <w:sz w:val="28"/>
    </w:rPr>
  </w:style>
  <w:style w:type="character" w:customStyle="1" w:styleId="CharAttribute309">
    <w:name w:val="CharAttribute309"/>
    <w:rsid w:val="00D70743"/>
    <w:rPr>
      <w:rFonts w:ascii="Times New Roman" w:eastAsia="Times New Roman"/>
      <w:sz w:val="28"/>
    </w:rPr>
  </w:style>
  <w:style w:type="character" w:customStyle="1" w:styleId="CharAttribute310">
    <w:name w:val="CharAttribute310"/>
    <w:rsid w:val="00D70743"/>
    <w:rPr>
      <w:rFonts w:ascii="Times New Roman" w:eastAsia="Times New Roman"/>
      <w:sz w:val="28"/>
    </w:rPr>
  </w:style>
  <w:style w:type="character" w:customStyle="1" w:styleId="CharAttribute311">
    <w:name w:val="CharAttribute311"/>
    <w:rsid w:val="00D70743"/>
    <w:rPr>
      <w:rFonts w:ascii="Times New Roman" w:eastAsia="Times New Roman"/>
      <w:sz w:val="28"/>
    </w:rPr>
  </w:style>
  <w:style w:type="character" w:customStyle="1" w:styleId="CharAttribute312">
    <w:name w:val="CharAttribute312"/>
    <w:rsid w:val="00D70743"/>
    <w:rPr>
      <w:rFonts w:ascii="Times New Roman" w:eastAsia="Times New Roman"/>
      <w:sz w:val="28"/>
    </w:rPr>
  </w:style>
  <w:style w:type="character" w:customStyle="1" w:styleId="CharAttribute313">
    <w:name w:val="CharAttribute313"/>
    <w:rsid w:val="00D70743"/>
    <w:rPr>
      <w:rFonts w:ascii="Times New Roman" w:eastAsia="Times New Roman"/>
      <w:sz w:val="28"/>
    </w:rPr>
  </w:style>
  <w:style w:type="character" w:customStyle="1" w:styleId="CharAttribute314">
    <w:name w:val="CharAttribute314"/>
    <w:rsid w:val="00D70743"/>
    <w:rPr>
      <w:rFonts w:ascii="Times New Roman" w:eastAsia="Times New Roman"/>
      <w:sz w:val="28"/>
    </w:rPr>
  </w:style>
  <w:style w:type="character" w:customStyle="1" w:styleId="CharAttribute315">
    <w:name w:val="CharAttribute315"/>
    <w:rsid w:val="00D70743"/>
    <w:rPr>
      <w:rFonts w:ascii="Times New Roman" w:eastAsia="Times New Roman"/>
      <w:sz w:val="28"/>
    </w:rPr>
  </w:style>
  <w:style w:type="character" w:customStyle="1" w:styleId="CharAttribute316">
    <w:name w:val="CharAttribute316"/>
    <w:rsid w:val="00D70743"/>
    <w:rPr>
      <w:rFonts w:ascii="Times New Roman" w:eastAsia="Times New Roman"/>
      <w:sz w:val="28"/>
    </w:rPr>
  </w:style>
  <w:style w:type="character" w:customStyle="1" w:styleId="CharAttribute317">
    <w:name w:val="CharAttribute317"/>
    <w:rsid w:val="00D70743"/>
    <w:rPr>
      <w:rFonts w:ascii="Times New Roman" w:eastAsia="Times New Roman"/>
      <w:sz w:val="28"/>
    </w:rPr>
  </w:style>
  <w:style w:type="character" w:customStyle="1" w:styleId="CharAttribute318">
    <w:name w:val="CharAttribute318"/>
    <w:rsid w:val="00D70743"/>
    <w:rPr>
      <w:rFonts w:ascii="Times New Roman" w:eastAsia="Times New Roman"/>
      <w:sz w:val="28"/>
    </w:rPr>
  </w:style>
  <w:style w:type="character" w:customStyle="1" w:styleId="CharAttribute319">
    <w:name w:val="CharAttribute319"/>
    <w:rsid w:val="00D70743"/>
    <w:rPr>
      <w:rFonts w:ascii="Times New Roman" w:eastAsia="Times New Roman"/>
      <w:sz w:val="28"/>
    </w:rPr>
  </w:style>
  <w:style w:type="character" w:customStyle="1" w:styleId="CharAttribute320">
    <w:name w:val="CharAttribute320"/>
    <w:rsid w:val="00D70743"/>
    <w:rPr>
      <w:rFonts w:ascii="Times New Roman" w:eastAsia="Times New Roman"/>
      <w:sz w:val="28"/>
    </w:rPr>
  </w:style>
  <w:style w:type="character" w:customStyle="1" w:styleId="CharAttribute321">
    <w:name w:val="CharAttribute321"/>
    <w:rsid w:val="00D70743"/>
    <w:rPr>
      <w:rFonts w:ascii="Times New Roman" w:eastAsia="Times New Roman"/>
      <w:sz w:val="28"/>
    </w:rPr>
  </w:style>
  <w:style w:type="character" w:customStyle="1" w:styleId="CharAttribute322">
    <w:name w:val="CharAttribute322"/>
    <w:rsid w:val="00D70743"/>
    <w:rPr>
      <w:rFonts w:ascii="Times New Roman" w:eastAsia="Times New Roman"/>
      <w:sz w:val="28"/>
    </w:rPr>
  </w:style>
  <w:style w:type="character" w:customStyle="1" w:styleId="CharAttribute323">
    <w:name w:val="CharAttribute323"/>
    <w:rsid w:val="00D70743"/>
    <w:rPr>
      <w:rFonts w:ascii="Times New Roman" w:eastAsia="Times New Roman"/>
      <w:sz w:val="28"/>
    </w:rPr>
  </w:style>
  <w:style w:type="character" w:customStyle="1" w:styleId="CharAttribute324">
    <w:name w:val="CharAttribute324"/>
    <w:rsid w:val="00D70743"/>
    <w:rPr>
      <w:rFonts w:ascii="Times New Roman" w:eastAsia="Times New Roman"/>
      <w:sz w:val="28"/>
    </w:rPr>
  </w:style>
  <w:style w:type="character" w:customStyle="1" w:styleId="CharAttribute325">
    <w:name w:val="CharAttribute325"/>
    <w:rsid w:val="00D70743"/>
    <w:rPr>
      <w:rFonts w:ascii="Times New Roman" w:eastAsia="Times New Roman"/>
      <w:sz w:val="28"/>
    </w:rPr>
  </w:style>
  <w:style w:type="character" w:customStyle="1" w:styleId="CharAttribute326">
    <w:name w:val="CharAttribute326"/>
    <w:rsid w:val="00D70743"/>
    <w:rPr>
      <w:rFonts w:ascii="Times New Roman" w:eastAsia="Times New Roman"/>
      <w:sz w:val="28"/>
    </w:rPr>
  </w:style>
  <w:style w:type="character" w:customStyle="1" w:styleId="CharAttribute327">
    <w:name w:val="CharAttribute327"/>
    <w:rsid w:val="00D70743"/>
    <w:rPr>
      <w:rFonts w:ascii="Times New Roman" w:eastAsia="Times New Roman"/>
      <w:sz w:val="28"/>
    </w:rPr>
  </w:style>
  <w:style w:type="character" w:customStyle="1" w:styleId="CharAttribute328">
    <w:name w:val="CharAttribute328"/>
    <w:rsid w:val="00D70743"/>
    <w:rPr>
      <w:rFonts w:ascii="Times New Roman" w:eastAsia="Times New Roman"/>
      <w:sz w:val="28"/>
    </w:rPr>
  </w:style>
  <w:style w:type="character" w:customStyle="1" w:styleId="CharAttribute329">
    <w:name w:val="CharAttribute329"/>
    <w:rsid w:val="00D70743"/>
    <w:rPr>
      <w:rFonts w:ascii="Times New Roman" w:eastAsia="Times New Roman"/>
      <w:sz w:val="28"/>
    </w:rPr>
  </w:style>
  <w:style w:type="character" w:customStyle="1" w:styleId="CharAttribute330">
    <w:name w:val="CharAttribute330"/>
    <w:rsid w:val="00D70743"/>
    <w:rPr>
      <w:rFonts w:ascii="Times New Roman" w:eastAsia="Times New Roman"/>
      <w:sz w:val="28"/>
    </w:rPr>
  </w:style>
  <w:style w:type="character" w:customStyle="1" w:styleId="CharAttribute331">
    <w:name w:val="CharAttribute331"/>
    <w:rsid w:val="00D70743"/>
    <w:rPr>
      <w:rFonts w:ascii="Times New Roman" w:eastAsia="Times New Roman"/>
      <w:sz w:val="28"/>
    </w:rPr>
  </w:style>
  <w:style w:type="character" w:customStyle="1" w:styleId="CharAttribute332">
    <w:name w:val="CharAttribute332"/>
    <w:rsid w:val="00D70743"/>
    <w:rPr>
      <w:rFonts w:ascii="Times New Roman" w:eastAsia="Times New Roman"/>
      <w:sz w:val="28"/>
    </w:rPr>
  </w:style>
  <w:style w:type="character" w:customStyle="1" w:styleId="CharAttribute333">
    <w:name w:val="CharAttribute333"/>
    <w:rsid w:val="00D70743"/>
    <w:rPr>
      <w:rFonts w:ascii="Times New Roman" w:eastAsia="Times New Roman"/>
      <w:sz w:val="28"/>
    </w:rPr>
  </w:style>
  <w:style w:type="character" w:customStyle="1" w:styleId="CharAttribute334">
    <w:name w:val="CharAttribute334"/>
    <w:rsid w:val="00D70743"/>
    <w:rPr>
      <w:rFonts w:ascii="Times New Roman" w:eastAsia="Times New Roman"/>
      <w:sz w:val="28"/>
    </w:rPr>
  </w:style>
  <w:style w:type="character" w:customStyle="1" w:styleId="CharAttribute335">
    <w:name w:val="CharAttribute335"/>
    <w:rsid w:val="00D70743"/>
    <w:rPr>
      <w:rFonts w:ascii="Times New Roman" w:eastAsia="Times New Roman"/>
      <w:sz w:val="28"/>
    </w:rPr>
  </w:style>
  <w:style w:type="character" w:customStyle="1" w:styleId="CharAttribute514">
    <w:name w:val="CharAttribute514"/>
    <w:rsid w:val="00D70743"/>
    <w:rPr>
      <w:rFonts w:ascii="Times New Roman" w:eastAsia="Times New Roman"/>
      <w:sz w:val="28"/>
    </w:rPr>
  </w:style>
  <w:style w:type="character" w:customStyle="1" w:styleId="CharAttribute520">
    <w:name w:val="CharAttribute520"/>
    <w:rsid w:val="00D70743"/>
    <w:rPr>
      <w:rFonts w:ascii="Times New Roman" w:eastAsia="Times New Roman"/>
      <w:sz w:val="28"/>
    </w:rPr>
  </w:style>
  <w:style w:type="character" w:customStyle="1" w:styleId="CharAttribute521">
    <w:name w:val="CharAttribute521"/>
    <w:rsid w:val="00D70743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D70743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D7074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7074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70743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D7074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70743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7074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074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70743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D70743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0743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uiPriority w:val="99"/>
    <w:rsid w:val="00D70743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D70743"/>
    <w:rPr>
      <w:rFonts w:ascii="Times New Roman" w:eastAsia="Times New Roman"/>
      <w:sz w:val="28"/>
    </w:rPr>
  </w:style>
  <w:style w:type="character" w:customStyle="1" w:styleId="CharAttribute534">
    <w:name w:val="CharAttribute534"/>
    <w:rsid w:val="00D70743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D70743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D70743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D70743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D70743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D70743"/>
    <w:rPr>
      <w:rFonts w:ascii="Times New Roman" w:eastAsia="Times New Roman"/>
      <w:sz w:val="28"/>
    </w:rPr>
  </w:style>
  <w:style w:type="character" w:customStyle="1" w:styleId="CharAttribute499">
    <w:name w:val="CharAttribute499"/>
    <w:rsid w:val="00D70743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D70743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D70743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5">
    <w:name w:val="header"/>
    <w:basedOn w:val="a"/>
    <w:link w:val="af6"/>
    <w:uiPriority w:val="99"/>
    <w:unhideWhenUsed/>
    <w:rsid w:val="00D7074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7074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D7074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7074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D7074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uiPriority w:val="99"/>
    <w:rsid w:val="00D70743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D70743"/>
  </w:style>
  <w:style w:type="table" w:styleId="af9">
    <w:name w:val="Table Grid"/>
    <w:basedOn w:val="a1"/>
    <w:uiPriority w:val="59"/>
    <w:rsid w:val="00D70743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D707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70743"/>
    <w:rPr>
      <w:b/>
      <w:bCs/>
    </w:rPr>
  </w:style>
  <w:style w:type="character" w:customStyle="1" w:styleId="CharAttribute6">
    <w:name w:val="CharAttribute6"/>
    <w:rsid w:val="00D70743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D70743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uiPriority w:val="99"/>
    <w:rsid w:val="00D7074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D7074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D70743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rsid w:val="00D7074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D70743"/>
  </w:style>
  <w:style w:type="paragraph" w:customStyle="1" w:styleId="c4">
    <w:name w:val="c4"/>
    <w:basedOn w:val="a"/>
    <w:uiPriority w:val="99"/>
    <w:rsid w:val="00D70743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23">
    <w:name w:val="c23"/>
    <w:basedOn w:val="a"/>
    <w:uiPriority w:val="99"/>
    <w:rsid w:val="00D70743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0">
    <w:name w:val="c0"/>
    <w:basedOn w:val="a0"/>
    <w:rsid w:val="00D70743"/>
  </w:style>
  <w:style w:type="paragraph" w:customStyle="1" w:styleId="Default">
    <w:name w:val="Default"/>
    <w:uiPriority w:val="99"/>
    <w:rsid w:val="00D70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D707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9"/>
    <w:uiPriority w:val="59"/>
    <w:rsid w:val="00D707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D70743"/>
  </w:style>
  <w:style w:type="paragraph" w:customStyle="1" w:styleId="110">
    <w:name w:val="Заголовок 11"/>
    <w:basedOn w:val="a"/>
    <w:next w:val="a"/>
    <w:uiPriority w:val="9"/>
    <w:qFormat/>
    <w:rsid w:val="00D7074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D70743"/>
  </w:style>
  <w:style w:type="paragraph" w:customStyle="1" w:styleId="14">
    <w:name w:val="Абзац списка1"/>
    <w:basedOn w:val="a"/>
    <w:next w:val="a3"/>
    <w:uiPriority w:val="99"/>
    <w:qFormat/>
    <w:rsid w:val="00D70743"/>
    <w:pPr>
      <w:widowControl/>
      <w:wordWrap/>
      <w:autoSpaceDE/>
      <w:autoSpaceDN/>
      <w:ind w:left="400"/>
    </w:pPr>
    <w:rPr>
      <w:rFonts w:ascii="№Е" w:eastAsia="№Е" w:hAnsi="№Е"/>
      <w:sz w:val="22"/>
      <w:szCs w:val="22"/>
    </w:rPr>
  </w:style>
  <w:style w:type="table" w:customStyle="1" w:styleId="31">
    <w:name w:val="Сетка таблицы3"/>
    <w:basedOn w:val="a1"/>
    <w:next w:val="af9"/>
    <w:uiPriority w:val="59"/>
    <w:rsid w:val="00D70743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D7074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D707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Заголовок 1 Знак1"/>
    <w:basedOn w:val="a0"/>
    <w:uiPriority w:val="9"/>
    <w:rsid w:val="00D7074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b">
    <w:name w:val="Hyperlink"/>
    <w:basedOn w:val="a0"/>
    <w:uiPriority w:val="99"/>
    <w:semiHidden/>
    <w:unhideWhenUsed/>
    <w:rsid w:val="00D70743"/>
    <w:rPr>
      <w:color w:val="0000FF"/>
      <w:u w:val="single"/>
    </w:rPr>
  </w:style>
  <w:style w:type="table" w:customStyle="1" w:styleId="4">
    <w:name w:val="Сетка таблицы4"/>
    <w:basedOn w:val="a1"/>
    <w:next w:val="af9"/>
    <w:uiPriority w:val="59"/>
    <w:rsid w:val="00D70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D70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23</Pages>
  <Words>4245</Words>
  <Characters>24199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24</cp:revision>
  <dcterms:created xsi:type="dcterms:W3CDTF">2022-07-18T15:44:00Z</dcterms:created>
  <dcterms:modified xsi:type="dcterms:W3CDTF">2023-09-08T06:50:00Z</dcterms:modified>
</cp:coreProperties>
</file>